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6C" w:rsidRPr="00A11F6C" w:rsidRDefault="00A11F6C" w:rsidP="00A11F6C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A11F6C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МИНИСТЕРСТВО ПРОСВЕЩЕНИЯ РОССИЙСКОЙ ФЕДЕРАЦИИ</w:t>
      </w:r>
    </w:p>
    <w:p w:rsidR="00A11F6C" w:rsidRPr="006F21D0" w:rsidRDefault="00A11F6C" w:rsidP="00A11F6C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bidi="ru-RU"/>
        </w:rPr>
      </w:pPr>
      <w:r w:rsidRPr="006F21D0">
        <w:rPr>
          <w:rFonts w:ascii="Times New Roman" w:hAnsi="Times New Roman" w:cs="Times New Roman"/>
          <w:b/>
          <w:color w:val="000000"/>
          <w:sz w:val="28"/>
          <w:szCs w:val="24"/>
          <w:lang w:bidi="ru-RU"/>
        </w:rPr>
        <w:t>Оренбургская область</w:t>
      </w:r>
    </w:p>
    <w:p w:rsidR="00A11F6C" w:rsidRPr="006F21D0" w:rsidRDefault="00A11F6C" w:rsidP="00A11F6C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bidi="ru-RU"/>
        </w:rPr>
      </w:pPr>
      <w:r w:rsidRPr="006F21D0">
        <w:rPr>
          <w:rFonts w:ascii="Times New Roman" w:hAnsi="Times New Roman" w:cs="Times New Roman"/>
          <w:b/>
          <w:color w:val="000000"/>
          <w:sz w:val="28"/>
          <w:szCs w:val="24"/>
          <w:lang w:bidi="ru-RU"/>
        </w:rPr>
        <w:t xml:space="preserve"> Первомайский район</w:t>
      </w:r>
    </w:p>
    <w:p w:rsidR="00A11F6C" w:rsidRPr="006F21D0" w:rsidRDefault="00A11F6C" w:rsidP="00A11F6C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bidi="ru-RU"/>
        </w:rPr>
      </w:pPr>
      <w:r w:rsidRPr="006F21D0">
        <w:rPr>
          <w:rFonts w:ascii="Times New Roman" w:hAnsi="Times New Roman" w:cs="Times New Roman"/>
          <w:b/>
          <w:color w:val="000000"/>
          <w:sz w:val="28"/>
          <w:szCs w:val="24"/>
          <w:lang w:bidi="ru-RU"/>
        </w:rPr>
        <w:t>МБОУ «Уральская средняя общеобразовательная школа</w:t>
      </w:r>
    </w:p>
    <w:p w:rsidR="00A11F6C" w:rsidRPr="006F21D0" w:rsidRDefault="00A11F6C" w:rsidP="00A11F6C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bidi="ru-RU"/>
        </w:rPr>
      </w:pPr>
      <w:r w:rsidRPr="006F21D0">
        <w:rPr>
          <w:rFonts w:ascii="Times New Roman" w:hAnsi="Times New Roman" w:cs="Times New Roman"/>
          <w:b/>
          <w:color w:val="000000"/>
          <w:sz w:val="28"/>
          <w:szCs w:val="24"/>
          <w:lang w:bidi="ru-RU"/>
        </w:rPr>
        <w:t xml:space="preserve">имени Героя Социалистического Труда </w:t>
      </w:r>
      <w:proofErr w:type="gramStart"/>
      <w:r w:rsidRPr="006F21D0">
        <w:rPr>
          <w:rFonts w:ascii="Times New Roman" w:hAnsi="Times New Roman" w:cs="Times New Roman"/>
          <w:b/>
          <w:color w:val="000000"/>
          <w:sz w:val="28"/>
          <w:szCs w:val="24"/>
          <w:lang w:bidi="ru-RU"/>
        </w:rPr>
        <w:t>Манина</w:t>
      </w:r>
      <w:proofErr w:type="gramEnd"/>
      <w:r w:rsidRPr="006F21D0">
        <w:rPr>
          <w:rFonts w:ascii="Times New Roman" w:hAnsi="Times New Roman" w:cs="Times New Roman"/>
          <w:b/>
          <w:color w:val="000000"/>
          <w:sz w:val="28"/>
          <w:szCs w:val="24"/>
          <w:lang w:bidi="ru-RU"/>
        </w:rPr>
        <w:t xml:space="preserve"> Е.Н.»</w:t>
      </w:r>
    </w:p>
    <w:p w:rsidR="00A11F6C" w:rsidRPr="00A11F6C" w:rsidRDefault="00A11F6C" w:rsidP="00A11F6C">
      <w:pPr>
        <w:widowControl w:val="0"/>
        <w:spacing w:after="0" w:line="230" w:lineRule="exact"/>
        <w:jc w:val="both"/>
        <w:rPr>
          <w:color w:val="000000"/>
          <w:sz w:val="24"/>
          <w:szCs w:val="24"/>
          <w:lang w:bidi="ru-RU"/>
        </w:rPr>
      </w:pPr>
    </w:p>
    <w:p w:rsidR="00A11F6C" w:rsidRPr="00A11F6C" w:rsidRDefault="00A11F6C" w:rsidP="00A11F6C">
      <w:pPr>
        <w:widowControl w:val="0"/>
        <w:spacing w:after="0" w:line="230" w:lineRule="exact"/>
        <w:jc w:val="both"/>
        <w:rPr>
          <w:color w:val="000000"/>
          <w:sz w:val="28"/>
          <w:szCs w:val="28"/>
          <w:lang w:bidi="ru-RU"/>
        </w:rPr>
      </w:pPr>
    </w:p>
    <w:tbl>
      <w:tblPr>
        <w:tblStyle w:val="1"/>
        <w:tblpPr w:leftFromText="180" w:rightFromText="180" w:vertAnchor="text" w:horzAnchor="margin" w:tblpXSpec="center" w:tblpY="15"/>
        <w:tblW w:w="10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045"/>
        <w:gridCol w:w="2410"/>
        <w:gridCol w:w="2711"/>
      </w:tblGrid>
      <w:tr w:rsidR="00A11F6C" w:rsidRPr="00A11F6C" w:rsidTr="00CF7C1C">
        <w:tc>
          <w:tcPr>
            <w:tcW w:w="2376" w:type="dxa"/>
          </w:tcPr>
          <w:p w:rsidR="00A11F6C" w:rsidRPr="006F21D0" w:rsidRDefault="00A11F6C" w:rsidP="00A11F6C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3045" w:type="dxa"/>
          </w:tcPr>
          <w:p w:rsidR="00A11F6C" w:rsidRPr="006F21D0" w:rsidRDefault="00A11F6C" w:rsidP="00A11F6C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6F21D0">
              <w:rPr>
                <w:rFonts w:ascii="Times New Roman" w:hAnsi="Times New Roman" w:cs="Times New Roman"/>
                <w:b/>
                <w:sz w:val="24"/>
                <w:szCs w:val="20"/>
                <w:lang w:eastAsia="zh-CN"/>
              </w:rPr>
              <w:t>«Согласовано»</w:t>
            </w:r>
          </w:p>
          <w:p w:rsidR="00A11F6C" w:rsidRPr="006F21D0" w:rsidRDefault="00A11F6C" w:rsidP="00A11F6C">
            <w:p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zh-CN"/>
              </w:rPr>
            </w:pPr>
            <w:r w:rsidRPr="006F21D0">
              <w:rPr>
                <w:rFonts w:ascii="Times New Roman" w:hAnsi="Times New Roman" w:cs="Times New Roman"/>
                <w:sz w:val="24"/>
                <w:szCs w:val="20"/>
                <w:lang w:eastAsia="zh-CN"/>
              </w:rPr>
              <w:t>Заместитель директора по УВР</w:t>
            </w:r>
          </w:p>
          <w:p w:rsidR="00A11F6C" w:rsidRPr="006F21D0" w:rsidRDefault="00A11F6C" w:rsidP="00A11F6C">
            <w:p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zh-CN"/>
              </w:rPr>
            </w:pPr>
            <w:r w:rsidRPr="006F21D0">
              <w:rPr>
                <w:rFonts w:ascii="Times New Roman" w:hAnsi="Times New Roman" w:cs="Times New Roman"/>
                <w:sz w:val="24"/>
                <w:szCs w:val="20"/>
                <w:lang w:eastAsia="zh-CN"/>
              </w:rPr>
              <w:t>______/</w:t>
            </w:r>
            <w:proofErr w:type="spellStart"/>
            <w:r w:rsidRPr="006F21D0">
              <w:rPr>
                <w:rFonts w:ascii="Times New Roman" w:hAnsi="Times New Roman" w:cs="Times New Roman"/>
                <w:sz w:val="24"/>
                <w:szCs w:val="20"/>
                <w:u w:val="single"/>
                <w:lang w:eastAsia="zh-CN"/>
              </w:rPr>
              <w:t>Надыршина</w:t>
            </w:r>
            <w:proofErr w:type="spellEnd"/>
            <w:r w:rsidRPr="006F21D0">
              <w:rPr>
                <w:rFonts w:ascii="Times New Roman" w:hAnsi="Times New Roman" w:cs="Times New Roman"/>
                <w:sz w:val="24"/>
                <w:szCs w:val="20"/>
                <w:u w:val="single"/>
                <w:lang w:eastAsia="zh-CN"/>
              </w:rPr>
              <w:t xml:space="preserve"> А.К./</w:t>
            </w:r>
          </w:p>
          <w:p w:rsidR="00A11F6C" w:rsidRPr="006F21D0" w:rsidRDefault="00A11F6C" w:rsidP="00A11F6C">
            <w:p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zh-CN"/>
              </w:rPr>
            </w:pPr>
            <w:r w:rsidRPr="006F21D0">
              <w:rPr>
                <w:rFonts w:ascii="Times New Roman" w:hAnsi="Times New Roman" w:cs="Times New Roman"/>
                <w:sz w:val="24"/>
                <w:szCs w:val="20"/>
                <w:lang w:eastAsia="zh-CN"/>
              </w:rPr>
              <w:t xml:space="preserve"> Приказ № ___ от «___»______ </w:t>
            </w:r>
            <w:proofErr w:type="gramStart"/>
            <w:r w:rsidRPr="006F21D0">
              <w:rPr>
                <w:rFonts w:ascii="Times New Roman" w:hAnsi="Times New Roman" w:cs="Times New Roman"/>
                <w:sz w:val="24"/>
                <w:szCs w:val="20"/>
                <w:lang w:eastAsia="zh-CN"/>
              </w:rPr>
              <w:t>г</w:t>
            </w:r>
            <w:proofErr w:type="gramEnd"/>
            <w:r w:rsidRPr="006F21D0">
              <w:rPr>
                <w:rFonts w:ascii="Times New Roman" w:hAnsi="Times New Roman" w:cs="Times New Roman"/>
                <w:sz w:val="24"/>
                <w:szCs w:val="20"/>
                <w:lang w:eastAsia="zh-CN"/>
              </w:rPr>
              <w:t xml:space="preserve">. </w:t>
            </w:r>
          </w:p>
          <w:p w:rsidR="00A11F6C" w:rsidRPr="006F21D0" w:rsidRDefault="00A11F6C" w:rsidP="00A11F6C">
            <w:pPr>
              <w:suppressAutoHyphens/>
              <w:spacing w:after="20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2410" w:type="dxa"/>
          </w:tcPr>
          <w:p w:rsidR="00A11F6C" w:rsidRPr="006F21D0" w:rsidRDefault="00A11F6C" w:rsidP="00A11F6C">
            <w:p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0"/>
                <w:lang w:eastAsia="zh-CN"/>
              </w:rPr>
            </w:pPr>
          </w:p>
          <w:p w:rsidR="00A11F6C" w:rsidRPr="006F21D0" w:rsidRDefault="00A11F6C" w:rsidP="00A11F6C">
            <w:pPr>
              <w:widowControl w:val="0"/>
              <w:spacing w:after="200" w:line="23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lang w:bidi="ru-RU"/>
              </w:rPr>
            </w:pPr>
          </w:p>
        </w:tc>
        <w:tc>
          <w:tcPr>
            <w:tcW w:w="2711" w:type="dxa"/>
          </w:tcPr>
          <w:p w:rsidR="00A11F6C" w:rsidRPr="006F21D0" w:rsidRDefault="00A11F6C" w:rsidP="00A11F6C">
            <w:pPr>
              <w:widowControl w:val="0"/>
              <w:spacing w:after="200" w:line="23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bidi="ru-RU"/>
              </w:rPr>
            </w:pPr>
            <w:r w:rsidRPr="006F21D0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bidi="ru-RU"/>
              </w:rPr>
              <w:t>«Утверждаю»</w:t>
            </w:r>
          </w:p>
          <w:p w:rsidR="00A11F6C" w:rsidRPr="006F21D0" w:rsidRDefault="00A11F6C" w:rsidP="00A11F6C">
            <w:pPr>
              <w:widowControl w:val="0"/>
              <w:tabs>
                <w:tab w:val="left" w:leader="underscore" w:pos="811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lang w:bidi="ru-RU"/>
              </w:rPr>
            </w:pPr>
            <w:r w:rsidRPr="006F21D0">
              <w:rPr>
                <w:rFonts w:ascii="Times New Roman" w:hAnsi="Times New Roman" w:cs="Times New Roman"/>
                <w:color w:val="000000"/>
                <w:sz w:val="24"/>
                <w:szCs w:val="20"/>
                <w:lang w:bidi="ru-RU"/>
              </w:rPr>
              <w:t>Директор МБОУ «Уральская СОШ»</w:t>
            </w:r>
          </w:p>
          <w:p w:rsidR="00A11F6C" w:rsidRPr="006F21D0" w:rsidRDefault="00A11F6C" w:rsidP="00A11F6C">
            <w:pPr>
              <w:widowControl w:val="0"/>
              <w:tabs>
                <w:tab w:val="left" w:leader="underscore" w:pos="811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lang w:bidi="ru-RU"/>
              </w:rPr>
            </w:pPr>
            <w:r w:rsidRPr="006F21D0">
              <w:rPr>
                <w:rFonts w:ascii="Times New Roman" w:hAnsi="Times New Roman" w:cs="Times New Roman"/>
                <w:color w:val="000000"/>
                <w:sz w:val="24"/>
                <w:szCs w:val="20"/>
                <w:lang w:bidi="ru-RU"/>
              </w:rPr>
              <w:t>_________ Минько Н.А.</w:t>
            </w:r>
          </w:p>
          <w:p w:rsidR="00A11F6C" w:rsidRPr="006F21D0" w:rsidRDefault="00A11F6C" w:rsidP="00A11F6C">
            <w:pPr>
              <w:widowControl w:val="0"/>
              <w:tabs>
                <w:tab w:val="right" w:leader="underscore" w:pos="863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lang w:bidi="ru-RU"/>
              </w:rPr>
            </w:pPr>
          </w:p>
          <w:p w:rsidR="00A11F6C" w:rsidRPr="006F21D0" w:rsidRDefault="00A11F6C" w:rsidP="00A11F6C">
            <w:pPr>
              <w:widowControl w:val="0"/>
              <w:tabs>
                <w:tab w:val="right" w:leader="underscore" w:pos="863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lang w:bidi="ru-RU"/>
              </w:rPr>
            </w:pPr>
            <w:r w:rsidRPr="006F21D0">
              <w:rPr>
                <w:rFonts w:ascii="Times New Roman" w:hAnsi="Times New Roman" w:cs="Times New Roman"/>
                <w:color w:val="000000"/>
                <w:sz w:val="24"/>
                <w:szCs w:val="20"/>
                <w:lang w:bidi="ru-RU"/>
              </w:rPr>
              <w:t>М.П.</w:t>
            </w:r>
          </w:p>
          <w:p w:rsidR="00A11F6C" w:rsidRPr="006F21D0" w:rsidRDefault="00A11F6C" w:rsidP="00A11F6C">
            <w:pPr>
              <w:widowControl w:val="0"/>
              <w:spacing w:after="200" w:line="23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lang w:bidi="ru-RU"/>
              </w:rPr>
            </w:pPr>
          </w:p>
        </w:tc>
      </w:tr>
    </w:tbl>
    <w:p w:rsidR="00A11F6C" w:rsidRPr="006F21D0" w:rsidRDefault="00A11F6C" w:rsidP="00A11F6C">
      <w:pPr>
        <w:widowControl w:val="0"/>
        <w:jc w:val="both"/>
        <w:rPr>
          <w:rFonts w:ascii="Times New Roman" w:hAnsi="Times New Roman" w:cs="Times New Roman"/>
          <w:color w:val="000000"/>
          <w:szCs w:val="23"/>
          <w:lang w:bidi="ru-RU"/>
        </w:rPr>
      </w:pPr>
    </w:p>
    <w:p w:rsidR="00A11F6C" w:rsidRPr="006F21D0" w:rsidRDefault="00A11F6C" w:rsidP="00A11F6C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44"/>
          <w:szCs w:val="36"/>
          <w:lang w:bidi="ru-RU"/>
        </w:rPr>
      </w:pPr>
      <w:bookmarkStart w:id="0" w:name="bookmark3"/>
      <w:r w:rsidRPr="006F21D0">
        <w:rPr>
          <w:rFonts w:ascii="Times New Roman" w:hAnsi="Times New Roman" w:cs="Times New Roman"/>
          <w:b/>
          <w:bCs/>
          <w:color w:val="000000"/>
          <w:sz w:val="44"/>
          <w:szCs w:val="36"/>
          <w:lang w:bidi="ru-RU"/>
        </w:rPr>
        <w:t>РАБОЧАЯ ПРОГРАММА</w:t>
      </w:r>
      <w:bookmarkEnd w:id="0"/>
    </w:p>
    <w:p w:rsidR="00A11F6C" w:rsidRPr="006F21D0" w:rsidRDefault="00A11F6C" w:rsidP="00A11F6C">
      <w:pPr>
        <w:keepNext/>
        <w:keepLines/>
        <w:widowControl w:val="0"/>
        <w:spacing w:after="146" w:line="380" w:lineRule="exact"/>
        <w:ind w:right="340"/>
        <w:jc w:val="both"/>
        <w:outlineLvl w:val="0"/>
        <w:rPr>
          <w:rFonts w:ascii="Times New Roman" w:hAnsi="Times New Roman" w:cs="Times New Roman"/>
          <w:b/>
          <w:bCs/>
          <w:color w:val="000000"/>
          <w:sz w:val="44"/>
          <w:szCs w:val="38"/>
          <w:lang w:bidi="ru-RU"/>
        </w:rPr>
      </w:pPr>
    </w:p>
    <w:p w:rsidR="00A11F6C" w:rsidRPr="006F21D0" w:rsidRDefault="00A11F6C" w:rsidP="00A11F6C">
      <w:pPr>
        <w:widowControl w:val="0"/>
        <w:spacing w:after="11" w:line="260" w:lineRule="exact"/>
        <w:jc w:val="center"/>
        <w:rPr>
          <w:rFonts w:ascii="Times New Roman" w:hAnsi="Times New Roman" w:cs="Times New Roman"/>
          <w:b/>
          <w:color w:val="000000"/>
          <w:sz w:val="36"/>
          <w:szCs w:val="28"/>
          <w:u w:val="single"/>
          <w:lang w:bidi="ru-RU"/>
        </w:rPr>
      </w:pPr>
      <w:r w:rsidRPr="006F21D0">
        <w:rPr>
          <w:rFonts w:ascii="Times New Roman" w:hAnsi="Times New Roman" w:cs="Times New Roman"/>
          <w:b/>
          <w:color w:val="000000"/>
          <w:sz w:val="36"/>
          <w:szCs w:val="28"/>
          <w:u w:val="single"/>
          <w:lang w:bidi="ru-RU"/>
        </w:rPr>
        <w:t>по краеведению (географическому)</w:t>
      </w:r>
    </w:p>
    <w:p w:rsidR="00A11F6C" w:rsidRPr="006F21D0" w:rsidRDefault="00A11F6C" w:rsidP="00A11F6C">
      <w:pPr>
        <w:widowControl w:val="0"/>
        <w:spacing w:after="195" w:line="170" w:lineRule="exact"/>
        <w:ind w:right="240"/>
        <w:jc w:val="center"/>
        <w:rPr>
          <w:rFonts w:ascii="Times New Roman" w:hAnsi="Times New Roman" w:cs="Times New Roman"/>
          <w:b/>
          <w:bCs/>
          <w:color w:val="000000"/>
          <w:sz w:val="20"/>
          <w:szCs w:val="17"/>
          <w:lang w:bidi="ru-RU"/>
        </w:rPr>
      </w:pPr>
      <w:r w:rsidRPr="006F21D0">
        <w:rPr>
          <w:rFonts w:ascii="Times New Roman" w:hAnsi="Times New Roman" w:cs="Times New Roman"/>
          <w:b/>
          <w:bCs/>
          <w:color w:val="000000"/>
          <w:sz w:val="20"/>
          <w:szCs w:val="17"/>
          <w:lang w:bidi="ru-RU"/>
        </w:rPr>
        <w:t>(указать учебный предмет, курс)</w:t>
      </w:r>
    </w:p>
    <w:p w:rsidR="00A11F6C" w:rsidRPr="006F21D0" w:rsidRDefault="00A11F6C" w:rsidP="00A11F6C">
      <w:pPr>
        <w:widowControl w:val="0"/>
        <w:jc w:val="center"/>
        <w:rPr>
          <w:rFonts w:ascii="Times New Roman" w:hAnsi="Times New Roman" w:cs="Times New Roman"/>
          <w:color w:val="000000"/>
          <w:sz w:val="32"/>
          <w:szCs w:val="26"/>
          <w:lang w:bidi="ru-RU"/>
        </w:rPr>
      </w:pPr>
      <w:r w:rsidRPr="006F21D0">
        <w:rPr>
          <w:rFonts w:ascii="Times New Roman" w:hAnsi="Times New Roman" w:cs="Times New Roman"/>
          <w:color w:val="000000"/>
          <w:sz w:val="32"/>
          <w:szCs w:val="26"/>
          <w:lang w:bidi="ru-RU"/>
        </w:rPr>
        <w:t xml:space="preserve">Уровень общего образования: </w:t>
      </w:r>
      <w:r w:rsidRPr="006F21D0">
        <w:rPr>
          <w:rFonts w:ascii="Times New Roman" w:hAnsi="Times New Roman" w:cs="Times New Roman"/>
          <w:b/>
          <w:color w:val="000000"/>
          <w:sz w:val="36"/>
          <w:szCs w:val="28"/>
          <w:u w:val="single"/>
          <w:lang w:bidi="ru-RU"/>
        </w:rPr>
        <w:t>основное общее 5-6 классы</w:t>
      </w:r>
    </w:p>
    <w:p w:rsidR="00A11F6C" w:rsidRPr="006F21D0" w:rsidRDefault="00A11F6C" w:rsidP="00A11F6C">
      <w:pPr>
        <w:widowControl w:val="0"/>
        <w:jc w:val="center"/>
        <w:rPr>
          <w:b/>
          <w:bCs/>
          <w:color w:val="000000"/>
          <w:szCs w:val="17"/>
          <w:lang w:bidi="ru-RU"/>
        </w:rPr>
      </w:pPr>
      <w:r w:rsidRPr="006F21D0">
        <w:rPr>
          <w:rFonts w:ascii="Times New Roman" w:hAnsi="Times New Roman" w:cs="Times New Roman"/>
          <w:b/>
          <w:bCs/>
          <w:color w:val="000000"/>
          <w:sz w:val="20"/>
          <w:szCs w:val="17"/>
          <w:lang w:bidi="ru-RU"/>
        </w:rPr>
        <w:t>(начальное общее, основное общее, среднее общее образование с указанием классов</w:t>
      </w:r>
      <w:r w:rsidRPr="006F21D0">
        <w:rPr>
          <w:b/>
          <w:bCs/>
          <w:color w:val="000000"/>
          <w:szCs w:val="17"/>
          <w:lang w:bidi="ru-RU"/>
        </w:rPr>
        <w:t>)</w:t>
      </w:r>
    </w:p>
    <w:p w:rsidR="00A11F6C" w:rsidRPr="00A11F6C" w:rsidRDefault="00A11F6C" w:rsidP="00A11F6C">
      <w:pPr>
        <w:widowControl w:val="0"/>
        <w:jc w:val="both"/>
        <w:rPr>
          <w:b/>
          <w:bCs/>
          <w:color w:val="000000"/>
          <w:sz w:val="17"/>
          <w:szCs w:val="17"/>
          <w:lang w:bidi="ru-RU"/>
        </w:rPr>
      </w:pPr>
    </w:p>
    <w:p w:rsidR="00A11F6C" w:rsidRPr="00A11F6C" w:rsidRDefault="00A11F6C" w:rsidP="00A11F6C">
      <w:pPr>
        <w:widowControl w:val="0"/>
        <w:spacing w:after="15" w:line="170" w:lineRule="exact"/>
        <w:jc w:val="both"/>
        <w:rPr>
          <w:color w:val="000000"/>
          <w:sz w:val="26"/>
          <w:szCs w:val="26"/>
          <w:lang w:bidi="ru-RU"/>
        </w:rPr>
      </w:pPr>
    </w:p>
    <w:p w:rsidR="00A11F6C" w:rsidRPr="00A11F6C" w:rsidRDefault="00A11F6C" w:rsidP="00A11F6C">
      <w:pPr>
        <w:widowControl w:val="0"/>
        <w:spacing w:after="15" w:line="170" w:lineRule="exact"/>
        <w:jc w:val="both"/>
        <w:rPr>
          <w:b/>
          <w:bCs/>
          <w:color w:val="000000"/>
          <w:sz w:val="17"/>
          <w:szCs w:val="17"/>
          <w:lang w:bidi="ru-RU"/>
        </w:rPr>
      </w:pPr>
    </w:p>
    <w:p w:rsidR="00A11F6C" w:rsidRPr="00A11F6C" w:rsidRDefault="00A11F6C" w:rsidP="00A11F6C">
      <w:pPr>
        <w:suppressAutoHyphens/>
        <w:jc w:val="both"/>
        <w:rPr>
          <w:b/>
          <w:sz w:val="28"/>
          <w:szCs w:val="28"/>
          <w:lang w:eastAsia="zh-CN"/>
        </w:rPr>
      </w:pPr>
    </w:p>
    <w:p w:rsidR="00A11F6C" w:rsidRPr="00A11F6C" w:rsidRDefault="00A11F6C" w:rsidP="00A11F6C">
      <w:pPr>
        <w:suppressAutoHyphens/>
        <w:jc w:val="both"/>
        <w:rPr>
          <w:b/>
          <w:sz w:val="28"/>
          <w:szCs w:val="28"/>
          <w:lang w:eastAsia="zh-CN"/>
        </w:rPr>
      </w:pPr>
    </w:p>
    <w:p w:rsidR="00A11F6C" w:rsidRPr="00A11F6C" w:rsidRDefault="006F21D0" w:rsidP="006F21D0">
      <w:pPr>
        <w:suppressAutoHyphens/>
        <w:jc w:val="center"/>
        <w:rPr>
          <w:b/>
          <w:sz w:val="28"/>
          <w:szCs w:val="28"/>
          <w:lang w:eastAsia="zh-CN"/>
        </w:rPr>
      </w:pPr>
      <w:r w:rsidRPr="00A11F6C">
        <w:rPr>
          <w:rFonts w:ascii="Times New Roman" w:hAnsi="Times New Roman" w:cs="Times New Roman"/>
          <w:b/>
          <w:sz w:val="28"/>
          <w:szCs w:val="28"/>
          <w:lang w:eastAsia="zh-CN"/>
        </w:rPr>
        <w:t>Уральский - 2023</w:t>
      </w:r>
    </w:p>
    <w:p w:rsidR="00A11F6C" w:rsidRPr="00A11F6C" w:rsidRDefault="00A11F6C" w:rsidP="00A11F6C">
      <w:pPr>
        <w:suppressAutoHyphens/>
        <w:jc w:val="both"/>
        <w:rPr>
          <w:b/>
          <w:sz w:val="28"/>
          <w:szCs w:val="28"/>
          <w:lang w:eastAsia="zh-CN"/>
        </w:rPr>
      </w:pPr>
    </w:p>
    <w:p w:rsidR="00A11F6C" w:rsidRPr="00A11F6C" w:rsidRDefault="00A11F6C" w:rsidP="00A11F6C">
      <w:pPr>
        <w:suppressAutoHyphens/>
        <w:jc w:val="both"/>
        <w:rPr>
          <w:b/>
          <w:sz w:val="28"/>
          <w:szCs w:val="28"/>
          <w:lang w:eastAsia="zh-CN"/>
        </w:rPr>
      </w:pPr>
    </w:p>
    <w:p w:rsidR="00A11F6C" w:rsidRPr="00A11F6C" w:rsidRDefault="00A11F6C" w:rsidP="00A11F6C">
      <w:pPr>
        <w:suppressAutoHyphens/>
        <w:jc w:val="both"/>
        <w:rPr>
          <w:b/>
          <w:sz w:val="28"/>
          <w:szCs w:val="28"/>
          <w:lang w:eastAsia="zh-CN"/>
        </w:rPr>
      </w:pPr>
    </w:p>
    <w:p w:rsidR="00A11F6C" w:rsidRPr="00A11F6C" w:rsidRDefault="00A11F6C" w:rsidP="00A11F6C">
      <w:pPr>
        <w:suppressAutoHyphens/>
        <w:jc w:val="both"/>
        <w:rPr>
          <w:b/>
          <w:sz w:val="28"/>
          <w:szCs w:val="28"/>
          <w:lang w:eastAsia="zh-CN"/>
        </w:rPr>
      </w:pPr>
    </w:p>
    <w:p w:rsidR="00A11F6C" w:rsidRPr="00A11F6C" w:rsidRDefault="00A11F6C" w:rsidP="00A11F6C">
      <w:pPr>
        <w:suppressAutoHyphens/>
        <w:jc w:val="both"/>
        <w:rPr>
          <w:b/>
          <w:sz w:val="28"/>
          <w:szCs w:val="28"/>
          <w:lang w:eastAsia="zh-CN"/>
        </w:rPr>
      </w:pPr>
    </w:p>
    <w:p w:rsidR="00A11F6C" w:rsidRPr="00A11F6C" w:rsidRDefault="00A11F6C" w:rsidP="00A11F6C">
      <w:pPr>
        <w:suppressAutoHyphens/>
        <w:jc w:val="both"/>
        <w:rPr>
          <w:b/>
          <w:sz w:val="28"/>
          <w:szCs w:val="28"/>
          <w:lang w:eastAsia="zh-CN"/>
        </w:rPr>
      </w:pPr>
    </w:p>
    <w:p w:rsidR="00821358" w:rsidRPr="006F21D0" w:rsidRDefault="00A11F6C" w:rsidP="006F21D0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11F6C"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 xml:space="preserve">                </w:t>
      </w:r>
      <w:r w:rsidR="006F21D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          </w:t>
      </w:r>
      <w:r w:rsidR="00821358" w:rsidRPr="00A11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программы</w:t>
      </w:r>
    </w:p>
    <w:p w:rsidR="00821358" w:rsidRPr="00A11F6C" w:rsidRDefault="00821358" w:rsidP="0082135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Пояснительная  записка</w:t>
      </w:r>
    </w:p>
    <w:p w:rsidR="00821358" w:rsidRPr="00A11F6C" w:rsidRDefault="00821358" w:rsidP="0082135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Цели и задачи  программы</w:t>
      </w:r>
    </w:p>
    <w:p w:rsidR="00821358" w:rsidRPr="00A11F6C" w:rsidRDefault="00821358" w:rsidP="0082135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3.Содержание курса</w:t>
      </w:r>
    </w:p>
    <w:p w:rsidR="00821358" w:rsidRPr="00A11F6C" w:rsidRDefault="00821358" w:rsidP="0082135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Примерное тематическое планирование</w:t>
      </w:r>
    </w:p>
    <w:p w:rsidR="00821358" w:rsidRPr="00A11F6C" w:rsidRDefault="00821358" w:rsidP="00821358">
      <w:pPr>
        <w:shd w:val="clear" w:color="auto" w:fill="FFFFFF"/>
        <w:spacing w:after="0" w:line="328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Примерная тематика учебных исследований и мини-проектов</w:t>
      </w:r>
    </w:p>
    <w:p w:rsidR="00821358" w:rsidRPr="00A11F6C" w:rsidRDefault="00821358" w:rsidP="0082135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Планируемые результаты обучения</w:t>
      </w:r>
    </w:p>
    <w:p w:rsidR="00821358" w:rsidRPr="00A11F6C" w:rsidRDefault="00821358" w:rsidP="0082135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Критерии и нормы оценки знаний, умений и навыков обучающихся</w:t>
      </w:r>
    </w:p>
    <w:p w:rsidR="00821358" w:rsidRPr="00A11F6C" w:rsidRDefault="00821358" w:rsidP="0082135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применительно к различным формам контроля знаний</w:t>
      </w:r>
    </w:p>
    <w:p w:rsidR="00821358" w:rsidRPr="00A11F6C" w:rsidRDefault="00821358" w:rsidP="0082135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Результаты развития универсальных учебных действий в ходе освоения курса «Географическое краеведение»</w:t>
      </w:r>
    </w:p>
    <w:p w:rsidR="00821358" w:rsidRPr="00A11F6C" w:rsidRDefault="00821358" w:rsidP="0082135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Список литературы</w:t>
      </w:r>
    </w:p>
    <w:p w:rsidR="00821358" w:rsidRPr="00A11F6C" w:rsidRDefault="00821358" w:rsidP="00821358">
      <w:pPr>
        <w:shd w:val="clear" w:color="auto" w:fill="FFFFFF"/>
        <w:spacing w:after="0" w:line="328" w:lineRule="atLeast"/>
        <w:ind w:right="-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</w:t>
      </w:r>
    </w:p>
    <w:p w:rsidR="00821358" w:rsidRPr="00A11F6C" w:rsidRDefault="00032F36" w:rsidP="00C44ECE">
      <w:pPr>
        <w:shd w:val="clear" w:color="auto" w:fill="FFFFFF"/>
        <w:spacing w:after="0" w:line="328" w:lineRule="atLeast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C44ECE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C44ECE" w:rsidRPr="00A11F6C" w:rsidRDefault="00C44ECE" w:rsidP="00C44ECE">
      <w:pPr>
        <w:shd w:val="clear" w:color="auto" w:fill="FFFFFF"/>
        <w:spacing w:after="0" w:line="328" w:lineRule="atLeast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общество требует образованных, нравственных, предприимчивых людей, умеющих строить жизнь, достойную человека, основанную на добре, истине, красоте, способных ощутить себя полноценным гражданином своей страны, готовых учиться работать на благо её и встать на защиту. Поэтому важно объединить все усилия семьи и школы для воспитания личности, которая соответствует современным требованиям общества.  Только тот человек может считать себя гражданином и патриотом России, кто знает истоки, свою родословную, свои корни. Поэтому приоритетным направлением в работе учителя является патриотическое воспитание. Важно помочь ребенку раскрыть значение малой Родины в своей жизни, и в тоже время понять, что он может сделать для неё. Школьный курс географии не достаточно даёт возможности по изучению родного края и патриотическому воспитанию, поэтому предлагаемая программа «Географическое краеведение» поможет решить эти проблемы, т.к. только через изучение родной природы, города, района, улицы, их истории можно бережно относиться к окружающему миру, быть истинным патриотом.</w:t>
      </w:r>
    </w:p>
    <w:p w:rsidR="00C44ECE" w:rsidRPr="00A11F6C" w:rsidRDefault="00C44ECE" w:rsidP="00C44ECE">
      <w:pPr>
        <w:shd w:val="clear" w:color="auto" w:fill="FFFFFF"/>
        <w:spacing w:after="0" w:line="328" w:lineRule="atLeast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рассматриваются историко-географическая составляющая, персоналии путешественников, ученых. Мотивация изучения родного края определяется исходя из того, что главной целью обучения и воспитания в школе является формирование всесторонне развитой личности</w:t>
      </w:r>
      <w:r w:rsidR="00AA4CB8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обучающегося, обладающей основами культуры через познание окружающего мира и родного края.  Основные подходы в географическом краеведении – </w:t>
      </w:r>
      <w:proofErr w:type="gramStart"/>
      <w:r w:rsidR="00AA4CB8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патриотический</w:t>
      </w:r>
      <w:proofErr w:type="gramEnd"/>
      <w:r w:rsidR="00AA4CB8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AA4CB8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геоэкологический</w:t>
      </w:r>
      <w:proofErr w:type="spellEnd"/>
      <w:r w:rsidR="00AA4CB8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предполагают изучение природных условий как среды жизни и деятельности населения и каждого человека в отдельности; изучение состояния природы и местных экологических проблем. Большое внимание обращено на формирование умений, связанных с повседневной поведенческой культуры обучающихся. Это умение ориентироваться на местности по компасу, солнцу</w:t>
      </w:r>
      <w:r w:rsidR="006F36E5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местным признакам, свободно пользоваться планом своего населенного пункта, </w:t>
      </w:r>
      <w:r w:rsidR="006F36E5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умение объяснить дорогу другому человеку с помощью схематического рисунка. В основе географического краеведения лежит простая истина – свое, близкое и родное в природе, человеческой жизни и хозяйстве, понятнее и яснее, чем чужое и далекое. Географическое краеведение построено на изучении природы родного края и всех её элементов (геологии, рельефа, богатства недр, климата, водоемов, почв, растительности, животного мира и их взаимосвязи); населения (этнография, города, сельские населенные пункты и </w:t>
      </w:r>
      <w:proofErr w:type="spellStart"/>
      <w:r w:rsidR="006F36E5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="006F36E5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="006F36E5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r w:rsidR="00CA103C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хозяйства (экономическая жизнь, связь между природой и хозяйством); культурной и духовной жизни и деятельности населения (искусство, </w:t>
      </w:r>
      <w:proofErr w:type="spellStart"/>
      <w:r w:rsidR="00CA103C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фольклер</w:t>
      </w:r>
      <w:proofErr w:type="spellEnd"/>
      <w:r w:rsidR="00CA103C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архитектура,).</w:t>
      </w:r>
    </w:p>
    <w:p w:rsidR="00C44ECE" w:rsidRPr="006F21D0" w:rsidRDefault="0016522E" w:rsidP="006F21D0">
      <w:pPr>
        <w:shd w:val="clear" w:color="auto" w:fill="FFFFFF"/>
        <w:spacing w:after="0" w:line="328" w:lineRule="atLeast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курса рассчитана на учащихся 5-6 классов, возраст, когда важнейшее значение имеет принцип связи исторического прошлого  с сегодняшней жизнью, когда расширяется кругозор детей, и, конечно, воспитывается чувство любви и уважения к своей маленькой Родине, своей семье. На основе изучаемого  краеведческого материала развиваются интересы учащихся, определяющие </w:t>
      </w:r>
      <w:proofErr w:type="gramStart"/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последствии</w:t>
      </w:r>
      <w:proofErr w:type="gramEnd"/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пр</w:t>
      </w:r>
      <w:r w:rsidR="00CF6ABB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фессии.</w:t>
      </w:r>
    </w:p>
    <w:p w:rsidR="006F21D0" w:rsidRDefault="006F21D0" w:rsidP="00CA1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A103C" w:rsidRPr="00A11F6C" w:rsidRDefault="00CA103C" w:rsidP="00CA1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Программа по географии составлена на основе:        </w:t>
      </w:r>
    </w:p>
    <w:p w:rsidR="00495C6B" w:rsidRPr="00A11F6C" w:rsidRDefault="00CA103C" w:rsidP="003467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фундаментального ядра содержания общего образования;</w:t>
      </w:r>
    </w:p>
    <w:p w:rsidR="00495C6B" w:rsidRPr="00A11F6C" w:rsidRDefault="00CA103C" w:rsidP="003467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требований к результатам освоения  основной образовательной программы основного общего образования, представленных в федеральном государственном образовательном   стандарте общег</w:t>
      </w:r>
      <w:r w:rsidR="00495C6B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образования второго поколения;</w:t>
      </w:r>
    </w:p>
    <w:p w:rsidR="003467A7" w:rsidRPr="00A11F6C" w:rsidRDefault="00CA103C" w:rsidP="003467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примерной программы основного общего </w:t>
      </w:r>
      <w:proofErr w:type="spellStart"/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</w:t>
      </w:r>
      <w:r w:rsidR="003467A7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географии как инвариантной (обязательной)  части учебного курса;</w:t>
      </w:r>
    </w:p>
    <w:p w:rsidR="003467A7" w:rsidRPr="00A11F6C" w:rsidRDefault="00CA103C" w:rsidP="003467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программы развития и формирования универсальных учебных действий;</w:t>
      </w:r>
    </w:p>
    <w:p w:rsidR="003467A7" w:rsidRPr="006F21D0" w:rsidRDefault="00CA103C" w:rsidP="003467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программы духовно – нравственного развития и воспитания личности.</w:t>
      </w:r>
    </w:p>
    <w:p w:rsidR="003467A7" w:rsidRPr="00A11F6C" w:rsidRDefault="003467A7" w:rsidP="00CA1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Актуальность</w:t>
      </w:r>
      <w:r w:rsidRPr="00A11F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F6ABB" w:rsidRPr="006F21D0" w:rsidRDefault="003467A7" w:rsidP="006F2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предполагаемого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определяется повышением интереса к своему краю, окружающей географической действительности.  Необходимость в развитии интересов учащихся к родному краю определена социальным заказом общества. Полные и глубокие знания детей о родной  </w:t>
      </w:r>
      <w:proofErr w:type="gramStart"/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</w:t>
      </w:r>
      <w:proofErr w:type="gramEnd"/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воспитанию любви к родной земле, уважению к традициям  и культуре своего народа.</w:t>
      </w:r>
    </w:p>
    <w:p w:rsidR="00032F36" w:rsidRPr="00A11F6C" w:rsidRDefault="00032F36" w:rsidP="00032F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Цели и задачи программы</w:t>
      </w:r>
    </w:p>
    <w:p w:rsidR="006B3F24" w:rsidRPr="00A11F6C" w:rsidRDefault="003467A7" w:rsidP="00032F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Цель:</w:t>
      </w:r>
    </w:p>
    <w:p w:rsidR="004E0EBF" w:rsidRPr="00A11F6C" w:rsidRDefault="00F77362" w:rsidP="00F773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развития личности  учащихся, формировани</w:t>
      </w:r>
      <w:r w:rsidR="004E0EBF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 школьников системы знаний</w:t>
      </w:r>
      <w:r w:rsidR="004F7B26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7B26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ринципов и норм поведения в отношении </w:t>
      </w:r>
      <w:r w:rsidR="004E0EBF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 их среды на основе краеведческого материала.</w:t>
      </w:r>
    </w:p>
    <w:p w:rsidR="00F77362" w:rsidRPr="00A11F6C" w:rsidRDefault="00F77362" w:rsidP="00F7736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4F7B26" w:rsidRPr="00A11F6C" w:rsidRDefault="004F7B26" w:rsidP="004F7B26">
      <w:pPr>
        <w:pStyle w:val="a5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 субъективный  мотив обучающихся, направленный  на самостоятельное получение необходимых знаний о своем  крае.</w:t>
      </w:r>
      <w:proofErr w:type="gramEnd"/>
    </w:p>
    <w:p w:rsidR="004F7B26" w:rsidRPr="00A11F6C" w:rsidRDefault="004F7B26" w:rsidP="004F7B26">
      <w:pPr>
        <w:pStyle w:val="a5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устойчивого интереса  учащихся к географическим процессам и явлениям Тверской области.</w:t>
      </w:r>
    </w:p>
    <w:p w:rsidR="004F7B26" w:rsidRPr="00A11F6C" w:rsidRDefault="006B3F24" w:rsidP="004F7B26">
      <w:pPr>
        <w:pStyle w:val="a5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применять географические знания и умения в повседневной жизни для сохранения окружающей среды и социально ответственного поведения в ней, адаптации к условиям проживания на определенной территории, самостоятельному  оцениванию уровня безопасности окружающей среды как  сферы жизнедеятельности.</w:t>
      </w:r>
    </w:p>
    <w:p w:rsidR="006B3F24" w:rsidRPr="00A11F6C" w:rsidRDefault="006B3F24" w:rsidP="004F7B26">
      <w:pPr>
        <w:pStyle w:val="a5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патриотические и  гражданские чувства</w:t>
      </w:r>
      <w:r w:rsidR="00442AF0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отношению к Родине.</w:t>
      </w:r>
    </w:p>
    <w:p w:rsidR="00B76B2F" w:rsidRPr="00A11F6C" w:rsidRDefault="00442AF0" w:rsidP="00442AF0">
      <w:pPr>
        <w:pStyle w:val="a5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Вооружить учащихся специальными и </w:t>
      </w:r>
      <w:proofErr w:type="spellStart"/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общеучебными</w:t>
      </w:r>
      <w:proofErr w:type="spellEnd"/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умениями, позволяющими им самостоятельно обретать новую информацию из различных источников. </w:t>
      </w:r>
    </w:p>
    <w:p w:rsidR="00B76B2F" w:rsidRPr="00A11F6C" w:rsidRDefault="00B76B2F" w:rsidP="00B76B2F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B2F" w:rsidRPr="00A11F6C" w:rsidRDefault="00442AF0" w:rsidP="00B76B2F">
      <w:pPr>
        <w:pStyle w:val="a5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Особенности программы</w:t>
      </w:r>
      <w:r w:rsidRPr="00A11F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95C6B" w:rsidRPr="006F21D0" w:rsidRDefault="00B76B2F" w:rsidP="006F21D0">
      <w:pPr>
        <w:pStyle w:val="a5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42AF0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  «Географическое краеведение» рассчитан на 68 часов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2AF0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5-6 классов (по 1 часу в неделю на протяжении 2 лет). Программа курса может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изучаться один год в полном объеме, а так же</w:t>
      </w:r>
      <w:r w:rsidR="00442AF0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="00442AF0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переработана 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442AF0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 часа  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6 класса. По завершению  изучения курса учащиеся проводят защиту творческих работ (проектов, рефератов). Курс может проводиться за счет часов, формируемых  участниками учебного процесса или за счет часов внеурочной деятельности. Программа курса предполагает обобщение и углубление знаний по краеведению</w:t>
      </w:r>
      <w:r w:rsidR="00E95C09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Широко используются местные ресурсы: школьный музей, краеведческий музей города Твери, библиотека</w:t>
      </w:r>
      <w:proofErr w:type="gramStart"/>
      <w:r w:rsidR="00E95C09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E95C09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направленность программы  позволяет учащимся усваивать материал в деятельности. Учебная работа  дополняется широкой внеклассной деятельностью: сбор интересной информации для подготовки выступлений, экскурсии, сбор коллекций и гербариев. </w:t>
      </w:r>
    </w:p>
    <w:p w:rsidR="00780624" w:rsidRPr="00A11F6C" w:rsidRDefault="00032F36" w:rsidP="00780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F6C">
        <w:rPr>
          <w:rFonts w:ascii="Times New Roman" w:hAnsi="Times New Roman" w:cs="Times New Roman"/>
          <w:b/>
          <w:sz w:val="28"/>
          <w:szCs w:val="28"/>
        </w:rPr>
        <w:t>3. Содержание курса</w:t>
      </w:r>
    </w:p>
    <w:p w:rsidR="00780624" w:rsidRPr="00A11F6C" w:rsidRDefault="00780624" w:rsidP="00780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класс</w:t>
      </w:r>
    </w:p>
    <w:p w:rsidR="00EC6788" w:rsidRPr="00A11F6C" w:rsidRDefault="00780624" w:rsidP="004E0EBF">
      <w:pPr>
        <w:shd w:val="clear" w:color="auto" w:fill="FFFFFF"/>
        <w:spacing w:after="0" w:line="328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изучает краеведение.</w:t>
      </w:r>
      <w:r w:rsidR="00A111B0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час).</w:t>
      </w:r>
    </w:p>
    <w:p w:rsidR="00780624" w:rsidRPr="00A11F6C" w:rsidRDefault="00780624" w:rsidP="004E0EBF">
      <w:pPr>
        <w:shd w:val="clear" w:color="auto" w:fill="FFFFFF"/>
        <w:spacing w:after="0" w:line="328" w:lineRule="atLeast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2B6DC5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="002B6DC5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111B0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чего начинается Родина? </w:t>
      </w:r>
      <w:r w:rsidR="002B6DC5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(9</w:t>
      </w:r>
      <w:r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час.)</w:t>
      </w:r>
    </w:p>
    <w:p w:rsidR="005F75AF" w:rsidRPr="00A11F6C" w:rsidRDefault="005F75AF" w:rsidP="004E0EBF">
      <w:pPr>
        <w:shd w:val="clear" w:color="auto" w:fill="FFFFFF"/>
        <w:spacing w:after="0" w:line="328" w:lineRule="atLeast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754A" w:rsidRPr="00A11F6C" w:rsidRDefault="006F21D0" w:rsidP="004E0EBF">
      <w:pPr>
        <w:shd w:val="clear" w:color="auto" w:fill="FFFFFF"/>
        <w:spacing w:after="0" w:line="328" w:lineRule="atLeas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История возникновения Оренбургской</w:t>
      </w:r>
      <w:r w:rsidR="00CA4828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BD3295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 района</w:t>
      </w:r>
      <w:r w:rsidR="00CA4828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CA4828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населенного пункта</w:t>
      </w:r>
      <w:r w:rsidR="00CA4828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F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именами гордится страна</w:t>
      </w:r>
      <w:proofErr w:type="gramStart"/>
      <w:r w:rsidRPr="006F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0624" w:rsidRPr="006F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80624" w:rsidRPr="006F21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F86B2E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Топонимика, ч</w:t>
      </w:r>
      <w:r w:rsidR="00780624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это такое. Ул</w:t>
      </w:r>
      <w:r w:rsidR="000A0DC8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ицы города Оренбурга</w:t>
      </w:r>
      <w:r w:rsidR="00780624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происхождение их названий.</w:t>
      </w:r>
      <w:r w:rsidR="00780624" w:rsidRPr="00A11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0624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</w:t>
      </w:r>
      <w:r w:rsidR="00CA4828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льдика. Символика </w:t>
      </w:r>
      <w:r w:rsidR="00F86B2E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 области и</w:t>
      </w:r>
      <w:r w:rsidR="000A0DC8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Оренбурга</w:t>
      </w:r>
      <w:r w:rsidR="00780624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B6DC5" w:rsidRPr="00A11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54A" w:rsidRPr="00A11F6C" w:rsidRDefault="00BC754A" w:rsidP="004E0EBF">
      <w:pPr>
        <w:shd w:val="clear" w:color="auto" w:fill="FFFFFF"/>
        <w:spacing w:after="0" w:line="328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Населенный пункт, в котором мы живём: возникновение, развитие, достопримечательности. Роль населенного пункта в жизни области, страны. Профессии, связанные с краеведением.</w:t>
      </w:r>
      <w:r w:rsidR="000A0DC8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исследования </w:t>
      </w:r>
      <w:proofErr w:type="gramStart"/>
      <w:r w:rsidR="000A0DC8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Оренбургской</w:t>
      </w:r>
      <w:proofErr w:type="gramEnd"/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 Методы научного познания родного края. Классификация методов познания: метод наблюдения, картографический метод, социологический метод, метод измерения, работа с литературными источниками, справочной литературой, сайтами.</w:t>
      </w:r>
    </w:p>
    <w:p w:rsidR="005F75AF" w:rsidRPr="00A11F6C" w:rsidRDefault="005F75AF" w:rsidP="004E0EBF">
      <w:pPr>
        <w:shd w:val="clear" w:color="auto" w:fill="FFFFFF"/>
        <w:spacing w:after="0" w:line="328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BB6" w:rsidRPr="00A11F6C" w:rsidRDefault="001F2BB6" w:rsidP="004E0EBF">
      <w:pPr>
        <w:shd w:val="clear" w:color="auto" w:fill="FFFFFF"/>
        <w:spacing w:after="0" w:line="328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Творческие работы.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каталога литературы по тематике родного края. Работа с сайтами Интернета.</w:t>
      </w:r>
    </w:p>
    <w:p w:rsidR="001F2BB6" w:rsidRPr="00A11F6C" w:rsidRDefault="001F2BB6" w:rsidP="004E0EBF">
      <w:pPr>
        <w:shd w:val="clear" w:color="auto" w:fill="FFFFFF"/>
        <w:spacing w:after="0" w:line="328" w:lineRule="atLeas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A4828" w:rsidRPr="00A11F6C" w:rsidRDefault="00BD3295" w:rsidP="004E0EBF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</w:t>
      </w:r>
      <w:r w:rsidR="004E0EBF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E0EBF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какой Земле мы живем</w:t>
      </w:r>
      <w:r w:rsidR="002B6DC5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  <w:r w:rsidR="004E0EBF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85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(12</w:t>
      </w:r>
      <w:r w:rsidR="00CA4828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час.)</w:t>
      </w:r>
    </w:p>
    <w:p w:rsidR="00EC6788" w:rsidRPr="00A11F6C" w:rsidRDefault="00EC6788" w:rsidP="004E0EBF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6DC5" w:rsidRPr="00A11F6C" w:rsidRDefault="002B6DC5" w:rsidP="004E0EBF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и карта. Ориентирование на местности.</w:t>
      </w:r>
    </w:p>
    <w:p w:rsidR="00C27A27" w:rsidRPr="00A11F6C" w:rsidRDefault="002B6DC5" w:rsidP="004E0EBF">
      <w:pPr>
        <w:shd w:val="clear" w:color="auto" w:fill="FFFFFF"/>
        <w:spacing w:after="0" w:line="32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1F6C">
        <w:rPr>
          <w:rFonts w:ascii="Times New Roman" w:hAnsi="Times New Roman" w:cs="Times New Roman"/>
          <w:sz w:val="28"/>
          <w:szCs w:val="28"/>
        </w:rPr>
        <w:t xml:space="preserve">Изучение природы нашего края со II </w:t>
      </w:r>
      <w:r w:rsidR="006F21D0">
        <w:rPr>
          <w:rFonts w:ascii="Times New Roman" w:hAnsi="Times New Roman" w:cs="Times New Roman"/>
          <w:sz w:val="28"/>
          <w:szCs w:val="28"/>
        </w:rPr>
        <w:t>в. н.э., первые сведения об Урале</w:t>
      </w:r>
      <w:r w:rsidRPr="00A11F6C">
        <w:rPr>
          <w:rFonts w:ascii="Times New Roman" w:hAnsi="Times New Roman" w:cs="Times New Roman"/>
          <w:sz w:val="28"/>
          <w:szCs w:val="28"/>
        </w:rPr>
        <w:t>. Путешественники, иностранн</w:t>
      </w:r>
      <w:r w:rsidR="006F21D0">
        <w:rPr>
          <w:rFonts w:ascii="Times New Roman" w:hAnsi="Times New Roman" w:cs="Times New Roman"/>
          <w:sz w:val="28"/>
          <w:szCs w:val="28"/>
        </w:rPr>
        <w:t>ые послы</w:t>
      </w:r>
      <w:r w:rsidRPr="00A11F6C">
        <w:rPr>
          <w:rFonts w:ascii="Times New Roman" w:hAnsi="Times New Roman" w:cs="Times New Roman"/>
          <w:sz w:val="28"/>
          <w:szCs w:val="28"/>
        </w:rPr>
        <w:t xml:space="preserve">. Картографические сведения в XVI в., «Большому чертежу» XVIII в. и географы И.В. Кириллов, ВН. Татищев, П.И. </w:t>
      </w:r>
      <w:proofErr w:type="spellStart"/>
      <w:r w:rsidRPr="00A11F6C">
        <w:rPr>
          <w:rFonts w:ascii="Times New Roman" w:hAnsi="Times New Roman" w:cs="Times New Roman"/>
          <w:sz w:val="28"/>
          <w:szCs w:val="28"/>
        </w:rPr>
        <w:t>Рычков</w:t>
      </w:r>
      <w:proofErr w:type="spellEnd"/>
      <w:r w:rsidRPr="00A11F6C">
        <w:rPr>
          <w:rFonts w:ascii="Times New Roman" w:hAnsi="Times New Roman" w:cs="Times New Roman"/>
          <w:sz w:val="28"/>
          <w:szCs w:val="28"/>
        </w:rPr>
        <w:t xml:space="preserve">. 1768-1774 – исследование Поволжья П.С. Палласом, И.П. Фальком, И.И. Лепехиным, С.Н. Никитиным (описание рельефа), П.П. Семеновым (природа края). </w:t>
      </w:r>
      <w:r w:rsidRPr="006F21D0">
        <w:rPr>
          <w:rFonts w:ascii="Times New Roman" w:hAnsi="Times New Roman" w:cs="Times New Roman"/>
          <w:sz w:val="28"/>
          <w:szCs w:val="28"/>
        </w:rPr>
        <w:t>Современные уч</w:t>
      </w:r>
      <w:r w:rsidR="000A0DC8" w:rsidRPr="006F21D0">
        <w:rPr>
          <w:rFonts w:ascii="Times New Roman" w:hAnsi="Times New Roman" w:cs="Times New Roman"/>
          <w:sz w:val="28"/>
          <w:szCs w:val="28"/>
        </w:rPr>
        <w:t>еные-краеведы Оренбургской</w:t>
      </w:r>
      <w:r w:rsidR="006F21D0" w:rsidRPr="006F21D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A0DC8" w:rsidRPr="00A11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A27" w:rsidRPr="00A11F6C">
        <w:rPr>
          <w:rFonts w:ascii="Times New Roman" w:hAnsi="Times New Roman" w:cs="Times New Roman"/>
          <w:sz w:val="28"/>
          <w:szCs w:val="28"/>
        </w:rPr>
        <w:t xml:space="preserve"> </w:t>
      </w:r>
      <w:r w:rsidRPr="00A11F6C">
        <w:rPr>
          <w:rFonts w:ascii="Times New Roman" w:hAnsi="Times New Roman" w:cs="Times New Roman"/>
          <w:sz w:val="28"/>
          <w:szCs w:val="28"/>
        </w:rPr>
        <w:t xml:space="preserve"> Особенности географического положения области, района Расположение на материке, части света. Площадь. Сравнение с другими областями и странами. Областной центр. Пограничные территории. Благоприятное географическое положени</w:t>
      </w:r>
      <w:r w:rsidR="00C27A27" w:rsidRPr="00A11F6C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EC6788" w:rsidRPr="00A11F6C" w:rsidRDefault="001F2BB6" w:rsidP="004E0EBF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hAnsi="Times New Roman" w:cs="Times New Roman"/>
          <w:b/>
          <w:sz w:val="28"/>
          <w:szCs w:val="28"/>
        </w:rPr>
        <w:t>Творческие работы</w:t>
      </w:r>
      <w:r w:rsidRPr="00A11F6C">
        <w:rPr>
          <w:rFonts w:ascii="Times New Roman" w:hAnsi="Times New Roman" w:cs="Times New Roman"/>
          <w:sz w:val="28"/>
          <w:szCs w:val="28"/>
        </w:rPr>
        <w:t>.</w:t>
      </w:r>
      <w:r w:rsidR="00E72D54" w:rsidRPr="00A11F6C">
        <w:rPr>
          <w:rFonts w:ascii="Times New Roman" w:hAnsi="Times New Roman" w:cs="Times New Roman"/>
          <w:sz w:val="28"/>
          <w:szCs w:val="28"/>
        </w:rPr>
        <w:t xml:space="preserve"> Работа на местности</w:t>
      </w:r>
      <w:r w:rsidRPr="00A11F6C">
        <w:rPr>
          <w:rFonts w:ascii="Times New Roman" w:hAnsi="Times New Roman" w:cs="Times New Roman"/>
          <w:sz w:val="28"/>
          <w:szCs w:val="28"/>
        </w:rPr>
        <w:t xml:space="preserve"> «Почувствуй себя юным топографом» - составление безопасного маршрута следования от школы до дома.</w:t>
      </w:r>
      <w:r w:rsidR="00C27A27" w:rsidRPr="00A11F6C">
        <w:rPr>
          <w:rFonts w:ascii="Times New Roman" w:hAnsi="Times New Roman" w:cs="Times New Roman"/>
          <w:sz w:val="28"/>
          <w:szCs w:val="28"/>
        </w:rPr>
        <w:t xml:space="preserve"> Знакомство с участием наших земляков в исследовании других континентов  мира.</w:t>
      </w:r>
      <w:r w:rsidRPr="00A11F6C">
        <w:rPr>
          <w:rFonts w:ascii="Times New Roman" w:hAnsi="Times New Roman" w:cs="Times New Roman"/>
          <w:sz w:val="28"/>
          <w:szCs w:val="28"/>
        </w:rPr>
        <w:t xml:space="preserve"> Определение ге</w:t>
      </w:r>
      <w:r w:rsidR="000A0DC8" w:rsidRPr="00A11F6C">
        <w:rPr>
          <w:rFonts w:ascii="Times New Roman" w:hAnsi="Times New Roman" w:cs="Times New Roman"/>
          <w:sz w:val="28"/>
          <w:szCs w:val="28"/>
        </w:rPr>
        <w:t xml:space="preserve">ографического положения Оренбургской </w:t>
      </w:r>
      <w:r w:rsidRPr="00A11F6C">
        <w:rPr>
          <w:rFonts w:ascii="Times New Roman" w:hAnsi="Times New Roman" w:cs="Times New Roman"/>
          <w:sz w:val="28"/>
          <w:szCs w:val="28"/>
        </w:rPr>
        <w:t xml:space="preserve"> области и своего населенного пункта.</w:t>
      </w:r>
    </w:p>
    <w:p w:rsidR="00780624" w:rsidRPr="00A11F6C" w:rsidRDefault="00780624" w:rsidP="004E0EBF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2B6DC5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CA4828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B4615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615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Рельеф, строение земной коры и полезные ископаемые.</w:t>
      </w:r>
      <w:r w:rsidR="004A6085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(12 </w:t>
      </w:r>
      <w:r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час.)</w:t>
      </w:r>
    </w:p>
    <w:p w:rsidR="000A35E0" w:rsidRPr="00A11F6C" w:rsidRDefault="004D4C7E" w:rsidP="004E0EBF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A35E0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Литосфера</w:t>
      </w:r>
      <w:r w:rsidR="000A35E0" w:rsidRPr="00A11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A35E0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твердая оболочка Земли. Строение земной коры, формы и методы его изучения. Геологическое строение</w:t>
      </w:r>
      <w:r w:rsidR="00EC6788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35E0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Изменение территории по геологическим эпохам. Профессия геолога.</w:t>
      </w:r>
    </w:p>
    <w:p w:rsidR="004D4C7E" w:rsidRPr="00A11F6C" w:rsidRDefault="000A35E0" w:rsidP="004E0EBF">
      <w:pPr>
        <w:shd w:val="clear" w:color="auto" w:fill="FFFFFF"/>
        <w:spacing w:after="0" w:line="328" w:lineRule="atLeas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Минералы и горные породы своей местности, особенности их залегания.</w:t>
      </w:r>
      <w:r w:rsidR="004D4C7E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C7E" w:rsidRPr="00A11F6C">
        <w:rPr>
          <w:rFonts w:ascii="Times New Roman" w:hAnsi="Times New Roman" w:cs="Times New Roman"/>
          <w:sz w:val="28"/>
          <w:szCs w:val="28"/>
        </w:rPr>
        <w:t xml:space="preserve">  </w:t>
      </w:r>
      <w:r w:rsidR="000A0DC8" w:rsidRPr="00A11F6C">
        <w:rPr>
          <w:rFonts w:ascii="Times New Roman" w:hAnsi="Times New Roman" w:cs="Times New Roman"/>
          <w:sz w:val="28"/>
          <w:szCs w:val="28"/>
        </w:rPr>
        <w:t xml:space="preserve">  Рельеф  Оренбургской</w:t>
      </w:r>
      <w:r w:rsidR="00BD3295" w:rsidRPr="00A11F6C">
        <w:rPr>
          <w:rFonts w:ascii="Times New Roman" w:hAnsi="Times New Roman" w:cs="Times New Roman"/>
          <w:sz w:val="28"/>
          <w:szCs w:val="28"/>
        </w:rPr>
        <w:t xml:space="preserve"> области, своего района. Топонимика форм</w:t>
      </w:r>
      <w:r w:rsidR="004D4C7E" w:rsidRPr="00A11F6C">
        <w:rPr>
          <w:rFonts w:ascii="Times New Roman" w:hAnsi="Times New Roman" w:cs="Times New Roman"/>
          <w:sz w:val="28"/>
          <w:szCs w:val="28"/>
        </w:rPr>
        <w:t xml:space="preserve"> рельефа. Особенность рельефа.  Профессия землемера. Полезные ископаемые и их хозяйственное использование. Строительные материалы</w:t>
      </w:r>
      <w:r w:rsidR="00BD3295" w:rsidRPr="00A11F6C">
        <w:rPr>
          <w:rFonts w:ascii="Times New Roman" w:hAnsi="Times New Roman" w:cs="Times New Roman"/>
          <w:sz w:val="28"/>
          <w:szCs w:val="28"/>
        </w:rPr>
        <w:t xml:space="preserve"> своего района</w:t>
      </w:r>
      <w:r w:rsidR="000A0DC8" w:rsidRPr="00A11F6C">
        <w:rPr>
          <w:rFonts w:ascii="Times New Roman" w:hAnsi="Times New Roman" w:cs="Times New Roman"/>
          <w:sz w:val="28"/>
          <w:szCs w:val="28"/>
        </w:rPr>
        <w:t xml:space="preserve"> – известняки,</w:t>
      </w:r>
      <w:r w:rsidR="004D4C7E" w:rsidRPr="00A11F6C">
        <w:rPr>
          <w:rFonts w:ascii="Times New Roman" w:hAnsi="Times New Roman" w:cs="Times New Roman"/>
          <w:sz w:val="28"/>
          <w:szCs w:val="28"/>
        </w:rPr>
        <w:t xml:space="preserve"> глина, пески. </w:t>
      </w:r>
      <w:r w:rsidR="004D4C7E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 собственно</w:t>
      </w:r>
      <w:r w:rsidR="00BD3295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коллекции горных пород</w:t>
      </w:r>
      <w:r w:rsidR="004D4C7E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D4C7E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</w:t>
      </w:r>
      <w:r w:rsidR="000A0DC8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ологические памятники природы. </w:t>
      </w:r>
      <w:r w:rsidR="00885AA4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человека на изменение форм рельефа.</w:t>
      </w:r>
      <w:r w:rsidR="006538B0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DC8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рельефа Оренбургской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 в произведениях писателей и на полотнах художников</w:t>
      </w:r>
      <w:r w:rsidR="00885AA4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38B0" w:rsidRPr="00A11F6C" w:rsidRDefault="006538B0" w:rsidP="004E0EBF">
      <w:pPr>
        <w:shd w:val="clear" w:color="auto" w:fill="FFFFFF"/>
        <w:spacing w:after="0" w:line="328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5E0" w:rsidRPr="00A11F6C" w:rsidRDefault="00C36DED" w:rsidP="004E0EBF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Творческие работы</w:t>
      </w:r>
      <w:r w:rsidR="000A35E0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C6788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на знание геологического строения территории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788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«Путешествие по берегам морей, которых никто и никогда не видел». 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Орографическая топонимика (происхождение названия форм поверхности, образующие рельеф области). Знакомство с горными породами и полезными ископаемыми области. Сбор собствен</w:t>
      </w:r>
      <w:r w:rsidR="006538B0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коллекции горных пород и мин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ералов. </w:t>
      </w:r>
    </w:p>
    <w:p w:rsidR="00BC754A" w:rsidRPr="00A11F6C" w:rsidRDefault="00BC754A" w:rsidP="004E0EBF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624" w:rsidRPr="00A11F6C" w:rsidRDefault="00780624" w:rsidP="00BC754A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780624" w:rsidRPr="00A11F6C" w:rsidRDefault="00780624" w:rsidP="004E0EBF">
      <w:pPr>
        <w:shd w:val="clear" w:color="auto" w:fill="FFFFFF"/>
        <w:spacing w:after="0" w:line="328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Введение.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Экскурсия в школьный музей. (1 час)</w:t>
      </w:r>
    </w:p>
    <w:p w:rsidR="00C36DED" w:rsidRPr="00A11F6C" w:rsidRDefault="00C36DED" w:rsidP="004E0EBF">
      <w:pPr>
        <w:shd w:val="clear" w:color="auto" w:fill="FFFFFF"/>
        <w:spacing w:after="0" w:line="328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295" w:rsidRPr="00A11F6C" w:rsidRDefault="00C36DED" w:rsidP="00BD3295">
      <w:pPr>
        <w:shd w:val="clear" w:color="auto" w:fill="FFFFFF"/>
        <w:spacing w:after="0" w:line="328" w:lineRule="atLeast"/>
        <w:ind w:right="-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</w:t>
      </w:r>
      <w:r w:rsidR="003E64BF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Воды нашего края  </w:t>
      </w:r>
      <w:r w:rsidR="00C34688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(9</w:t>
      </w:r>
      <w:r w:rsidR="00780624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час.)</w:t>
      </w:r>
    </w:p>
    <w:p w:rsidR="000A5B84" w:rsidRPr="00A11F6C" w:rsidRDefault="00BD3295" w:rsidP="00EB6A31">
      <w:pPr>
        <w:shd w:val="clear" w:color="auto" w:fill="FFFFFF"/>
        <w:spacing w:after="0" w:line="328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 суши: подземные и поверхностные.</w:t>
      </w:r>
      <w:r w:rsidR="005F75AF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Внутренние воды и рельеф. Внутренние воды и климат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Влияние рельефа на направление и характер течен</w:t>
      </w:r>
      <w:r w:rsidR="000A0DC8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рек. Тип питания рек Оренбургской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DC8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области. Реки 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5F75AF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</w:t>
      </w:r>
      <w:proofErr w:type="spellEnd"/>
      <w:proofErr w:type="gramEnd"/>
      <w:r w:rsidR="005F75AF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речные системы</w:t>
      </w:r>
      <w:r w:rsidR="004B7A5D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0A0DC8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</w:t>
      </w:r>
      <w:r w:rsidR="004B7A5D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главная р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 области, её значение в хозяйственной деятельности людей.</w:t>
      </w:r>
      <w:r w:rsidR="000A0DC8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</w:t>
      </w:r>
      <w:proofErr w:type="gramStart"/>
      <w:r w:rsidR="000A0DC8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</w:t>
      </w:r>
      <w:proofErr w:type="gramEnd"/>
      <w:r w:rsidR="00EB6A31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река </w:t>
      </w:r>
      <w:r w:rsidR="000A5B84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художественных произведениях (стихи, песни). Малые реки, проблемы большие.</w:t>
      </w:r>
      <w:r w:rsidR="00C34688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Водные ресурсы, экологические проблемы.</w:t>
      </w:r>
      <w:r w:rsidR="00C36DED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Озера</w:t>
      </w:r>
      <w:r w:rsidR="00CB1F25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болота</w:t>
      </w:r>
      <w:r w:rsidR="00C36DED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 Питание озер.</w:t>
      </w:r>
      <w:r w:rsidR="005F75AF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Грунтовые воды и их значение для человека </w:t>
      </w:r>
      <w:r w:rsidR="00C36DED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Минеральные воды. Профессия гидролога. Гидрологические наблюдения.</w:t>
      </w:r>
    </w:p>
    <w:p w:rsidR="00C36DED" w:rsidRPr="00A11F6C" w:rsidRDefault="00C36DED" w:rsidP="004E0EBF">
      <w:pPr>
        <w:shd w:val="clear" w:color="auto" w:fill="FFFFFF"/>
        <w:spacing w:after="0" w:line="328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DED" w:rsidRPr="00A11F6C" w:rsidRDefault="00C36DED" w:rsidP="004E0EBF">
      <w:pPr>
        <w:shd w:val="clear" w:color="auto" w:fill="FFFFFF"/>
        <w:spacing w:after="0" w:line="328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Творческие работы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Путешествие по гидрографической карте области. Составление характеристики реки. Определение глубины малых рек.</w:t>
      </w:r>
    </w:p>
    <w:p w:rsidR="00C36DED" w:rsidRPr="00A11F6C" w:rsidRDefault="00C36DED" w:rsidP="004E0EBF">
      <w:pPr>
        <w:shd w:val="clear" w:color="auto" w:fill="FFFFFF"/>
        <w:spacing w:after="0" w:line="328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A31" w:rsidRPr="00A11F6C" w:rsidRDefault="00C36DED" w:rsidP="004E0EBF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</w:t>
      </w:r>
      <w:r w:rsidR="000A0DC8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Погода и климат Оренбургской</w:t>
      </w:r>
      <w:r w:rsidR="003E64BF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области</w:t>
      </w:r>
      <w:r w:rsidR="00DB1FC2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своего населенного пункта</w:t>
      </w:r>
      <w:r w:rsidR="003E64BF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33E1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(11</w:t>
      </w:r>
      <w:r w:rsidR="00780624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час.)</w:t>
      </w:r>
      <w:r w:rsidR="00EB6A31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F75AF" w:rsidRPr="00A11F6C" w:rsidRDefault="00EB6A31" w:rsidP="004E0EBF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Атмосфера – воздушная оболочка. Метеорологические элементы. Типичные погоды нашего края. Наблюдение за погодой. Метеорологические станции. Профессия метеоролога. Местные признаки погоды. Средняя температура воздуха за сутки, месяц в населенном пункте. Амплитуда температур. Ветры, господствующие в области. Определение направления ветра с помощью флюгера и по местным признакам. Роза ветров. Осадки, виды осадков. Значение осадков жизни людей. Климат области, своего района, населенного пункта. Влияние климатических условий на образ жизни и здоровье людей. Профессия климатолога. Опасные явления в атмосфере.</w:t>
      </w:r>
    </w:p>
    <w:p w:rsidR="005F75AF" w:rsidRPr="00A11F6C" w:rsidRDefault="005F75AF" w:rsidP="004E0EBF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8B0" w:rsidRPr="00A11F6C" w:rsidRDefault="006538B0" w:rsidP="004E0EBF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Творческие работы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Обработка и анализ метеорологических наблюдений. Построение диаграмм. Описание погоды за сутки. Предсказание погоды по местным признакам. Составление характеристики климата своего района, населенного пункта.</w:t>
      </w:r>
    </w:p>
    <w:p w:rsidR="006538B0" w:rsidRPr="00A11F6C" w:rsidRDefault="006538B0" w:rsidP="004E0EBF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624" w:rsidRPr="00A11F6C" w:rsidRDefault="006538B0" w:rsidP="004E0EBF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 w:rsidR="00780624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80624" w:rsidRPr="00A11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A7552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Раст</w:t>
      </w:r>
      <w:r w:rsidR="000A0DC8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ительный и животный мир Оренбургской</w:t>
      </w:r>
      <w:r w:rsidR="00CA7552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области</w:t>
      </w:r>
      <w:r w:rsidR="00780624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A7552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80624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(2 час.)</w:t>
      </w:r>
    </w:p>
    <w:p w:rsidR="00780624" w:rsidRPr="00A11F6C" w:rsidRDefault="00780624" w:rsidP="004E0EBF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Биосфера – оболочка жизни. </w:t>
      </w:r>
      <w:r w:rsidRPr="00A11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Растительный и животный мир своей местности. Экологические проблемы. Биологические памятники природ</w:t>
      </w:r>
      <w:r w:rsidR="000A0DC8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Оренбургской 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DC8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области. Красная книга Оренбургской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</w:p>
    <w:p w:rsidR="006538B0" w:rsidRPr="00A11F6C" w:rsidRDefault="006538B0" w:rsidP="004E0EBF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624" w:rsidRPr="00A11F6C" w:rsidRDefault="00780624" w:rsidP="004E0EBF">
      <w:pPr>
        <w:shd w:val="clear" w:color="auto" w:fill="FFFFFF"/>
        <w:spacing w:after="0" w:line="328" w:lineRule="atLeast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</w:t>
      </w:r>
      <w:r w:rsidR="006538B0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ема 4</w:t>
      </w:r>
      <w:r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A11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A7552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Природные комплексы родного края. </w:t>
      </w:r>
      <w:r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(2 час.)</w:t>
      </w:r>
    </w:p>
    <w:p w:rsidR="00C34688" w:rsidRPr="00A11F6C" w:rsidRDefault="00780624" w:rsidP="004E0EBF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Географическая оболочка. Взаимосвязи между компонентами природы своей местности в разных природных комплексах.</w:t>
      </w:r>
      <w:r w:rsidR="006538B0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4688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родного города, области, растительный и животный мир. Парки, скверы и сады города.</w:t>
      </w:r>
    </w:p>
    <w:p w:rsidR="00780624" w:rsidRPr="00A11F6C" w:rsidRDefault="00780624" w:rsidP="004E0EBF">
      <w:pPr>
        <w:shd w:val="clear" w:color="auto" w:fill="FFFFFF"/>
        <w:spacing w:after="0" w:line="328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624" w:rsidRPr="00A11F6C" w:rsidRDefault="006538B0" w:rsidP="004E0EBF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Творческие работы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Составление гербария растений своего края. Сбор образцов листьев и цветов их распознавание. Экскурсия.</w:t>
      </w:r>
    </w:p>
    <w:p w:rsidR="000A5B84" w:rsidRPr="00A11F6C" w:rsidRDefault="000A5B84" w:rsidP="004E0EBF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B84" w:rsidRPr="00A11F6C" w:rsidRDefault="006538B0" w:rsidP="004E0EBF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</w:t>
      </w:r>
      <w:r w:rsidR="000A5B84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5B84" w:rsidRPr="00A11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A6085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Население</w:t>
      </w:r>
      <w:r w:rsidR="000A0DC8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хозяйство Оренбургской</w:t>
      </w:r>
      <w:r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области</w:t>
      </w:r>
      <w:r w:rsidR="00B033E1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33E1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(10</w:t>
      </w:r>
      <w:r w:rsidR="000A5B84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час.)</w:t>
      </w:r>
    </w:p>
    <w:p w:rsidR="00C34688" w:rsidRPr="00A11F6C" w:rsidRDefault="00C34688" w:rsidP="004E0EBF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на Земле. Заселение кр</w:t>
      </w:r>
      <w:r w:rsidR="000A0DC8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</w:p>
    <w:p w:rsidR="000A5B84" w:rsidRPr="00A11F6C" w:rsidRDefault="000A5B84" w:rsidP="004E0EBF">
      <w:pPr>
        <w:shd w:val="clear" w:color="auto" w:fill="FFFFFF"/>
        <w:spacing w:after="0" w:line="328" w:lineRule="atLeas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Численность. Национ</w:t>
      </w:r>
      <w:r w:rsidR="004A6085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альный состав.</w:t>
      </w:r>
      <w:r w:rsidR="00A625C3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DC8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Оренбургской</w:t>
      </w:r>
      <w:r w:rsidR="004A6085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области.</w:t>
      </w:r>
      <w:r w:rsidRPr="00A11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625C3" w:rsidRPr="00A11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A0DC8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Население Первомайского </w:t>
      </w:r>
      <w:r w:rsidR="00A625C3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района</w:t>
      </w:r>
      <w:r w:rsidR="00A625C3" w:rsidRPr="00A11F6C">
        <w:rPr>
          <w:rFonts w:ascii="Times New Roman" w:hAnsi="Times New Roman" w:cs="Times New Roman"/>
          <w:sz w:val="28"/>
          <w:szCs w:val="28"/>
        </w:rPr>
        <w:t xml:space="preserve"> и своего населенного пункта (этнография, города, сельские населенные пункты и т.д.); −</w:t>
      </w:r>
      <w:r w:rsidR="00A625C3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моя семья: история моей семьи</w:t>
      </w:r>
      <w:r w:rsidR="00F86B2E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0DC8" w:rsidRPr="00A11F6C">
        <w:rPr>
          <w:rFonts w:ascii="Times New Roman" w:hAnsi="Times New Roman" w:cs="Times New Roman"/>
          <w:sz w:val="28"/>
          <w:szCs w:val="28"/>
        </w:rPr>
        <w:t xml:space="preserve">  Хозяйство Оренбургской</w:t>
      </w:r>
      <w:r w:rsidR="00A625C3" w:rsidRPr="00A11F6C">
        <w:rPr>
          <w:rFonts w:ascii="Times New Roman" w:hAnsi="Times New Roman" w:cs="Times New Roman"/>
          <w:sz w:val="28"/>
          <w:szCs w:val="28"/>
        </w:rPr>
        <w:t xml:space="preserve"> области (экономическая жизнь, связь</w:t>
      </w:r>
      <w:r w:rsidR="00B033E1" w:rsidRPr="00A11F6C">
        <w:rPr>
          <w:rFonts w:ascii="Times New Roman" w:hAnsi="Times New Roman" w:cs="Times New Roman"/>
          <w:sz w:val="28"/>
          <w:szCs w:val="28"/>
        </w:rPr>
        <w:t xml:space="preserve"> между природой и хозяйством);  культурная и духовная жизнь и деятельность</w:t>
      </w:r>
      <w:r w:rsidR="00A625C3" w:rsidRPr="00A11F6C">
        <w:rPr>
          <w:rFonts w:ascii="Times New Roman" w:hAnsi="Times New Roman" w:cs="Times New Roman"/>
          <w:sz w:val="28"/>
          <w:szCs w:val="28"/>
        </w:rPr>
        <w:t xml:space="preserve"> населения (искусство, фольклор, архитектура, художественные промыслы). </w:t>
      </w:r>
    </w:p>
    <w:p w:rsidR="00F86B2E" w:rsidRPr="00A11F6C" w:rsidRDefault="00F86B2E" w:rsidP="004E0EBF">
      <w:pPr>
        <w:shd w:val="clear" w:color="auto" w:fill="FFFFFF"/>
        <w:spacing w:after="0" w:line="328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F6C" w:rsidRDefault="006538B0" w:rsidP="006F21D0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Творческие работы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Составление презентаций о народах, городах</w:t>
      </w:r>
      <w:r w:rsidR="00F86B2E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 Составление описания населения своего населенного пункта. Составление генеалогического дерева своей семьи. Презентац</w:t>
      </w:r>
      <w:r w:rsidR="000A0DC8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о хозяйстве Оренбургской </w:t>
      </w:r>
      <w:r w:rsidR="00B033E1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и встреча с творческими людьми.</w:t>
      </w:r>
    </w:p>
    <w:p w:rsidR="006F21D0" w:rsidRPr="006F21D0" w:rsidRDefault="006F21D0" w:rsidP="006F21D0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EBF" w:rsidRPr="00A11F6C" w:rsidRDefault="00A11F6C" w:rsidP="00F86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Учебн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EBF" w:rsidRPr="00A11F6C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7F1793" w:rsidRPr="00A11F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11057" w:type="dxa"/>
        <w:tblInd w:w="-1310" w:type="dxa"/>
        <w:tblLook w:val="04A0" w:firstRow="1" w:lastRow="0" w:firstColumn="1" w:lastColumn="0" w:noHBand="0" w:noVBand="1"/>
      </w:tblPr>
      <w:tblGrid>
        <w:gridCol w:w="895"/>
        <w:gridCol w:w="3402"/>
        <w:gridCol w:w="1617"/>
        <w:gridCol w:w="1105"/>
        <w:gridCol w:w="1299"/>
        <w:gridCol w:w="2739"/>
      </w:tblGrid>
      <w:tr w:rsidR="00F85198" w:rsidRPr="00A11F6C" w:rsidTr="00A111B0">
        <w:tc>
          <w:tcPr>
            <w:tcW w:w="989" w:type="dxa"/>
            <w:vMerge w:val="restart"/>
          </w:tcPr>
          <w:p w:rsidR="00F85198" w:rsidRPr="00A11F6C" w:rsidRDefault="00F85198" w:rsidP="007F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111B0"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111B0" w:rsidRPr="00A11F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111B0" w:rsidRPr="00A11F6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99" w:type="dxa"/>
            <w:vMerge w:val="restart"/>
          </w:tcPr>
          <w:p w:rsidR="00F85198" w:rsidRPr="00A11F6C" w:rsidRDefault="00F85198" w:rsidP="007F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53" w:type="dxa"/>
            <w:vMerge w:val="restart"/>
          </w:tcPr>
          <w:p w:rsidR="00F85198" w:rsidRPr="00A11F6C" w:rsidRDefault="00BC754A" w:rsidP="007F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85198"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274" w:type="dxa"/>
            <w:gridSpan w:val="2"/>
          </w:tcPr>
          <w:p w:rsidR="00F85198" w:rsidRPr="00A11F6C" w:rsidRDefault="00BC754A" w:rsidP="007F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Распределение часов</w:t>
            </w:r>
          </w:p>
        </w:tc>
        <w:tc>
          <w:tcPr>
            <w:tcW w:w="2842" w:type="dxa"/>
            <w:vMerge w:val="restart"/>
          </w:tcPr>
          <w:p w:rsidR="00F85198" w:rsidRPr="00A11F6C" w:rsidRDefault="00BC754A" w:rsidP="007F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</w:tr>
      <w:tr w:rsidR="00F85198" w:rsidRPr="00A11F6C" w:rsidTr="00A111B0">
        <w:tc>
          <w:tcPr>
            <w:tcW w:w="989" w:type="dxa"/>
            <w:vMerge/>
          </w:tcPr>
          <w:p w:rsidR="00F85198" w:rsidRPr="00A11F6C" w:rsidRDefault="00F85198" w:rsidP="007F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vMerge/>
          </w:tcPr>
          <w:p w:rsidR="00F85198" w:rsidRPr="00A11F6C" w:rsidRDefault="00F85198" w:rsidP="007F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Merge/>
          </w:tcPr>
          <w:p w:rsidR="00F85198" w:rsidRPr="00A11F6C" w:rsidRDefault="00F85198" w:rsidP="007F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F85198" w:rsidRPr="00A11F6C" w:rsidRDefault="00BC754A" w:rsidP="007F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43" w:type="dxa"/>
          </w:tcPr>
          <w:p w:rsidR="00F85198" w:rsidRPr="00A11F6C" w:rsidRDefault="00BC754A" w:rsidP="007F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842" w:type="dxa"/>
            <w:vMerge/>
          </w:tcPr>
          <w:p w:rsidR="00F85198" w:rsidRPr="00A11F6C" w:rsidRDefault="00F85198" w:rsidP="007F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793" w:rsidRPr="00A11F6C" w:rsidTr="00A111B0">
        <w:tc>
          <w:tcPr>
            <w:tcW w:w="11057" w:type="dxa"/>
            <w:gridSpan w:val="6"/>
          </w:tcPr>
          <w:p w:rsidR="007F1793" w:rsidRPr="00A11F6C" w:rsidRDefault="007F1793" w:rsidP="007F17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5 класс (34 часа, 1 час в неделю)</w:t>
            </w:r>
          </w:p>
        </w:tc>
      </w:tr>
      <w:tr w:rsidR="00650EDA" w:rsidRPr="00A11F6C" w:rsidTr="00A111B0">
        <w:tc>
          <w:tcPr>
            <w:tcW w:w="989" w:type="dxa"/>
          </w:tcPr>
          <w:p w:rsidR="00650EDA" w:rsidRPr="00A11F6C" w:rsidRDefault="00650EDA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9" w:type="dxa"/>
          </w:tcPr>
          <w:p w:rsidR="00650EDA" w:rsidRPr="00A11F6C" w:rsidRDefault="00650EDA" w:rsidP="00BC7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Введение в краеведение, что изучает краеведение</w:t>
            </w:r>
            <w:r w:rsidR="00E26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3" w:type="dxa"/>
          </w:tcPr>
          <w:p w:rsidR="00650EDA" w:rsidRPr="00A11F6C" w:rsidRDefault="00650EDA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650EDA" w:rsidRPr="00A11F6C" w:rsidRDefault="00650EDA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650EDA" w:rsidRPr="00A11F6C" w:rsidRDefault="007F1793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2" w:type="dxa"/>
          </w:tcPr>
          <w:p w:rsidR="00650EDA" w:rsidRPr="00A11F6C" w:rsidRDefault="00650EDA" w:rsidP="001F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Создание каталога литературы по родному краю.</w:t>
            </w:r>
          </w:p>
        </w:tc>
      </w:tr>
      <w:tr w:rsidR="00C27A27" w:rsidRPr="00A11F6C" w:rsidTr="00A111B0">
        <w:tc>
          <w:tcPr>
            <w:tcW w:w="11057" w:type="dxa"/>
            <w:gridSpan w:val="6"/>
          </w:tcPr>
          <w:p w:rsidR="00C27A27" w:rsidRPr="00A11F6C" w:rsidRDefault="00C27A27" w:rsidP="00C27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С </w:t>
            </w:r>
            <w:r w:rsidR="00832C84"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чего начинается Родина? (9 час.</w:t>
            </w:r>
            <w:r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50EDA" w:rsidRPr="00A11F6C" w:rsidTr="00A111B0">
        <w:tc>
          <w:tcPr>
            <w:tcW w:w="989" w:type="dxa"/>
          </w:tcPr>
          <w:p w:rsidR="00650EDA" w:rsidRPr="00A11F6C" w:rsidRDefault="00650EDA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499" w:type="dxa"/>
          </w:tcPr>
          <w:p w:rsidR="00650EDA" w:rsidRPr="00A11F6C" w:rsidRDefault="00650EDA" w:rsidP="0065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С чего начинаетс</w:t>
            </w:r>
            <w:r w:rsidR="000A0DC8" w:rsidRPr="00A11F6C">
              <w:rPr>
                <w:rFonts w:ascii="Times New Roman" w:hAnsi="Times New Roman" w:cs="Times New Roman"/>
                <w:sz w:val="28"/>
                <w:szCs w:val="28"/>
              </w:rPr>
              <w:t>я Родина? Основание города Оренбург</w:t>
            </w: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, появление </w:t>
            </w:r>
            <w:r w:rsidR="000A0DC8"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Оренбургской </w:t>
            </w:r>
            <w:r w:rsidR="00F86B2E"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 области.</w:t>
            </w:r>
          </w:p>
        </w:tc>
        <w:tc>
          <w:tcPr>
            <w:tcW w:w="1453" w:type="dxa"/>
          </w:tcPr>
          <w:p w:rsidR="00650EDA" w:rsidRPr="00A11F6C" w:rsidRDefault="00650EDA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650EDA" w:rsidRPr="00A11F6C" w:rsidRDefault="00650EDA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650EDA" w:rsidRPr="00A11F6C" w:rsidRDefault="00650EDA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2" w:type="dxa"/>
          </w:tcPr>
          <w:p w:rsidR="00650EDA" w:rsidRPr="00A11F6C" w:rsidRDefault="00650EDA" w:rsidP="0065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  <w:r w:rsidR="00A241DA" w:rsidRPr="00A11F6C"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  <w:p w:rsidR="00C27A27" w:rsidRPr="00A11F6C" w:rsidRDefault="00C27A27" w:rsidP="0065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EDA" w:rsidRPr="00A11F6C" w:rsidTr="00A111B0">
        <w:tc>
          <w:tcPr>
            <w:tcW w:w="989" w:type="dxa"/>
          </w:tcPr>
          <w:p w:rsidR="00650EDA" w:rsidRPr="00A11F6C" w:rsidRDefault="00F86B2E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9" w:type="dxa"/>
          </w:tcPr>
          <w:p w:rsidR="00650EDA" w:rsidRPr="00A11F6C" w:rsidRDefault="00F86B2E" w:rsidP="00A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Топонимика.</w:t>
            </w:r>
            <w:r w:rsidR="000A0DC8"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 Улицы и площади города Оренбург</w:t>
            </w:r>
            <w:r w:rsidR="00A241DA" w:rsidRPr="00A11F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3" w:type="dxa"/>
          </w:tcPr>
          <w:p w:rsidR="00650EDA" w:rsidRPr="00A11F6C" w:rsidRDefault="00A241DA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650EDA" w:rsidRPr="00A11F6C" w:rsidRDefault="00650EDA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650EDA" w:rsidRPr="00A11F6C" w:rsidRDefault="00A241DA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2" w:type="dxa"/>
          </w:tcPr>
          <w:p w:rsidR="00650EDA" w:rsidRPr="00A11F6C" w:rsidRDefault="00A241DA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Знакомство с планом города. Игра-путешествие.</w:t>
            </w:r>
          </w:p>
        </w:tc>
      </w:tr>
      <w:tr w:rsidR="00650EDA" w:rsidRPr="00A11F6C" w:rsidTr="00A111B0">
        <w:tc>
          <w:tcPr>
            <w:tcW w:w="989" w:type="dxa"/>
          </w:tcPr>
          <w:p w:rsidR="00650EDA" w:rsidRPr="00A11F6C" w:rsidRDefault="00A241DA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9" w:type="dxa"/>
          </w:tcPr>
          <w:p w:rsidR="00650EDA" w:rsidRPr="00A11F6C" w:rsidRDefault="00A241DA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Геральдика и с</w:t>
            </w:r>
            <w:r w:rsidR="000A0DC8" w:rsidRPr="00A11F6C">
              <w:rPr>
                <w:rFonts w:ascii="Times New Roman" w:hAnsi="Times New Roman" w:cs="Times New Roman"/>
                <w:sz w:val="28"/>
                <w:szCs w:val="28"/>
              </w:rPr>
              <w:t>имволика городов области и Оренбурга</w:t>
            </w: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3" w:type="dxa"/>
          </w:tcPr>
          <w:p w:rsidR="00650EDA" w:rsidRPr="00A11F6C" w:rsidRDefault="00A241DA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650EDA" w:rsidRPr="00A11F6C" w:rsidRDefault="00A241DA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650EDA" w:rsidRPr="00A11F6C" w:rsidRDefault="00650EDA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650EDA" w:rsidRPr="00A11F6C" w:rsidRDefault="00A241DA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Обсуждение презентации.</w:t>
            </w:r>
          </w:p>
        </w:tc>
      </w:tr>
      <w:tr w:rsidR="00A241DA" w:rsidRPr="00A11F6C" w:rsidTr="00A111B0">
        <w:tc>
          <w:tcPr>
            <w:tcW w:w="989" w:type="dxa"/>
          </w:tcPr>
          <w:p w:rsidR="00A241DA" w:rsidRPr="00A11F6C" w:rsidRDefault="00A241DA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499" w:type="dxa"/>
          </w:tcPr>
          <w:p w:rsidR="00A241DA" w:rsidRPr="00A11F6C" w:rsidRDefault="00A241DA" w:rsidP="00A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Свой населенный пункт, </w:t>
            </w:r>
            <w:r w:rsidRPr="00A11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возникновение, развитие, достопримечательности</w:t>
            </w:r>
          </w:p>
        </w:tc>
        <w:tc>
          <w:tcPr>
            <w:tcW w:w="1453" w:type="dxa"/>
          </w:tcPr>
          <w:p w:rsidR="00A241DA" w:rsidRPr="00A11F6C" w:rsidRDefault="00A241DA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1" w:type="dxa"/>
          </w:tcPr>
          <w:p w:rsidR="00A241DA" w:rsidRPr="00A11F6C" w:rsidRDefault="00A241DA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A241DA" w:rsidRPr="00A11F6C" w:rsidRDefault="00A241DA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2" w:type="dxa"/>
          </w:tcPr>
          <w:p w:rsidR="00A241DA" w:rsidRPr="00A11F6C" w:rsidRDefault="00A241DA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</w:t>
            </w:r>
            <w:r w:rsidRPr="00A11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школьному музею. Сбор информации у жителей</w:t>
            </w:r>
            <w:r w:rsidR="007F1793"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F1793" w:rsidRPr="00A11F6C">
              <w:rPr>
                <w:rFonts w:ascii="Times New Roman" w:hAnsi="Times New Roman" w:cs="Times New Roman"/>
                <w:sz w:val="28"/>
                <w:szCs w:val="28"/>
              </w:rPr>
              <w:t>населен-</w:t>
            </w:r>
            <w:proofErr w:type="spellStart"/>
            <w:r w:rsidR="007F1793" w:rsidRPr="00A11F6C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="007F1793"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 пункта.</w:t>
            </w: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41DA" w:rsidRPr="00A11F6C" w:rsidTr="00A111B0">
        <w:tc>
          <w:tcPr>
            <w:tcW w:w="989" w:type="dxa"/>
          </w:tcPr>
          <w:p w:rsidR="00A241DA" w:rsidRPr="00A11F6C" w:rsidRDefault="00A241DA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99" w:type="dxa"/>
          </w:tcPr>
          <w:p w:rsidR="00A241DA" w:rsidRPr="00A11F6C" w:rsidRDefault="00A241DA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Профессии, связанные с краеведение</w:t>
            </w:r>
            <w:r w:rsidR="000A0DC8"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м. История исследования Оренбургской </w:t>
            </w: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 области.</w:t>
            </w:r>
          </w:p>
        </w:tc>
        <w:tc>
          <w:tcPr>
            <w:tcW w:w="1453" w:type="dxa"/>
          </w:tcPr>
          <w:p w:rsidR="00A241DA" w:rsidRPr="00A11F6C" w:rsidRDefault="007F1793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A241DA" w:rsidRPr="00A11F6C" w:rsidRDefault="007F1793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A241DA" w:rsidRPr="00A11F6C" w:rsidRDefault="00A241DA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A241DA" w:rsidRPr="00A11F6C" w:rsidRDefault="007F1793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A241DA" w:rsidRPr="00A11F6C" w:rsidTr="00A111B0">
        <w:tc>
          <w:tcPr>
            <w:tcW w:w="989" w:type="dxa"/>
          </w:tcPr>
          <w:p w:rsidR="00A241DA" w:rsidRPr="00A11F6C" w:rsidRDefault="00A241DA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3499" w:type="dxa"/>
          </w:tcPr>
          <w:p w:rsidR="00A241DA" w:rsidRPr="00A11F6C" w:rsidRDefault="00A241DA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Методы научного познания.</w:t>
            </w:r>
          </w:p>
        </w:tc>
        <w:tc>
          <w:tcPr>
            <w:tcW w:w="1453" w:type="dxa"/>
          </w:tcPr>
          <w:p w:rsidR="00A241DA" w:rsidRPr="00A11F6C" w:rsidRDefault="007F1793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A241DA" w:rsidRPr="00A11F6C" w:rsidRDefault="007F1793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A241DA" w:rsidRPr="00A11F6C" w:rsidRDefault="007F1793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2" w:type="dxa"/>
          </w:tcPr>
          <w:p w:rsidR="00A241DA" w:rsidRPr="00A11F6C" w:rsidRDefault="007F1793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Работа с сайтами Интернета.</w:t>
            </w:r>
          </w:p>
        </w:tc>
      </w:tr>
      <w:tr w:rsidR="00C27A27" w:rsidRPr="00A11F6C" w:rsidTr="00A111B0">
        <w:tc>
          <w:tcPr>
            <w:tcW w:w="11057" w:type="dxa"/>
            <w:gridSpan w:val="6"/>
          </w:tcPr>
          <w:p w:rsidR="00C27A27" w:rsidRPr="00A11F6C" w:rsidRDefault="00A111B0" w:rsidP="00A11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На </w:t>
            </w:r>
            <w:r w:rsidR="00832C84"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какой земле мы живем?  (12 час.</w:t>
            </w:r>
            <w:r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F1793" w:rsidRPr="00A11F6C" w:rsidTr="00A111B0">
        <w:tc>
          <w:tcPr>
            <w:tcW w:w="989" w:type="dxa"/>
          </w:tcPr>
          <w:p w:rsidR="007F1793" w:rsidRPr="00A11F6C" w:rsidRDefault="00A111B0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</w:p>
        </w:tc>
        <w:tc>
          <w:tcPr>
            <w:tcW w:w="3499" w:type="dxa"/>
          </w:tcPr>
          <w:p w:rsidR="007F1793" w:rsidRPr="00A11F6C" w:rsidRDefault="00A111B0" w:rsidP="00A11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План и карта. Ориентирование на местности.</w:t>
            </w:r>
          </w:p>
        </w:tc>
        <w:tc>
          <w:tcPr>
            <w:tcW w:w="1453" w:type="dxa"/>
          </w:tcPr>
          <w:p w:rsidR="007F1793" w:rsidRPr="00A11F6C" w:rsidRDefault="00A111B0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1" w:type="dxa"/>
          </w:tcPr>
          <w:p w:rsidR="007F1793" w:rsidRPr="00A11F6C" w:rsidRDefault="00A111B0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7F1793" w:rsidRPr="00A11F6C" w:rsidRDefault="00A111B0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2" w:type="dxa"/>
          </w:tcPr>
          <w:p w:rsidR="007F1793" w:rsidRPr="00A11F6C" w:rsidRDefault="00A111B0" w:rsidP="00A11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Знакомство с планом области, района, населенного пункта, выполнение творческих работ.</w:t>
            </w:r>
          </w:p>
        </w:tc>
      </w:tr>
      <w:tr w:rsidR="007F1793" w:rsidRPr="00A11F6C" w:rsidTr="00A111B0">
        <w:tc>
          <w:tcPr>
            <w:tcW w:w="989" w:type="dxa"/>
          </w:tcPr>
          <w:p w:rsidR="007F1793" w:rsidRPr="00A11F6C" w:rsidRDefault="00A111B0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3499" w:type="dxa"/>
          </w:tcPr>
          <w:p w:rsidR="007F1793" w:rsidRPr="00A11F6C" w:rsidRDefault="00A111B0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История изучения нашего края.</w:t>
            </w:r>
          </w:p>
        </w:tc>
        <w:tc>
          <w:tcPr>
            <w:tcW w:w="1453" w:type="dxa"/>
          </w:tcPr>
          <w:p w:rsidR="007F1793" w:rsidRPr="00A11F6C" w:rsidRDefault="00A111B0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1" w:type="dxa"/>
          </w:tcPr>
          <w:p w:rsidR="007F1793" w:rsidRPr="00A11F6C" w:rsidRDefault="00A111B0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7F1793" w:rsidRPr="00A11F6C" w:rsidRDefault="00A111B0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2" w:type="dxa"/>
          </w:tcPr>
          <w:p w:rsidR="007F1793" w:rsidRPr="00A11F6C" w:rsidRDefault="00A111B0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Работа с сайтами Интернета</w:t>
            </w:r>
            <w:r w:rsidR="00E72D54"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мини-проектов</w:t>
            </w: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, ролевая игра.</w:t>
            </w:r>
          </w:p>
        </w:tc>
      </w:tr>
      <w:tr w:rsidR="007F1793" w:rsidRPr="00A11F6C" w:rsidTr="00A111B0">
        <w:tc>
          <w:tcPr>
            <w:tcW w:w="989" w:type="dxa"/>
          </w:tcPr>
          <w:p w:rsidR="007F1793" w:rsidRPr="00A11F6C" w:rsidRDefault="00E72D54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3499" w:type="dxa"/>
          </w:tcPr>
          <w:p w:rsidR="007F1793" w:rsidRPr="00A11F6C" w:rsidRDefault="00A11F6C" w:rsidP="000A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географического</w:t>
            </w:r>
            <w:r w:rsidR="00E72D54"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</w:t>
            </w:r>
            <w:r w:rsidR="000A0DC8"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Оренбургской </w:t>
            </w:r>
            <w:r w:rsidR="00E72D54" w:rsidRPr="00A11F6C">
              <w:rPr>
                <w:rFonts w:ascii="Times New Roman" w:hAnsi="Times New Roman" w:cs="Times New Roman"/>
                <w:sz w:val="28"/>
                <w:szCs w:val="28"/>
              </w:rPr>
              <w:t>области, сравнение с другими областями и странами.</w:t>
            </w:r>
          </w:p>
        </w:tc>
        <w:tc>
          <w:tcPr>
            <w:tcW w:w="1453" w:type="dxa"/>
          </w:tcPr>
          <w:p w:rsidR="007F1793" w:rsidRPr="00A11F6C" w:rsidRDefault="00E72D54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7F1793" w:rsidRPr="00A11F6C" w:rsidRDefault="00E72D54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7F1793" w:rsidRPr="00A11F6C" w:rsidRDefault="00E72D54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2" w:type="dxa"/>
          </w:tcPr>
          <w:p w:rsidR="00E72D54" w:rsidRPr="00A11F6C" w:rsidRDefault="00E72D54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Игра-путешествие.</w:t>
            </w:r>
          </w:p>
          <w:p w:rsidR="007F1793" w:rsidRPr="00A11F6C" w:rsidRDefault="00E72D54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7F1793" w:rsidRPr="00A11F6C" w:rsidTr="00EC6788">
        <w:trPr>
          <w:trHeight w:val="1439"/>
        </w:trPr>
        <w:tc>
          <w:tcPr>
            <w:tcW w:w="989" w:type="dxa"/>
          </w:tcPr>
          <w:p w:rsidR="007F1793" w:rsidRPr="00A11F6C" w:rsidRDefault="00E72D54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20-22</w:t>
            </w:r>
          </w:p>
        </w:tc>
        <w:tc>
          <w:tcPr>
            <w:tcW w:w="3499" w:type="dxa"/>
          </w:tcPr>
          <w:p w:rsidR="007F1793" w:rsidRPr="00A11F6C" w:rsidRDefault="00E72D54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Свой населенный пункт на карте области</w:t>
            </w:r>
          </w:p>
        </w:tc>
        <w:tc>
          <w:tcPr>
            <w:tcW w:w="1453" w:type="dxa"/>
          </w:tcPr>
          <w:p w:rsidR="007F1793" w:rsidRPr="00A11F6C" w:rsidRDefault="00E72D54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1" w:type="dxa"/>
          </w:tcPr>
          <w:p w:rsidR="007F1793" w:rsidRPr="00A11F6C" w:rsidRDefault="00E72D54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7F1793" w:rsidRPr="00A11F6C" w:rsidRDefault="00E72D54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2" w:type="dxa"/>
          </w:tcPr>
          <w:p w:rsidR="007F1793" w:rsidRPr="00A11F6C" w:rsidRDefault="00E72D54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Практические работы с картами.</w:t>
            </w:r>
            <w:r w:rsidR="00EC6788"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мини-проектов.</w:t>
            </w:r>
          </w:p>
        </w:tc>
      </w:tr>
      <w:tr w:rsidR="00EC6788" w:rsidRPr="00A11F6C" w:rsidTr="00CB1F25">
        <w:tc>
          <w:tcPr>
            <w:tcW w:w="11057" w:type="dxa"/>
            <w:gridSpan w:val="6"/>
          </w:tcPr>
          <w:p w:rsidR="00EC6788" w:rsidRPr="00A11F6C" w:rsidRDefault="00EC6788" w:rsidP="00EC6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</w:t>
            </w:r>
            <w:r w:rsidR="00DB4615"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Рельеф, строение земной коры и полезные ископаемые </w:t>
            </w:r>
            <w:r w:rsidR="00832C84"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(12 час.</w:t>
            </w:r>
            <w:r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C6788" w:rsidRPr="00A11F6C" w:rsidTr="00A111B0">
        <w:tc>
          <w:tcPr>
            <w:tcW w:w="989" w:type="dxa"/>
          </w:tcPr>
          <w:p w:rsidR="00EC6788" w:rsidRPr="00A11F6C" w:rsidRDefault="00EC678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23-2</w:t>
            </w:r>
            <w:r w:rsidR="00DB4615" w:rsidRPr="00A11F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9" w:type="dxa"/>
          </w:tcPr>
          <w:p w:rsidR="00EC6788" w:rsidRPr="00A11F6C" w:rsidRDefault="002D7708" w:rsidP="002D7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Рельеф.  Формы</w:t>
            </w:r>
            <w:r w:rsidR="00EC6788"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поверхности т</w:t>
            </w:r>
            <w:r w:rsidR="00DB4615" w:rsidRPr="00A11F6C">
              <w:rPr>
                <w:rFonts w:ascii="Times New Roman" w:hAnsi="Times New Roman" w:cs="Times New Roman"/>
                <w:sz w:val="28"/>
                <w:szCs w:val="28"/>
              </w:rPr>
              <w:t>ерритории</w:t>
            </w:r>
          </w:p>
        </w:tc>
        <w:tc>
          <w:tcPr>
            <w:tcW w:w="1453" w:type="dxa"/>
          </w:tcPr>
          <w:p w:rsidR="00EC6788" w:rsidRPr="00A11F6C" w:rsidRDefault="00DB4615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EC6788" w:rsidRPr="00A11F6C" w:rsidRDefault="00DB4615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EC6788" w:rsidRPr="00A11F6C" w:rsidRDefault="00EC678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2" w:type="dxa"/>
          </w:tcPr>
          <w:p w:rsidR="00EC6788" w:rsidRPr="00A11F6C" w:rsidRDefault="00DB4615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Творческая работа.</w:t>
            </w:r>
          </w:p>
          <w:p w:rsidR="00DB4615" w:rsidRPr="00A11F6C" w:rsidRDefault="00DB4615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Путешествие по карте.</w:t>
            </w:r>
          </w:p>
        </w:tc>
      </w:tr>
      <w:tr w:rsidR="00EC6788" w:rsidRPr="00A11F6C" w:rsidTr="00A111B0">
        <w:tc>
          <w:tcPr>
            <w:tcW w:w="989" w:type="dxa"/>
          </w:tcPr>
          <w:p w:rsidR="00EC6788" w:rsidRPr="00A11F6C" w:rsidRDefault="00DB4615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3499" w:type="dxa"/>
          </w:tcPr>
          <w:p w:rsidR="00EC6788" w:rsidRPr="00A11F6C" w:rsidRDefault="00DB4615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Строение территории. Горные породы.</w:t>
            </w:r>
          </w:p>
        </w:tc>
        <w:tc>
          <w:tcPr>
            <w:tcW w:w="1453" w:type="dxa"/>
          </w:tcPr>
          <w:p w:rsidR="00EC6788" w:rsidRPr="00A11F6C" w:rsidRDefault="00DB4615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EC6788" w:rsidRPr="00A11F6C" w:rsidRDefault="00DB4615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EC6788" w:rsidRPr="00A11F6C" w:rsidRDefault="00DB4615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2" w:type="dxa"/>
          </w:tcPr>
          <w:p w:rsidR="00EC6788" w:rsidRPr="00A11F6C" w:rsidRDefault="00DB4615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Беседа. Игра на знание геологии. </w:t>
            </w:r>
          </w:p>
        </w:tc>
      </w:tr>
      <w:tr w:rsidR="00EC6788" w:rsidRPr="00A11F6C" w:rsidTr="00A111B0">
        <w:tc>
          <w:tcPr>
            <w:tcW w:w="989" w:type="dxa"/>
          </w:tcPr>
          <w:p w:rsidR="00EC6788" w:rsidRPr="00A11F6C" w:rsidRDefault="00DB4615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99" w:type="dxa"/>
          </w:tcPr>
          <w:p w:rsidR="00EC6788" w:rsidRPr="00A11F6C" w:rsidRDefault="002D770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Геологические памятники природы. Профессия геолога.</w:t>
            </w:r>
          </w:p>
        </w:tc>
        <w:tc>
          <w:tcPr>
            <w:tcW w:w="1453" w:type="dxa"/>
          </w:tcPr>
          <w:p w:rsidR="00EC6788" w:rsidRPr="00A11F6C" w:rsidRDefault="002D770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EC6788" w:rsidRPr="00A11F6C" w:rsidRDefault="002D770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EC6788" w:rsidRPr="00A11F6C" w:rsidRDefault="00EC678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EC6788" w:rsidRPr="00A11F6C" w:rsidRDefault="003E64BF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Беседа. О</w:t>
            </w:r>
            <w:r w:rsidR="002D7708" w:rsidRPr="00A11F6C">
              <w:rPr>
                <w:rFonts w:ascii="Times New Roman" w:hAnsi="Times New Roman" w:cs="Times New Roman"/>
                <w:sz w:val="28"/>
                <w:szCs w:val="28"/>
              </w:rPr>
              <w:t>бсуждение  презентации</w:t>
            </w:r>
          </w:p>
        </w:tc>
      </w:tr>
      <w:tr w:rsidR="00EC6788" w:rsidRPr="00A11F6C" w:rsidTr="00A111B0">
        <w:tc>
          <w:tcPr>
            <w:tcW w:w="989" w:type="dxa"/>
          </w:tcPr>
          <w:p w:rsidR="00EC6788" w:rsidRPr="00A11F6C" w:rsidRDefault="002D770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28-30</w:t>
            </w:r>
          </w:p>
        </w:tc>
        <w:tc>
          <w:tcPr>
            <w:tcW w:w="3499" w:type="dxa"/>
          </w:tcPr>
          <w:p w:rsidR="00EC6788" w:rsidRPr="00A11F6C" w:rsidRDefault="002D770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Минералы и горные породы области. Полезные ископаемые и их использование.</w:t>
            </w:r>
          </w:p>
        </w:tc>
        <w:tc>
          <w:tcPr>
            <w:tcW w:w="1453" w:type="dxa"/>
          </w:tcPr>
          <w:p w:rsidR="00EC6788" w:rsidRPr="00A11F6C" w:rsidRDefault="002D770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1" w:type="dxa"/>
          </w:tcPr>
          <w:p w:rsidR="00EC6788" w:rsidRPr="00A11F6C" w:rsidRDefault="002D770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EC6788" w:rsidRPr="00A11F6C" w:rsidRDefault="002D770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2" w:type="dxa"/>
          </w:tcPr>
          <w:p w:rsidR="00EC6788" w:rsidRPr="00A11F6C" w:rsidRDefault="003E64BF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Работа с коллекциями. Творческая работа.</w:t>
            </w:r>
          </w:p>
        </w:tc>
      </w:tr>
      <w:tr w:rsidR="00EC6788" w:rsidRPr="00A11F6C" w:rsidTr="00A111B0">
        <w:tc>
          <w:tcPr>
            <w:tcW w:w="989" w:type="dxa"/>
          </w:tcPr>
          <w:p w:rsidR="00EC6788" w:rsidRPr="00A11F6C" w:rsidRDefault="002D770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499" w:type="dxa"/>
          </w:tcPr>
          <w:p w:rsidR="00EC6788" w:rsidRPr="00A11F6C" w:rsidRDefault="002D770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Влияние человека на изменение рельефа.</w:t>
            </w:r>
          </w:p>
        </w:tc>
        <w:tc>
          <w:tcPr>
            <w:tcW w:w="1453" w:type="dxa"/>
          </w:tcPr>
          <w:p w:rsidR="00EC6788" w:rsidRPr="00A11F6C" w:rsidRDefault="002D770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EC6788" w:rsidRPr="00A11F6C" w:rsidRDefault="002D770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EC6788" w:rsidRPr="00A11F6C" w:rsidRDefault="00EC678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EC6788" w:rsidRPr="00A11F6C" w:rsidRDefault="003E64BF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  <w:proofErr w:type="gramStart"/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Мири-проекты</w:t>
            </w:r>
            <w:proofErr w:type="gramEnd"/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7708" w:rsidRPr="00A11F6C" w:rsidTr="00A111B0">
        <w:tc>
          <w:tcPr>
            <w:tcW w:w="989" w:type="dxa"/>
          </w:tcPr>
          <w:p w:rsidR="002D7708" w:rsidRPr="00A11F6C" w:rsidRDefault="002D770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3499" w:type="dxa"/>
          </w:tcPr>
          <w:p w:rsidR="002D7708" w:rsidRPr="00A11F6C" w:rsidRDefault="002D770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Изображение рельефа в произведениях писателей и на полотнах художников.</w:t>
            </w:r>
          </w:p>
        </w:tc>
        <w:tc>
          <w:tcPr>
            <w:tcW w:w="1453" w:type="dxa"/>
          </w:tcPr>
          <w:p w:rsidR="002D7708" w:rsidRPr="00A11F6C" w:rsidRDefault="002D770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2D7708" w:rsidRPr="00A11F6C" w:rsidRDefault="002D770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2D7708" w:rsidRPr="00A11F6C" w:rsidRDefault="002D770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2" w:type="dxa"/>
          </w:tcPr>
          <w:p w:rsidR="002D7708" w:rsidRPr="00A11F6C" w:rsidRDefault="003E64BF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музей.</w:t>
            </w:r>
          </w:p>
        </w:tc>
      </w:tr>
      <w:tr w:rsidR="00A11F6C" w:rsidRPr="00A11F6C" w:rsidTr="00A111B0">
        <w:tc>
          <w:tcPr>
            <w:tcW w:w="989" w:type="dxa"/>
          </w:tcPr>
          <w:p w:rsidR="00A11F6C" w:rsidRPr="00A11F6C" w:rsidRDefault="00A11F6C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99" w:type="dxa"/>
          </w:tcPr>
          <w:p w:rsidR="00A11F6C" w:rsidRPr="00A11F6C" w:rsidRDefault="00A11F6C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1453" w:type="dxa"/>
          </w:tcPr>
          <w:p w:rsidR="00A11F6C" w:rsidRPr="00A11F6C" w:rsidRDefault="00A11F6C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A11F6C" w:rsidRPr="00A11F6C" w:rsidRDefault="00A11F6C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A11F6C" w:rsidRPr="00A11F6C" w:rsidRDefault="00A11F6C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A11F6C" w:rsidRPr="00A11F6C" w:rsidRDefault="00A11F6C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708" w:rsidRPr="00A11F6C" w:rsidTr="00CB1F25">
        <w:tc>
          <w:tcPr>
            <w:tcW w:w="11057" w:type="dxa"/>
            <w:gridSpan w:val="6"/>
          </w:tcPr>
          <w:p w:rsidR="002D7708" w:rsidRPr="00A11F6C" w:rsidRDefault="002D7708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4BF" w:rsidRPr="00A11F6C" w:rsidTr="00CB1F25">
        <w:tc>
          <w:tcPr>
            <w:tcW w:w="11057" w:type="dxa"/>
            <w:gridSpan w:val="6"/>
          </w:tcPr>
          <w:p w:rsidR="00440A86" w:rsidRPr="00A11F6C" w:rsidRDefault="00440A86" w:rsidP="003E6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4BF" w:rsidRPr="00A11F6C" w:rsidRDefault="003E64BF" w:rsidP="003E6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6 класс (34 часа, 1 час в неделю)</w:t>
            </w:r>
          </w:p>
          <w:p w:rsidR="00440A86" w:rsidRPr="00A11F6C" w:rsidRDefault="00440A86" w:rsidP="003E6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7708" w:rsidRPr="00A11F6C" w:rsidTr="00A111B0">
        <w:tc>
          <w:tcPr>
            <w:tcW w:w="989" w:type="dxa"/>
          </w:tcPr>
          <w:p w:rsidR="002D7708" w:rsidRPr="00A11F6C" w:rsidRDefault="003E64BF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9" w:type="dxa"/>
          </w:tcPr>
          <w:p w:rsidR="002D7708" w:rsidRPr="00A11F6C" w:rsidRDefault="003E64BF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</w:p>
        </w:tc>
        <w:tc>
          <w:tcPr>
            <w:tcW w:w="1453" w:type="dxa"/>
          </w:tcPr>
          <w:p w:rsidR="002D7708" w:rsidRPr="00A11F6C" w:rsidRDefault="003E64BF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2D7708" w:rsidRPr="00A11F6C" w:rsidRDefault="003E64BF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2D7708" w:rsidRPr="00A11F6C" w:rsidRDefault="002D770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2D7708" w:rsidRPr="00A11F6C" w:rsidRDefault="003E64BF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</w:t>
            </w:r>
          </w:p>
        </w:tc>
      </w:tr>
      <w:tr w:rsidR="003E64BF" w:rsidRPr="00A11F6C" w:rsidTr="00CB1F25">
        <w:tc>
          <w:tcPr>
            <w:tcW w:w="11057" w:type="dxa"/>
            <w:gridSpan w:val="6"/>
          </w:tcPr>
          <w:p w:rsidR="003E64BF" w:rsidRPr="00A11F6C" w:rsidRDefault="003E64BF" w:rsidP="003E6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832C84"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ема 1. Воды нашего края (9 час.</w:t>
            </w:r>
            <w:r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E64BF" w:rsidRPr="00A11F6C" w:rsidTr="00A111B0">
        <w:tc>
          <w:tcPr>
            <w:tcW w:w="989" w:type="dxa"/>
          </w:tcPr>
          <w:p w:rsidR="003E64BF" w:rsidRPr="00A11F6C" w:rsidRDefault="003E64BF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9" w:type="dxa"/>
          </w:tcPr>
          <w:p w:rsidR="003E64BF" w:rsidRPr="00A11F6C" w:rsidRDefault="004B7A5D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Воды суши нашего края. Внутренние воды и рельеф. Внутренние воды и климат.</w:t>
            </w:r>
          </w:p>
        </w:tc>
        <w:tc>
          <w:tcPr>
            <w:tcW w:w="1453" w:type="dxa"/>
          </w:tcPr>
          <w:p w:rsidR="003E64BF" w:rsidRPr="00A11F6C" w:rsidRDefault="004B7A5D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3E64BF" w:rsidRPr="00A11F6C" w:rsidRDefault="004B7A5D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3E64BF" w:rsidRPr="00A11F6C" w:rsidRDefault="003E64BF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3E64BF" w:rsidRPr="00A11F6C" w:rsidRDefault="004B7A5D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Беседа, путешествие по карте.</w:t>
            </w:r>
          </w:p>
        </w:tc>
      </w:tr>
      <w:tr w:rsidR="003E64BF" w:rsidRPr="00A11F6C" w:rsidTr="00A111B0">
        <w:tc>
          <w:tcPr>
            <w:tcW w:w="989" w:type="dxa"/>
          </w:tcPr>
          <w:p w:rsidR="003E64BF" w:rsidRPr="00A11F6C" w:rsidRDefault="004B7A5D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499" w:type="dxa"/>
          </w:tcPr>
          <w:p w:rsidR="003E64BF" w:rsidRPr="00A11F6C" w:rsidRDefault="00A11F6C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Реки </w:t>
            </w:r>
            <w:r w:rsidR="000A0DC8"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1453" w:type="dxa"/>
          </w:tcPr>
          <w:p w:rsidR="003E64BF" w:rsidRPr="00A11F6C" w:rsidRDefault="004B7A5D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3E64BF" w:rsidRPr="00A11F6C" w:rsidRDefault="004B7A5D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3E64BF" w:rsidRPr="00A11F6C" w:rsidRDefault="004B7A5D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2" w:type="dxa"/>
          </w:tcPr>
          <w:p w:rsidR="003E64BF" w:rsidRPr="00A11F6C" w:rsidRDefault="004B7A5D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Творческая работа. Мини-проекты</w:t>
            </w:r>
          </w:p>
        </w:tc>
      </w:tr>
      <w:tr w:rsidR="003E64BF" w:rsidRPr="00A11F6C" w:rsidTr="00A111B0">
        <w:tc>
          <w:tcPr>
            <w:tcW w:w="989" w:type="dxa"/>
          </w:tcPr>
          <w:p w:rsidR="003E64BF" w:rsidRPr="00A11F6C" w:rsidRDefault="004B7A5D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9" w:type="dxa"/>
          </w:tcPr>
          <w:p w:rsidR="003E64BF" w:rsidRPr="00A11F6C" w:rsidRDefault="000A0DC8" w:rsidP="000A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Урал-</w:t>
            </w:r>
            <w:r w:rsidR="00CB1F25" w:rsidRPr="00A11F6C">
              <w:rPr>
                <w:rFonts w:ascii="Times New Roman" w:hAnsi="Times New Roman" w:cs="Times New Roman"/>
                <w:sz w:val="28"/>
                <w:szCs w:val="28"/>
              </w:rPr>
              <w:t>река в художественных произведениях.</w:t>
            </w:r>
          </w:p>
        </w:tc>
        <w:tc>
          <w:tcPr>
            <w:tcW w:w="1453" w:type="dxa"/>
          </w:tcPr>
          <w:p w:rsidR="003E64BF" w:rsidRPr="00A11F6C" w:rsidRDefault="00CB1F25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3E64BF" w:rsidRPr="00A11F6C" w:rsidRDefault="003E64BF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3E64BF" w:rsidRPr="00A11F6C" w:rsidRDefault="00CB1F25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2" w:type="dxa"/>
          </w:tcPr>
          <w:p w:rsidR="003E64BF" w:rsidRPr="00A11F6C" w:rsidRDefault="00CB1F25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художествен-</w:t>
            </w:r>
            <w:proofErr w:type="spellStart"/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  творчества (чтение стихов, </w:t>
            </w:r>
            <w:proofErr w:type="spellStart"/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прослушив</w:t>
            </w:r>
            <w:proofErr w:type="spellEnd"/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. песен)</w:t>
            </w:r>
          </w:p>
        </w:tc>
      </w:tr>
      <w:tr w:rsidR="003E64BF" w:rsidRPr="00A11F6C" w:rsidTr="00A111B0">
        <w:tc>
          <w:tcPr>
            <w:tcW w:w="989" w:type="dxa"/>
          </w:tcPr>
          <w:p w:rsidR="003E64BF" w:rsidRPr="00A11F6C" w:rsidRDefault="00CB1F25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99" w:type="dxa"/>
          </w:tcPr>
          <w:p w:rsidR="003E64BF" w:rsidRPr="00A11F6C" w:rsidRDefault="00CB1F25" w:rsidP="00CB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Малые реки своего населенного пункта</w:t>
            </w:r>
          </w:p>
        </w:tc>
        <w:tc>
          <w:tcPr>
            <w:tcW w:w="1453" w:type="dxa"/>
          </w:tcPr>
          <w:p w:rsidR="003E64BF" w:rsidRPr="00A11F6C" w:rsidRDefault="00CB1F25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3E64BF" w:rsidRPr="00A11F6C" w:rsidRDefault="003E64BF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3E64BF" w:rsidRPr="00A11F6C" w:rsidRDefault="00CB1F25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2" w:type="dxa"/>
          </w:tcPr>
          <w:p w:rsidR="003E64BF" w:rsidRPr="00A11F6C" w:rsidRDefault="00CB1F25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CB1F25" w:rsidRPr="00A11F6C" w:rsidTr="00A111B0">
        <w:tc>
          <w:tcPr>
            <w:tcW w:w="989" w:type="dxa"/>
          </w:tcPr>
          <w:p w:rsidR="00CB1F25" w:rsidRPr="00A11F6C" w:rsidRDefault="00CB1F25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499" w:type="dxa"/>
          </w:tcPr>
          <w:p w:rsidR="00CB1F25" w:rsidRPr="00A11F6C" w:rsidRDefault="00CB1F25" w:rsidP="00CB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Озера, болота области. Грунтовые воды. Минеральные воды.</w:t>
            </w:r>
          </w:p>
        </w:tc>
        <w:tc>
          <w:tcPr>
            <w:tcW w:w="1453" w:type="dxa"/>
          </w:tcPr>
          <w:p w:rsidR="00CB1F25" w:rsidRPr="00A11F6C" w:rsidRDefault="00CB1F25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CB1F25" w:rsidRPr="00A11F6C" w:rsidRDefault="00CB1F25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CB1F25" w:rsidRPr="00A11F6C" w:rsidRDefault="00CB1F25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2" w:type="dxa"/>
          </w:tcPr>
          <w:p w:rsidR="00CB1F25" w:rsidRPr="00A11F6C" w:rsidRDefault="00CB1F25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Путешествие по карте. Обсуждение презентации</w:t>
            </w:r>
          </w:p>
        </w:tc>
      </w:tr>
      <w:tr w:rsidR="00CB1F25" w:rsidRPr="00A11F6C" w:rsidTr="00A111B0">
        <w:tc>
          <w:tcPr>
            <w:tcW w:w="989" w:type="dxa"/>
          </w:tcPr>
          <w:p w:rsidR="00CB1F25" w:rsidRPr="00A11F6C" w:rsidRDefault="00CB1F25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99" w:type="dxa"/>
          </w:tcPr>
          <w:p w:rsidR="00CB1F25" w:rsidRPr="00A11F6C" w:rsidRDefault="00CB1F25" w:rsidP="00CB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Водные ресурсы, их значение, экологические проблемы. Профессия гидролога.</w:t>
            </w:r>
          </w:p>
        </w:tc>
        <w:tc>
          <w:tcPr>
            <w:tcW w:w="1453" w:type="dxa"/>
          </w:tcPr>
          <w:p w:rsidR="00CB1F25" w:rsidRPr="00A11F6C" w:rsidRDefault="00CB1F25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CB1F25" w:rsidRPr="00A11F6C" w:rsidRDefault="00CB1F25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CB1F25" w:rsidRPr="00A11F6C" w:rsidRDefault="00CB1F25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CB1F25" w:rsidRPr="00A11F6C" w:rsidRDefault="00CB1F25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Мини-проекты.</w:t>
            </w:r>
          </w:p>
        </w:tc>
      </w:tr>
      <w:tr w:rsidR="00CB1F25" w:rsidRPr="00A11F6C" w:rsidTr="00CB1F25">
        <w:tc>
          <w:tcPr>
            <w:tcW w:w="11057" w:type="dxa"/>
            <w:gridSpan w:val="6"/>
          </w:tcPr>
          <w:p w:rsidR="00CB1F25" w:rsidRPr="00A11F6C" w:rsidRDefault="00A11F6C" w:rsidP="00DB1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Тема 2. Погода и климат Оренбургской</w:t>
            </w:r>
            <w:r w:rsidR="00CB1F25"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</w:t>
            </w:r>
            <w:r w:rsidR="00440A86"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своего населенного пункта (11</w:t>
            </w:r>
            <w:r w:rsidR="00832C84"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час.</w:t>
            </w:r>
            <w:r w:rsidR="00CB1F25"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B1F25" w:rsidRPr="00A11F6C" w:rsidTr="00A111B0">
        <w:tc>
          <w:tcPr>
            <w:tcW w:w="989" w:type="dxa"/>
          </w:tcPr>
          <w:p w:rsidR="00CB1F25" w:rsidRPr="00A11F6C" w:rsidRDefault="00DB1FC2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99" w:type="dxa"/>
          </w:tcPr>
          <w:p w:rsidR="00CB1F25" w:rsidRPr="00A11F6C" w:rsidRDefault="00DB1FC2" w:rsidP="00CB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Атмосфера – воздушная оболочка. </w:t>
            </w:r>
            <w:r w:rsidR="00D91EF8"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F6C" w:rsidRPr="00A11F6C">
              <w:rPr>
                <w:rFonts w:ascii="Times New Roman" w:hAnsi="Times New Roman" w:cs="Times New Roman"/>
                <w:sz w:val="28"/>
                <w:szCs w:val="28"/>
              </w:rPr>
              <w:t>Метеорологические</w:t>
            </w: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 элементы.</w:t>
            </w:r>
          </w:p>
        </w:tc>
        <w:tc>
          <w:tcPr>
            <w:tcW w:w="1453" w:type="dxa"/>
          </w:tcPr>
          <w:p w:rsidR="00CB1F25" w:rsidRPr="00A11F6C" w:rsidRDefault="00D91EF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CB1F25" w:rsidRPr="00A11F6C" w:rsidRDefault="00D91EF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CB1F25" w:rsidRPr="00A11F6C" w:rsidRDefault="00CB1F25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CB1F25" w:rsidRPr="00A11F6C" w:rsidRDefault="00CB1F25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F25" w:rsidRPr="00A11F6C" w:rsidTr="00A111B0">
        <w:tc>
          <w:tcPr>
            <w:tcW w:w="989" w:type="dxa"/>
          </w:tcPr>
          <w:p w:rsidR="00CB1F25" w:rsidRPr="00A11F6C" w:rsidRDefault="00D91EF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3499" w:type="dxa"/>
          </w:tcPr>
          <w:p w:rsidR="00CB1F25" w:rsidRPr="00A11F6C" w:rsidRDefault="00D91EF8" w:rsidP="00CB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Типичные погоды нашего края. Наблюдения за погодой.</w:t>
            </w:r>
          </w:p>
        </w:tc>
        <w:tc>
          <w:tcPr>
            <w:tcW w:w="1453" w:type="dxa"/>
          </w:tcPr>
          <w:p w:rsidR="00CB1F25" w:rsidRPr="00A11F6C" w:rsidRDefault="00D91EF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CB1F25" w:rsidRPr="00A11F6C" w:rsidRDefault="00CB1F25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CB1F25" w:rsidRPr="00A11F6C" w:rsidRDefault="00D91EF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2" w:type="dxa"/>
          </w:tcPr>
          <w:p w:rsidR="00CB1F25" w:rsidRPr="00A11F6C" w:rsidRDefault="00D91EF8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Беседа. Творческая работа.</w:t>
            </w:r>
          </w:p>
        </w:tc>
      </w:tr>
      <w:tr w:rsidR="00CB1F25" w:rsidRPr="00A11F6C" w:rsidTr="00A111B0">
        <w:tc>
          <w:tcPr>
            <w:tcW w:w="989" w:type="dxa"/>
          </w:tcPr>
          <w:p w:rsidR="00CB1F25" w:rsidRPr="00A11F6C" w:rsidRDefault="00D91EF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3499" w:type="dxa"/>
          </w:tcPr>
          <w:p w:rsidR="00CB1F25" w:rsidRPr="00A11F6C" w:rsidRDefault="00D91EF8" w:rsidP="00CB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воздуха, </w:t>
            </w:r>
            <w:r w:rsidRPr="00A11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измерение температуры воздуха.</w:t>
            </w:r>
          </w:p>
        </w:tc>
        <w:tc>
          <w:tcPr>
            <w:tcW w:w="1453" w:type="dxa"/>
          </w:tcPr>
          <w:p w:rsidR="00CB1F25" w:rsidRPr="00A11F6C" w:rsidRDefault="00D91EF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1" w:type="dxa"/>
          </w:tcPr>
          <w:p w:rsidR="00CB1F25" w:rsidRPr="00A11F6C" w:rsidRDefault="00CB1F25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CB1F25" w:rsidRPr="00A11F6C" w:rsidRDefault="00D91EF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2" w:type="dxa"/>
          </w:tcPr>
          <w:p w:rsidR="00CB1F25" w:rsidRPr="00A11F6C" w:rsidRDefault="00D91EF8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Творческие работы.</w:t>
            </w:r>
          </w:p>
        </w:tc>
      </w:tr>
      <w:tr w:rsidR="00CB1F25" w:rsidRPr="00A11F6C" w:rsidTr="00A111B0">
        <w:tc>
          <w:tcPr>
            <w:tcW w:w="989" w:type="dxa"/>
          </w:tcPr>
          <w:p w:rsidR="00CB1F25" w:rsidRPr="00A11F6C" w:rsidRDefault="00D91EF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99" w:type="dxa"/>
          </w:tcPr>
          <w:p w:rsidR="00CB1F25" w:rsidRPr="00A11F6C" w:rsidRDefault="00D91EF8" w:rsidP="00CB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Ветры. Роза ветров.</w:t>
            </w:r>
          </w:p>
        </w:tc>
        <w:tc>
          <w:tcPr>
            <w:tcW w:w="1453" w:type="dxa"/>
          </w:tcPr>
          <w:p w:rsidR="00CB1F25" w:rsidRPr="00A11F6C" w:rsidRDefault="00D91EF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CB1F25" w:rsidRPr="00A11F6C" w:rsidRDefault="00CB1F25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CB1F25" w:rsidRPr="00A11F6C" w:rsidRDefault="00D91EF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2" w:type="dxa"/>
          </w:tcPr>
          <w:p w:rsidR="00CB1F25" w:rsidRPr="00A11F6C" w:rsidRDefault="00D91EF8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CB1F25" w:rsidRPr="00A11F6C" w:rsidTr="00A111B0">
        <w:tc>
          <w:tcPr>
            <w:tcW w:w="989" w:type="dxa"/>
          </w:tcPr>
          <w:p w:rsidR="00CB1F25" w:rsidRPr="00A11F6C" w:rsidRDefault="00D91EF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99" w:type="dxa"/>
          </w:tcPr>
          <w:p w:rsidR="00CB1F25" w:rsidRPr="00A11F6C" w:rsidRDefault="00D91EF8" w:rsidP="00CB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Осадки, виды осадков и их значение</w:t>
            </w:r>
          </w:p>
        </w:tc>
        <w:tc>
          <w:tcPr>
            <w:tcW w:w="1453" w:type="dxa"/>
          </w:tcPr>
          <w:p w:rsidR="00CB1F25" w:rsidRPr="00A11F6C" w:rsidRDefault="00D91EF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CB1F25" w:rsidRPr="00A11F6C" w:rsidRDefault="00D91EF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CB1F25" w:rsidRPr="00A11F6C" w:rsidRDefault="00CB1F25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CB1F25" w:rsidRPr="00A11F6C" w:rsidRDefault="00D91EF8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(загадки, пословицы, </w:t>
            </w:r>
            <w:proofErr w:type="spellStart"/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народн</w:t>
            </w:r>
            <w:proofErr w:type="spellEnd"/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. приметы и т.д.)</w:t>
            </w:r>
          </w:p>
        </w:tc>
      </w:tr>
      <w:tr w:rsidR="00D91EF8" w:rsidRPr="00A11F6C" w:rsidTr="00A111B0">
        <w:tc>
          <w:tcPr>
            <w:tcW w:w="989" w:type="dxa"/>
          </w:tcPr>
          <w:p w:rsidR="00D91EF8" w:rsidRPr="00A11F6C" w:rsidRDefault="00440A86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3499" w:type="dxa"/>
          </w:tcPr>
          <w:p w:rsidR="00D91EF8" w:rsidRPr="00A11F6C" w:rsidRDefault="00D91EF8" w:rsidP="00CB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Климат области, своего населенного пункта</w:t>
            </w:r>
          </w:p>
        </w:tc>
        <w:tc>
          <w:tcPr>
            <w:tcW w:w="1453" w:type="dxa"/>
          </w:tcPr>
          <w:p w:rsidR="00D91EF8" w:rsidRPr="00A11F6C" w:rsidRDefault="00440A86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D91EF8" w:rsidRPr="00A11F6C" w:rsidRDefault="00440A86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D91EF8" w:rsidRPr="00A11F6C" w:rsidRDefault="00D91EF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2" w:type="dxa"/>
          </w:tcPr>
          <w:p w:rsidR="00D91EF8" w:rsidRPr="00A11F6C" w:rsidRDefault="00D91EF8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D91EF8" w:rsidRPr="00A11F6C" w:rsidTr="00A111B0">
        <w:tc>
          <w:tcPr>
            <w:tcW w:w="989" w:type="dxa"/>
          </w:tcPr>
          <w:p w:rsidR="00D91EF8" w:rsidRPr="00A11F6C" w:rsidRDefault="00D91EF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40A86" w:rsidRPr="00A11F6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3499" w:type="dxa"/>
          </w:tcPr>
          <w:p w:rsidR="00D91EF8" w:rsidRPr="00A11F6C" w:rsidRDefault="00D91EF8" w:rsidP="00CB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Влияние климата на здоровье и деятельность людей.</w:t>
            </w:r>
            <w:r w:rsidR="00CA7552"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Профессия метеоролога.</w:t>
            </w:r>
          </w:p>
        </w:tc>
        <w:tc>
          <w:tcPr>
            <w:tcW w:w="1453" w:type="dxa"/>
          </w:tcPr>
          <w:p w:rsidR="00D91EF8" w:rsidRPr="00A11F6C" w:rsidRDefault="00440A86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D91EF8" w:rsidRPr="00A11F6C" w:rsidRDefault="00440A86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D91EF8" w:rsidRPr="00A11F6C" w:rsidRDefault="00CA7552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2" w:type="dxa"/>
          </w:tcPr>
          <w:p w:rsidR="00D91EF8" w:rsidRPr="00A11F6C" w:rsidRDefault="00440A86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Обсуждение. </w:t>
            </w:r>
            <w:r w:rsidR="00CA7552" w:rsidRPr="00A11F6C">
              <w:rPr>
                <w:rFonts w:ascii="Times New Roman" w:hAnsi="Times New Roman" w:cs="Times New Roman"/>
                <w:sz w:val="28"/>
                <w:szCs w:val="28"/>
              </w:rPr>
              <w:t>Решение тестов  и задач по теме.</w:t>
            </w:r>
          </w:p>
        </w:tc>
      </w:tr>
      <w:tr w:rsidR="00CA7552" w:rsidRPr="00A11F6C" w:rsidTr="00CA7552">
        <w:tc>
          <w:tcPr>
            <w:tcW w:w="11057" w:type="dxa"/>
            <w:gridSpan w:val="6"/>
          </w:tcPr>
          <w:p w:rsidR="00CA7552" w:rsidRPr="00A11F6C" w:rsidRDefault="00CA7552" w:rsidP="00CA7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Тема 3. Растительный и живот</w:t>
            </w:r>
            <w:r w:rsidR="00A11F6C"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ный мир Оренбургской</w:t>
            </w:r>
            <w:r w:rsidR="00832C84"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 (2 час.</w:t>
            </w:r>
            <w:r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91EF8" w:rsidRPr="00A11F6C" w:rsidTr="00A111B0">
        <w:tc>
          <w:tcPr>
            <w:tcW w:w="989" w:type="dxa"/>
          </w:tcPr>
          <w:p w:rsidR="00D91EF8" w:rsidRPr="00A11F6C" w:rsidRDefault="00CA7552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0A86"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9" w:type="dxa"/>
          </w:tcPr>
          <w:p w:rsidR="00D91EF8" w:rsidRPr="00A11F6C" w:rsidRDefault="00CA7552" w:rsidP="00CB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  <w:r w:rsidR="00A11F6C" w:rsidRPr="00A11F6C">
              <w:rPr>
                <w:rFonts w:ascii="Times New Roman" w:hAnsi="Times New Roman" w:cs="Times New Roman"/>
                <w:sz w:val="28"/>
                <w:szCs w:val="28"/>
              </w:rPr>
              <w:t>ительный и животный мир Оренбургской</w:t>
            </w: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1453" w:type="dxa"/>
          </w:tcPr>
          <w:p w:rsidR="00D91EF8" w:rsidRPr="00A11F6C" w:rsidRDefault="00CA7552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D91EF8" w:rsidRPr="00A11F6C" w:rsidRDefault="00D91EF8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91EF8" w:rsidRPr="00A11F6C" w:rsidRDefault="00CA7552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2" w:type="dxa"/>
          </w:tcPr>
          <w:p w:rsidR="00D91EF8" w:rsidRPr="00A11F6C" w:rsidRDefault="00CA7552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CA7552" w:rsidRPr="00A11F6C" w:rsidTr="00A111B0">
        <w:tc>
          <w:tcPr>
            <w:tcW w:w="989" w:type="dxa"/>
          </w:tcPr>
          <w:p w:rsidR="00CA7552" w:rsidRPr="00A11F6C" w:rsidRDefault="00440A86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99" w:type="dxa"/>
          </w:tcPr>
          <w:p w:rsidR="00CA7552" w:rsidRPr="00A11F6C" w:rsidRDefault="00CA7552" w:rsidP="00CB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Биологические ресурсы и памятники</w:t>
            </w:r>
            <w:r w:rsidR="00A11F6C"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 природы. Красная книга Оренбургской</w:t>
            </w: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1453" w:type="dxa"/>
          </w:tcPr>
          <w:p w:rsidR="00CA7552" w:rsidRPr="00A11F6C" w:rsidRDefault="00CA7552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CA7552" w:rsidRPr="00A11F6C" w:rsidRDefault="00CA7552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CA7552" w:rsidRPr="00A11F6C" w:rsidRDefault="00CA7552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CA7552" w:rsidRPr="00A11F6C" w:rsidRDefault="00CA7552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Обсуждение презентации. Беседа</w:t>
            </w:r>
          </w:p>
        </w:tc>
      </w:tr>
      <w:tr w:rsidR="00CA7552" w:rsidRPr="00A11F6C" w:rsidTr="00CA7552">
        <w:tc>
          <w:tcPr>
            <w:tcW w:w="11057" w:type="dxa"/>
            <w:gridSpan w:val="6"/>
          </w:tcPr>
          <w:p w:rsidR="00CA7552" w:rsidRPr="00A11F6C" w:rsidRDefault="00CA7552" w:rsidP="00CA7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Тема 4. Природны</w:t>
            </w:r>
            <w:r w:rsidR="00832C84"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е комплексы родного края (2 час.</w:t>
            </w:r>
            <w:r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A7552" w:rsidRPr="00A11F6C" w:rsidTr="00A111B0">
        <w:tc>
          <w:tcPr>
            <w:tcW w:w="989" w:type="dxa"/>
          </w:tcPr>
          <w:p w:rsidR="00CA7552" w:rsidRPr="00A11F6C" w:rsidRDefault="00440A86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3499" w:type="dxa"/>
          </w:tcPr>
          <w:p w:rsidR="00CA7552" w:rsidRPr="00A11F6C" w:rsidRDefault="00CA7552" w:rsidP="00CB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Природные комплексы родного края.</w:t>
            </w:r>
          </w:p>
        </w:tc>
        <w:tc>
          <w:tcPr>
            <w:tcW w:w="1453" w:type="dxa"/>
          </w:tcPr>
          <w:p w:rsidR="00CA7552" w:rsidRPr="00A11F6C" w:rsidRDefault="00CA7552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CA7552" w:rsidRPr="00A11F6C" w:rsidRDefault="00CA7552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CA7552" w:rsidRPr="00A11F6C" w:rsidRDefault="00CA7552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2" w:type="dxa"/>
          </w:tcPr>
          <w:p w:rsidR="00CA7552" w:rsidRPr="00A11F6C" w:rsidRDefault="00CA7552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Экскурсия.</w:t>
            </w:r>
          </w:p>
        </w:tc>
      </w:tr>
      <w:tr w:rsidR="00440A86" w:rsidRPr="00A11F6C" w:rsidTr="00086AC3">
        <w:tc>
          <w:tcPr>
            <w:tcW w:w="11057" w:type="dxa"/>
            <w:gridSpan w:val="6"/>
          </w:tcPr>
          <w:p w:rsidR="00440A86" w:rsidRPr="00A11F6C" w:rsidRDefault="00440A86" w:rsidP="00440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Тема 5</w:t>
            </w:r>
            <w:r w:rsidR="00A11F6C"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. Население и хозяйство Оренбургской</w:t>
            </w:r>
            <w:r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 (10 час</w:t>
            </w:r>
            <w:r w:rsidR="00832C84"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A7552" w:rsidRPr="00A11F6C" w:rsidTr="00A111B0">
        <w:tc>
          <w:tcPr>
            <w:tcW w:w="989" w:type="dxa"/>
          </w:tcPr>
          <w:p w:rsidR="00CA7552" w:rsidRPr="00A11F6C" w:rsidRDefault="00440A86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033E1" w:rsidRPr="00A11F6C"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</w:p>
        </w:tc>
        <w:tc>
          <w:tcPr>
            <w:tcW w:w="3499" w:type="dxa"/>
          </w:tcPr>
          <w:p w:rsidR="00CA7552" w:rsidRPr="00A11F6C" w:rsidRDefault="00B033E1" w:rsidP="00CB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Человек на Земле. Заселение</w:t>
            </w:r>
            <w:r w:rsidR="00A11F6C"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 края </w:t>
            </w:r>
          </w:p>
        </w:tc>
        <w:tc>
          <w:tcPr>
            <w:tcW w:w="1453" w:type="dxa"/>
          </w:tcPr>
          <w:p w:rsidR="00CA7552" w:rsidRPr="00A11F6C" w:rsidRDefault="00B033E1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CA7552" w:rsidRPr="00A11F6C" w:rsidRDefault="00B033E1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CA7552" w:rsidRPr="00A11F6C" w:rsidRDefault="00B033E1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2" w:type="dxa"/>
          </w:tcPr>
          <w:p w:rsidR="00CA7552" w:rsidRPr="00A11F6C" w:rsidRDefault="00B033E1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работа. Составление презентаций, </w:t>
            </w:r>
            <w:proofErr w:type="spellStart"/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сообщ</w:t>
            </w:r>
            <w:proofErr w:type="spellEnd"/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7552" w:rsidRPr="00A11F6C" w:rsidTr="00A111B0">
        <w:tc>
          <w:tcPr>
            <w:tcW w:w="989" w:type="dxa"/>
          </w:tcPr>
          <w:p w:rsidR="00CA7552" w:rsidRPr="00A11F6C" w:rsidRDefault="00B033E1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27-29</w:t>
            </w:r>
          </w:p>
        </w:tc>
        <w:tc>
          <w:tcPr>
            <w:tcW w:w="3499" w:type="dxa"/>
          </w:tcPr>
          <w:p w:rsidR="00CA7552" w:rsidRPr="00A11F6C" w:rsidRDefault="00B033E1" w:rsidP="00CB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Население области, района, населенного пункта.</w:t>
            </w:r>
          </w:p>
        </w:tc>
        <w:tc>
          <w:tcPr>
            <w:tcW w:w="1453" w:type="dxa"/>
          </w:tcPr>
          <w:p w:rsidR="00CA7552" w:rsidRPr="00A11F6C" w:rsidRDefault="00B033E1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1" w:type="dxa"/>
          </w:tcPr>
          <w:p w:rsidR="00CA7552" w:rsidRPr="00A11F6C" w:rsidRDefault="00B033E1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CA7552" w:rsidRPr="00A11F6C" w:rsidRDefault="00B033E1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2" w:type="dxa"/>
          </w:tcPr>
          <w:p w:rsidR="00CA7552" w:rsidRPr="00A11F6C" w:rsidRDefault="00B033E1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Беседа, сообщения, экскурсия.</w:t>
            </w:r>
          </w:p>
        </w:tc>
      </w:tr>
      <w:tr w:rsidR="00B033E1" w:rsidRPr="00A11F6C" w:rsidTr="00A111B0">
        <w:tc>
          <w:tcPr>
            <w:tcW w:w="989" w:type="dxa"/>
          </w:tcPr>
          <w:p w:rsidR="00B033E1" w:rsidRPr="00A11F6C" w:rsidRDefault="00832C84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99" w:type="dxa"/>
          </w:tcPr>
          <w:p w:rsidR="00B033E1" w:rsidRPr="00A11F6C" w:rsidRDefault="00832C84" w:rsidP="00CB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Я и моя семья: история моей семьи. </w:t>
            </w:r>
          </w:p>
        </w:tc>
        <w:tc>
          <w:tcPr>
            <w:tcW w:w="1453" w:type="dxa"/>
          </w:tcPr>
          <w:p w:rsidR="00B033E1" w:rsidRPr="00A11F6C" w:rsidRDefault="00832C84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B033E1" w:rsidRPr="00A11F6C" w:rsidRDefault="00B033E1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B033E1" w:rsidRPr="00A11F6C" w:rsidRDefault="00832C84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2" w:type="dxa"/>
          </w:tcPr>
          <w:p w:rsidR="00B033E1" w:rsidRPr="00A11F6C" w:rsidRDefault="00832C84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Творческая работа.</w:t>
            </w:r>
          </w:p>
        </w:tc>
      </w:tr>
      <w:tr w:rsidR="00B033E1" w:rsidRPr="00A11F6C" w:rsidTr="00A111B0">
        <w:tc>
          <w:tcPr>
            <w:tcW w:w="989" w:type="dxa"/>
          </w:tcPr>
          <w:p w:rsidR="00B033E1" w:rsidRPr="00A11F6C" w:rsidRDefault="00832C84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3499" w:type="dxa"/>
          </w:tcPr>
          <w:p w:rsidR="00B033E1" w:rsidRPr="00A11F6C" w:rsidRDefault="00A11F6C" w:rsidP="00CB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Хозяйство Оренбургской </w:t>
            </w:r>
            <w:r w:rsidR="00832C84" w:rsidRPr="00A11F6C">
              <w:rPr>
                <w:rFonts w:ascii="Times New Roman" w:hAnsi="Times New Roman" w:cs="Times New Roman"/>
                <w:sz w:val="28"/>
                <w:szCs w:val="28"/>
              </w:rPr>
              <w:t>области, района, населенного пункта.</w:t>
            </w:r>
          </w:p>
        </w:tc>
        <w:tc>
          <w:tcPr>
            <w:tcW w:w="1453" w:type="dxa"/>
          </w:tcPr>
          <w:p w:rsidR="00B033E1" w:rsidRPr="00A11F6C" w:rsidRDefault="00832C84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B033E1" w:rsidRPr="00A11F6C" w:rsidRDefault="00832C84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B033E1" w:rsidRPr="00A11F6C" w:rsidRDefault="00832C84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2" w:type="dxa"/>
          </w:tcPr>
          <w:p w:rsidR="00B033E1" w:rsidRPr="00A11F6C" w:rsidRDefault="00832C84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Беседа, рассказ, обсуждение.</w:t>
            </w:r>
          </w:p>
        </w:tc>
      </w:tr>
      <w:tr w:rsidR="00832C84" w:rsidRPr="00A11F6C" w:rsidTr="00A111B0">
        <w:tc>
          <w:tcPr>
            <w:tcW w:w="989" w:type="dxa"/>
          </w:tcPr>
          <w:p w:rsidR="00832C84" w:rsidRPr="00A11F6C" w:rsidRDefault="00832C84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99" w:type="dxa"/>
          </w:tcPr>
          <w:p w:rsidR="00832C84" w:rsidRPr="00A11F6C" w:rsidRDefault="00832C84" w:rsidP="00CB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Культурная и духовная жизнь населения.</w:t>
            </w:r>
          </w:p>
        </w:tc>
        <w:tc>
          <w:tcPr>
            <w:tcW w:w="1453" w:type="dxa"/>
          </w:tcPr>
          <w:p w:rsidR="00832C84" w:rsidRPr="00A11F6C" w:rsidRDefault="00832C84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832C84" w:rsidRPr="00A11F6C" w:rsidRDefault="00832C84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832C84" w:rsidRPr="00A11F6C" w:rsidRDefault="00832C84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32C84" w:rsidRPr="00A11F6C" w:rsidRDefault="00832C84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Встреча с интересными людьми своего населенного пункта</w:t>
            </w:r>
          </w:p>
        </w:tc>
      </w:tr>
      <w:tr w:rsidR="00832C84" w:rsidRPr="00A11F6C" w:rsidTr="00A111B0">
        <w:tc>
          <w:tcPr>
            <w:tcW w:w="989" w:type="dxa"/>
          </w:tcPr>
          <w:p w:rsidR="00832C84" w:rsidRPr="00A11F6C" w:rsidRDefault="00832C84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99" w:type="dxa"/>
          </w:tcPr>
          <w:p w:rsidR="00832C84" w:rsidRPr="00A11F6C" w:rsidRDefault="00A11F6C" w:rsidP="00CB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в форме </w:t>
            </w:r>
          </w:p>
        </w:tc>
        <w:tc>
          <w:tcPr>
            <w:tcW w:w="1453" w:type="dxa"/>
          </w:tcPr>
          <w:p w:rsidR="00832C84" w:rsidRPr="00A11F6C" w:rsidRDefault="00832C84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832C84" w:rsidRPr="00A11F6C" w:rsidRDefault="00832C84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832C84" w:rsidRPr="00A11F6C" w:rsidRDefault="00832C84" w:rsidP="004E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2" w:type="dxa"/>
          </w:tcPr>
          <w:p w:rsidR="00832C84" w:rsidRPr="00A11F6C" w:rsidRDefault="00832C84" w:rsidP="00E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Подведение итогов изучения курса. Интеллектуальная игра.</w:t>
            </w:r>
          </w:p>
        </w:tc>
      </w:tr>
    </w:tbl>
    <w:p w:rsidR="00A11F6C" w:rsidRPr="006F21D0" w:rsidRDefault="00A11F6C" w:rsidP="006F21D0">
      <w:pPr>
        <w:shd w:val="clear" w:color="auto" w:fill="FFFFFF"/>
        <w:spacing w:after="0" w:line="328" w:lineRule="atLeast"/>
        <w:ind w:right="-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F6C" w:rsidRPr="00A11F6C" w:rsidRDefault="00A11F6C" w:rsidP="00832C84">
      <w:pPr>
        <w:pStyle w:val="a5"/>
        <w:shd w:val="clear" w:color="auto" w:fill="FFFFFF"/>
        <w:spacing w:after="0" w:line="328" w:lineRule="atLeast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F6C" w:rsidRPr="00A11F6C" w:rsidRDefault="00A11F6C" w:rsidP="00832C84">
      <w:pPr>
        <w:pStyle w:val="a5"/>
        <w:shd w:val="clear" w:color="auto" w:fill="FFFFFF"/>
        <w:spacing w:after="0" w:line="328" w:lineRule="atLeast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0EBF" w:rsidRPr="00A11F6C" w:rsidRDefault="00832C84" w:rsidP="00832C84">
      <w:pPr>
        <w:pStyle w:val="a5"/>
        <w:shd w:val="clear" w:color="auto" w:fill="FFFFFF"/>
        <w:spacing w:after="0" w:line="328" w:lineRule="atLeast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4E0EBF" w:rsidRPr="00A11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Примерная тематика учебных исследований и мини-проектов:</w:t>
      </w:r>
    </w:p>
    <w:p w:rsidR="004E0EBF" w:rsidRPr="00A11F6C" w:rsidRDefault="004E0EBF" w:rsidP="004E0EBF">
      <w:pPr>
        <w:numPr>
          <w:ilvl w:val="0"/>
          <w:numId w:val="2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каталога литературы по изучению родного края.</w:t>
      </w:r>
    </w:p>
    <w:p w:rsidR="004E0EBF" w:rsidRPr="00A11F6C" w:rsidRDefault="004E0EBF" w:rsidP="004E0EBF">
      <w:pPr>
        <w:numPr>
          <w:ilvl w:val="0"/>
          <w:numId w:val="2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 наших родителей.</w:t>
      </w:r>
    </w:p>
    <w:p w:rsidR="004E0EBF" w:rsidRPr="00A11F6C" w:rsidRDefault="004E0EBF" w:rsidP="004E0EBF">
      <w:pPr>
        <w:numPr>
          <w:ilvl w:val="0"/>
          <w:numId w:val="2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интересной судьбы.</w:t>
      </w:r>
    </w:p>
    <w:p w:rsidR="004E0EBF" w:rsidRPr="00A11F6C" w:rsidRDefault="004E0EBF" w:rsidP="004E0EBF">
      <w:pPr>
        <w:numPr>
          <w:ilvl w:val="0"/>
          <w:numId w:val="2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 чистый город будущего.</w:t>
      </w:r>
    </w:p>
    <w:p w:rsidR="004E0EBF" w:rsidRPr="00A11F6C" w:rsidRDefault="004E0EBF" w:rsidP="004E0EBF">
      <w:pPr>
        <w:numPr>
          <w:ilvl w:val="0"/>
          <w:numId w:val="2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гербарий. Сбор и описание растений своей местности.</w:t>
      </w:r>
    </w:p>
    <w:p w:rsidR="004E0EBF" w:rsidRPr="00A11F6C" w:rsidRDefault="004E0EBF" w:rsidP="004E0EBF">
      <w:pPr>
        <w:numPr>
          <w:ilvl w:val="0"/>
          <w:numId w:val="2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туристического маршрута.</w:t>
      </w:r>
    </w:p>
    <w:p w:rsidR="004E0EBF" w:rsidRPr="00A11F6C" w:rsidRDefault="004E0EBF" w:rsidP="004E0EBF">
      <w:pPr>
        <w:numPr>
          <w:ilvl w:val="0"/>
          <w:numId w:val="2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экологической тропы.</w:t>
      </w:r>
    </w:p>
    <w:p w:rsidR="004E0EBF" w:rsidRPr="00A11F6C" w:rsidRDefault="004E0EBF" w:rsidP="004E0EBF">
      <w:pPr>
        <w:numPr>
          <w:ilvl w:val="0"/>
          <w:numId w:val="2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 славится Россия, ученики приносят славу ей.</w:t>
      </w:r>
    </w:p>
    <w:p w:rsidR="004E0EBF" w:rsidRPr="00A11F6C" w:rsidRDefault="004E0EBF" w:rsidP="004E0EBF">
      <w:pPr>
        <w:numPr>
          <w:ilvl w:val="0"/>
          <w:numId w:val="2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Семейная реликвия.</w:t>
      </w:r>
    </w:p>
    <w:p w:rsidR="004E0EBF" w:rsidRPr="00A11F6C" w:rsidRDefault="004E0EBF" w:rsidP="004E0EBF">
      <w:pPr>
        <w:numPr>
          <w:ilvl w:val="0"/>
          <w:numId w:val="2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История города в названиях улиц.</w:t>
      </w:r>
    </w:p>
    <w:p w:rsidR="00086AC3" w:rsidRPr="00A11F6C" w:rsidRDefault="00086AC3" w:rsidP="00086AC3">
      <w:pPr>
        <w:numPr>
          <w:ilvl w:val="0"/>
          <w:numId w:val="2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новых объектов (источника, реки, озера, пруда в районе проживания школьников).</w:t>
      </w:r>
    </w:p>
    <w:p w:rsidR="00086AC3" w:rsidRPr="00A11F6C" w:rsidRDefault="00086AC3" w:rsidP="00086AC3">
      <w:pPr>
        <w:numPr>
          <w:ilvl w:val="0"/>
          <w:numId w:val="2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наблюдений за погодой своей местности.</w:t>
      </w:r>
    </w:p>
    <w:p w:rsidR="00086AC3" w:rsidRPr="00A11F6C" w:rsidRDefault="00086AC3" w:rsidP="00086AC3">
      <w:pPr>
        <w:numPr>
          <w:ilvl w:val="0"/>
          <w:numId w:val="2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родился, там и пригодился.</w:t>
      </w:r>
    </w:p>
    <w:p w:rsidR="00086AC3" w:rsidRPr="00A11F6C" w:rsidRDefault="00086AC3" w:rsidP="00086AC3">
      <w:pPr>
        <w:numPr>
          <w:ilvl w:val="0"/>
          <w:numId w:val="2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памятки «Соблюдение правил поведения человека в природе и мер по борьбе с различными видами и формами загрязнения окружающей среды».</w:t>
      </w:r>
    </w:p>
    <w:p w:rsidR="00086AC3" w:rsidRPr="00A11F6C" w:rsidRDefault="00086AC3" w:rsidP="00086AC3">
      <w:pPr>
        <w:numPr>
          <w:ilvl w:val="0"/>
          <w:numId w:val="2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Моя минералогическая коллекция.</w:t>
      </w:r>
    </w:p>
    <w:p w:rsidR="00086AC3" w:rsidRPr="00A11F6C" w:rsidRDefault="00086AC3" w:rsidP="00086AC3">
      <w:pPr>
        <w:numPr>
          <w:ilvl w:val="0"/>
          <w:numId w:val="2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Живи, родник.</w:t>
      </w:r>
    </w:p>
    <w:p w:rsidR="00086AC3" w:rsidRPr="00A11F6C" w:rsidRDefault="00086AC3" w:rsidP="00086AC3">
      <w:pPr>
        <w:numPr>
          <w:ilvl w:val="0"/>
          <w:numId w:val="2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Роль малых рек в жизни жителей.</w:t>
      </w:r>
    </w:p>
    <w:p w:rsidR="00086AC3" w:rsidRPr="00A11F6C" w:rsidRDefault="00086AC3" w:rsidP="00086AC3">
      <w:pPr>
        <w:numPr>
          <w:ilvl w:val="0"/>
          <w:numId w:val="2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Редкие природные явления (по материалам наблюдений).</w:t>
      </w:r>
    </w:p>
    <w:p w:rsidR="00086AC3" w:rsidRPr="00A11F6C" w:rsidRDefault="00086AC3" w:rsidP="00086AC3">
      <w:pPr>
        <w:numPr>
          <w:ilvl w:val="0"/>
          <w:numId w:val="2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Местные признаки предсказания погоды.</w:t>
      </w:r>
    </w:p>
    <w:p w:rsidR="00086AC3" w:rsidRPr="00A11F6C" w:rsidRDefault="00086AC3" w:rsidP="00086AC3">
      <w:pPr>
        <w:numPr>
          <w:ilvl w:val="0"/>
          <w:numId w:val="2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Матушка природа для лечения народа.</w:t>
      </w:r>
    </w:p>
    <w:p w:rsidR="00086AC3" w:rsidRPr="00A11F6C" w:rsidRDefault="00086AC3" w:rsidP="00086AC3">
      <w:pPr>
        <w:numPr>
          <w:ilvl w:val="0"/>
          <w:numId w:val="2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Зелёная аптека.</w:t>
      </w:r>
    </w:p>
    <w:p w:rsidR="00086AC3" w:rsidRPr="00A11F6C" w:rsidRDefault="00086AC3" w:rsidP="00086AC3">
      <w:pPr>
        <w:numPr>
          <w:ilvl w:val="0"/>
          <w:numId w:val="2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Достопримечательности города.</w:t>
      </w:r>
    </w:p>
    <w:p w:rsidR="00086AC3" w:rsidRPr="00A11F6C" w:rsidRDefault="00086AC3" w:rsidP="00086AC3">
      <w:pPr>
        <w:numPr>
          <w:ilvl w:val="0"/>
          <w:numId w:val="2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Определение качества воды в своём населённом пункте.</w:t>
      </w:r>
    </w:p>
    <w:p w:rsidR="00086AC3" w:rsidRPr="00A11F6C" w:rsidRDefault="00086AC3" w:rsidP="00086AC3">
      <w:pPr>
        <w:numPr>
          <w:ilvl w:val="0"/>
          <w:numId w:val="2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Оценка загрязнения воздуха в своём населённом пункте.</w:t>
      </w:r>
    </w:p>
    <w:p w:rsidR="00A11F6C" w:rsidRPr="00A11F6C" w:rsidRDefault="00A11F6C" w:rsidP="00A11F6C">
      <w:pPr>
        <w:shd w:val="clear" w:color="auto" w:fill="FFFFFF"/>
        <w:spacing w:after="0" w:line="437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F6C" w:rsidRPr="00A11F6C" w:rsidRDefault="00A11F6C" w:rsidP="00A11F6C">
      <w:pPr>
        <w:shd w:val="clear" w:color="auto" w:fill="FFFFFF"/>
        <w:spacing w:after="0" w:line="437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F6C" w:rsidRPr="00A11F6C" w:rsidRDefault="00A11F6C" w:rsidP="00A11F6C">
      <w:pPr>
        <w:shd w:val="clear" w:color="auto" w:fill="FFFFFF"/>
        <w:spacing w:after="0" w:line="437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AC3" w:rsidRPr="00A11F6C" w:rsidRDefault="00086AC3" w:rsidP="00086AC3">
      <w:p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AC3" w:rsidRPr="00A11F6C" w:rsidRDefault="00086AC3" w:rsidP="00086AC3">
      <w:pPr>
        <w:pStyle w:val="a5"/>
        <w:numPr>
          <w:ilvl w:val="0"/>
          <w:numId w:val="1"/>
        </w:numPr>
        <w:shd w:val="clear" w:color="auto" w:fill="FFFFFF"/>
        <w:spacing w:after="0" w:line="437" w:lineRule="atLeast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обучения.</w:t>
      </w:r>
    </w:p>
    <w:p w:rsidR="00086AC3" w:rsidRPr="00A11F6C" w:rsidRDefault="00086AC3" w:rsidP="00086AC3">
      <w:pPr>
        <w:pStyle w:val="a5"/>
        <w:shd w:val="clear" w:color="auto" w:fill="FFFFFF"/>
        <w:spacing w:after="0" w:line="437" w:lineRule="atLeast"/>
        <w:ind w:right="-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Для учителя:</w:t>
      </w:r>
    </w:p>
    <w:p w:rsidR="005D184F" w:rsidRPr="00A11F6C" w:rsidRDefault="005D184F" w:rsidP="005D184F">
      <w:pPr>
        <w:pStyle w:val="a5"/>
        <w:shd w:val="clear" w:color="auto" w:fill="FFFFFF"/>
        <w:spacing w:after="0" w:line="437" w:lineRule="atLeast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86AC3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опыта краеведческой работы со </w:t>
      </w:r>
      <w:r w:rsidR="00086AC3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школьниками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184F" w:rsidRPr="00A11F6C" w:rsidRDefault="005D184F" w:rsidP="005D184F">
      <w:pPr>
        <w:pStyle w:val="a5"/>
        <w:shd w:val="clear" w:color="auto" w:fill="FFFFFF"/>
        <w:spacing w:after="0" w:line="437" w:lineRule="atLeast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86AC3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новых технологий преподавания на материале географического краеведения.</w:t>
      </w:r>
    </w:p>
    <w:p w:rsidR="00935F86" w:rsidRPr="00A11F6C" w:rsidRDefault="005D184F" w:rsidP="005D184F">
      <w:pPr>
        <w:pStyle w:val="a5"/>
        <w:shd w:val="clear" w:color="auto" w:fill="FFFFFF"/>
        <w:spacing w:after="0" w:line="437" w:lineRule="atLeast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86AC3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краеведческого материала в кабинете географии и пополнение экспозиций школьного музея.</w:t>
      </w:r>
    </w:p>
    <w:p w:rsidR="00086AC3" w:rsidRPr="00A11F6C" w:rsidRDefault="00086AC3" w:rsidP="00935F86">
      <w:pPr>
        <w:pStyle w:val="a5"/>
        <w:shd w:val="clear" w:color="auto" w:fill="FFFFFF"/>
        <w:spacing w:after="0" w:line="437" w:lineRule="atLeast"/>
        <w:ind w:left="708" w:right="-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Для учащихся:</w:t>
      </w:r>
    </w:p>
    <w:p w:rsidR="00935F86" w:rsidRPr="00A11F6C" w:rsidRDefault="00935F86" w:rsidP="005D184F">
      <w:pPr>
        <w:shd w:val="clear" w:color="auto" w:fill="FFFFFF"/>
        <w:spacing w:after="0" w:line="437" w:lineRule="atLeast"/>
        <w:ind w:left="708" w:right="-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11F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результатами изучения </w:t>
      </w:r>
      <w:r w:rsidR="005D184F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курса «Географическое краеведение» является формирование ун</w:t>
      </w:r>
      <w:r w:rsidR="008C02D8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иверсальных учебных действий (УУ</w:t>
      </w:r>
      <w:r w:rsidR="005D184F"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Д):</w:t>
      </w:r>
    </w:p>
    <w:p w:rsidR="005D184F" w:rsidRPr="00A11F6C" w:rsidRDefault="008C02D8" w:rsidP="005D184F">
      <w:pPr>
        <w:pStyle w:val="a5"/>
        <w:numPr>
          <w:ilvl w:val="0"/>
          <w:numId w:val="10"/>
        </w:numPr>
        <w:shd w:val="clear" w:color="auto" w:fill="FFFFFF"/>
        <w:spacing w:after="0" w:line="437" w:lineRule="atLeast"/>
        <w:ind w:right="-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Познавательные УУ</w:t>
      </w:r>
      <w:r w:rsidR="005D184F" w:rsidRPr="00A11F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Д:</w:t>
      </w:r>
    </w:p>
    <w:p w:rsidR="005D184F" w:rsidRPr="00A11F6C" w:rsidRDefault="005D184F" w:rsidP="005D184F">
      <w:pPr>
        <w:numPr>
          <w:ilvl w:val="0"/>
          <w:numId w:val="5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простые и сложные вопросы учителя, самим задавать вопросы, находить нужную информацию.</w:t>
      </w:r>
    </w:p>
    <w:p w:rsidR="005D184F" w:rsidRPr="00A11F6C" w:rsidRDefault="005D184F" w:rsidP="005D184F">
      <w:pPr>
        <w:numPr>
          <w:ilvl w:val="0"/>
          <w:numId w:val="5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необходимую информацию в тексте.</w:t>
      </w:r>
    </w:p>
    <w:p w:rsidR="005D184F" w:rsidRPr="00A11F6C" w:rsidRDefault="005D184F" w:rsidP="005D184F">
      <w:pPr>
        <w:numPr>
          <w:ilvl w:val="0"/>
          <w:numId w:val="5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информацию, представленную в различных формах: текст, таблица, схема, экспонат, модель, иллюстрация, слайд и др.</w:t>
      </w:r>
      <w:proofErr w:type="gramEnd"/>
    </w:p>
    <w:p w:rsidR="005D184F" w:rsidRPr="00A11F6C" w:rsidRDefault="005D184F" w:rsidP="005D184F">
      <w:pPr>
        <w:numPr>
          <w:ilvl w:val="0"/>
          <w:numId w:val="5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и делать самостоятельные простые выводы.</w:t>
      </w:r>
    </w:p>
    <w:p w:rsidR="005D184F" w:rsidRPr="00A11F6C" w:rsidRDefault="005D184F" w:rsidP="005D184F">
      <w:pPr>
        <w:numPr>
          <w:ilvl w:val="0"/>
          <w:numId w:val="5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связи.</w:t>
      </w:r>
    </w:p>
    <w:p w:rsidR="005D184F" w:rsidRPr="00A11F6C" w:rsidRDefault="005D184F" w:rsidP="005D184F">
      <w:pPr>
        <w:numPr>
          <w:ilvl w:val="0"/>
          <w:numId w:val="5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тексте: определять умения, которые будут сформированы на основе изучения данного текста; определять круг своего незнания; планировать свою работу по изучению незнакомого материала.</w:t>
      </w:r>
    </w:p>
    <w:p w:rsidR="005D184F" w:rsidRPr="00A11F6C" w:rsidRDefault="005D184F" w:rsidP="005D184F">
      <w:pPr>
        <w:numPr>
          <w:ilvl w:val="0"/>
          <w:numId w:val="5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предполагать, какая дополнительная информация будет нужна для выполнения задания; отбирать необходимые источники информации среди </w:t>
      </w:r>
      <w:proofErr w:type="gramStart"/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предложенных</w:t>
      </w:r>
      <w:proofErr w:type="gramEnd"/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учителем.</w:t>
      </w:r>
    </w:p>
    <w:p w:rsidR="005D184F" w:rsidRPr="00A11F6C" w:rsidRDefault="005D184F" w:rsidP="005D184F">
      <w:pPr>
        <w:numPr>
          <w:ilvl w:val="0"/>
          <w:numId w:val="5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виде моделей, сообщений, таблицы, схемы, в том числе с помощью ИКТ.</w:t>
      </w:r>
    </w:p>
    <w:p w:rsidR="005D184F" w:rsidRPr="00A11F6C" w:rsidRDefault="005D184F" w:rsidP="005D184F">
      <w:pPr>
        <w:numPr>
          <w:ilvl w:val="0"/>
          <w:numId w:val="5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Анализировать, сравнивать, группировать различные объекты, явления, факты.</w:t>
      </w:r>
    </w:p>
    <w:p w:rsidR="005D184F" w:rsidRPr="00A11F6C" w:rsidRDefault="005D184F" w:rsidP="005D184F">
      <w:pPr>
        <w:numPr>
          <w:ilvl w:val="0"/>
          <w:numId w:val="5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передавать содержание в сжатом, выборочном или развернутом виде.</w:t>
      </w:r>
    </w:p>
    <w:p w:rsidR="005D184F" w:rsidRPr="00A11F6C" w:rsidRDefault="005D184F" w:rsidP="005D184F">
      <w:pPr>
        <w:pStyle w:val="a5"/>
        <w:numPr>
          <w:ilvl w:val="0"/>
          <w:numId w:val="10"/>
        </w:numPr>
        <w:shd w:val="clear" w:color="auto" w:fill="FFFFFF"/>
        <w:spacing w:after="0" w:line="328" w:lineRule="atLeast"/>
        <w:ind w:right="-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Регулятивные УУД:</w:t>
      </w:r>
    </w:p>
    <w:p w:rsidR="005D184F" w:rsidRPr="00A11F6C" w:rsidRDefault="005D184F" w:rsidP="005D184F">
      <w:pPr>
        <w:numPr>
          <w:ilvl w:val="0"/>
          <w:numId w:val="6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организовывать свое рабочее место.</w:t>
      </w:r>
    </w:p>
    <w:p w:rsidR="005D184F" w:rsidRPr="00A11F6C" w:rsidRDefault="005D184F" w:rsidP="005D184F">
      <w:pPr>
        <w:numPr>
          <w:ilvl w:val="0"/>
          <w:numId w:val="6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цель внеурочной деятельности с помощью учителя и самостоятельно.</w:t>
      </w:r>
    </w:p>
    <w:p w:rsidR="005D184F" w:rsidRPr="00A11F6C" w:rsidRDefault="005D184F" w:rsidP="005D184F">
      <w:pPr>
        <w:numPr>
          <w:ilvl w:val="0"/>
          <w:numId w:val="6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план выполнения заданий внеурочной деятельности, жизненных ситуациях под руководством учителя.</w:t>
      </w:r>
    </w:p>
    <w:p w:rsidR="005D184F" w:rsidRPr="00A11F6C" w:rsidRDefault="005D184F" w:rsidP="005D184F">
      <w:pPr>
        <w:numPr>
          <w:ilvl w:val="0"/>
          <w:numId w:val="6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выполненное задание с образцом, предложенным учителем.</w:t>
      </w:r>
    </w:p>
    <w:p w:rsidR="005D184F" w:rsidRPr="00A11F6C" w:rsidRDefault="005D184F" w:rsidP="005D184F">
      <w:pPr>
        <w:numPr>
          <w:ilvl w:val="0"/>
          <w:numId w:val="6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Корректировать выполнение задания в дальнейшем.</w:t>
      </w:r>
    </w:p>
    <w:p w:rsidR="005D184F" w:rsidRPr="00A11F6C" w:rsidRDefault="005D184F" w:rsidP="005D184F">
      <w:pPr>
        <w:numPr>
          <w:ilvl w:val="0"/>
          <w:numId w:val="6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своего задания по следующим параметрам, заранее представленным.</w:t>
      </w:r>
    </w:p>
    <w:p w:rsidR="005D184F" w:rsidRPr="00A11F6C" w:rsidRDefault="005D184F" w:rsidP="005D184F">
      <w:pPr>
        <w:numPr>
          <w:ilvl w:val="0"/>
          <w:numId w:val="6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импульсивности, непроизвольности.</w:t>
      </w:r>
    </w:p>
    <w:p w:rsidR="005D184F" w:rsidRPr="00A11F6C" w:rsidRDefault="005D184F" w:rsidP="005D184F">
      <w:pPr>
        <w:pStyle w:val="a5"/>
        <w:numPr>
          <w:ilvl w:val="0"/>
          <w:numId w:val="10"/>
        </w:numPr>
        <w:shd w:val="clear" w:color="auto" w:fill="FFFFFF"/>
        <w:spacing w:after="0" w:line="328" w:lineRule="atLeast"/>
        <w:ind w:right="-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5D184F" w:rsidRPr="00A11F6C" w:rsidRDefault="005D184F" w:rsidP="005D184F">
      <w:pPr>
        <w:numPr>
          <w:ilvl w:val="0"/>
          <w:numId w:val="7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открыть выражать и отстаивать свою позицию.</w:t>
      </w:r>
    </w:p>
    <w:p w:rsidR="005D184F" w:rsidRPr="00A11F6C" w:rsidRDefault="005D184F" w:rsidP="005D184F">
      <w:pPr>
        <w:numPr>
          <w:ilvl w:val="0"/>
          <w:numId w:val="7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диалоге; слушать и понимать других, высказывать свою точку зрения на события, поступки.</w:t>
      </w:r>
    </w:p>
    <w:p w:rsidR="005D184F" w:rsidRPr="00A11F6C" w:rsidRDefault="005D184F" w:rsidP="005D184F">
      <w:pPr>
        <w:numPr>
          <w:ilvl w:val="0"/>
          <w:numId w:val="7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различные роли в группе, сотрудничать в совместном решении проблемы (задачи).</w:t>
      </w:r>
    </w:p>
    <w:p w:rsidR="005D184F" w:rsidRPr="00A11F6C" w:rsidRDefault="005D184F" w:rsidP="005D184F">
      <w:pPr>
        <w:numPr>
          <w:ilvl w:val="0"/>
          <w:numId w:val="7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разных мнений и умение обосновать собственное.</w:t>
      </w:r>
    </w:p>
    <w:p w:rsidR="005D184F" w:rsidRPr="00A11F6C" w:rsidRDefault="005D184F" w:rsidP="005D184F">
      <w:pPr>
        <w:numPr>
          <w:ilvl w:val="0"/>
          <w:numId w:val="7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аргументировать свое предложение, убеждать и уступать.</w:t>
      </w:r>
    </w:p>
    <w:p w:rsidR="005D184F" w:rsidRPr="00A11F6C" w:rsidRDefault="005D184F" w:rsidP="005D184F">
      <w:pPr>
        <w:numPr>
          <w:ilvl w:val="0"/>
          <w:numId w:val="7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сохранять доброжелательное отношение друг к другу в ситуации конфликта интересов.</w:t>
      </w:r>
    </w:p>
    <w:p w:rsidR="005D184F" w:rsidRPr="00A11F6C" w:rsidRDefault="005D184F" w:rsidP="005D184F">
      <w:pPr>
        <w:numPr>
          <w:ilvl w:val="0"/>
          <w:numId w:val="7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работе группы, распределять роли, договариваться друг с другом, находить общее решение с членами коллектива.</w:t>
      </w:r>
    </w:p>
    <w:p w:rsidR="005D184F" w:rsidRPr="00A11F6C" w:rsidRDefault="005D184F" w:rsidP="005D184F">
      <w:pPr>
        <w:numPr>
          <w:ilvl w:val="0"/>
          <w:numId w:val="7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последствия коллективных решений.</w:t>
      </w:r>
    </w:p>
    <w:p w:rsidR="005D184F" w:rsidRPr="00A11F6C" w:rsidRDefault="005D184F" w:rsidP="005D184F">
      <w:pPr>
        <w:numPr>
          <w:ilvl w:val="0"/>
          <w:numId w:val="7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своих действий как достаточно полное отображение содержания и условий осуществляемых действий.</w:t>
      </w:r>
    </w:p>
    <w:p w:rsidR="005D184F" w:rsidRPr="00A11F6C" w:rsidRDefault="005D184F" w:rsidP="005D184F">
      <w:pPr>
        <w:numPr>
          <w:ilvl w:val="0"/>
          <w:numId w:val="7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 помощью вопросов получать необходимые ведения от партнера по деятельности.</w:t>
      </w:r>
    </w:p>
    <w:p w:rsidR="005D184F" w:rsidRPr="00A11F6C" w:rsidRDefault="005D184F" w:rsidP="005D184F">
      <w:pPr>
        <w:numPr>
          <w:ilvl w:val="0"/>
          <w:numId w:val="7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Взаимоконтроль и взаимопомощь по ходу выполнения задания.</w:t>
      </w:r>
    </w:p>
    <w:p w:rsidR="005D184F" w:rsidRPr="00A11F6C" w:rsidRDefault="005D184F" w:rsidP="005D184F">
      <w:pPr>
        <w:numPr>
          <w:ilvl w:val="0"/>
          <w:numId w:val="7"/>
        </w:numPr>
        <w:shd w:val="clear" w:color="auto" w:fill="FFFFFF"/>
        <w:spacing w:after="0" w:line="437" w:lineRule="atLeast"/>
        <w:ind w:left="902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вслух и про себя тексты, понимать прочитанное.</w:t>
      </w:r>
    </w:p>
    <w:p w:rsidR="00A11F6C" w:rsidRDefault="00A11F6C" w:rsidP="00637CC4">
      <w:pPr>
        <w:shd w:val="clear" w:color="auto" w:fill="FFFFFF"/>
        <w:spacing w:after="0" w:line="437" w:lineRule="atLeast"/>
        <w:ind w:right="-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11F6C" w:rsidRDefault="00A11F6C" w:rsidP="00637CC4">
      <w:pPr>
        <w:shd w:val="clear" w:color="auto" w:fill="FFFFFF"/>
        <w:spacing w:after="0" w:line="437" w:lineRule="atLeast"/>
        <w:ind w:right="-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37CC4" w:rsidRPr="00A11F6C" w:rsidRDefault="00637CC4" w:rsidP="00637CC4">
      <w:pPr>
        <w:shd w:val="clear" w:color="auto" w:fill="FFFFFF"/>
        <w:spacing w:after="0" w:line="437" w:lineRule="atLeast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Предметными</w:t>
      </w:r>
      <w:r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результатами изучения курса «Географическое краеведение» являются:</w:t>
      </w:r>
    </w:p>
    <w:p w:rsidR="00637CC4" w:rsidRPr="00A11F6C" w:rsidRDefault="00637CC4" w:rsidP="00637CC4">
      <w:pPr>
        <w:shd w:val="clear" w:color="auto" w:fill="FFFFFF"/>
        <w:spacing w:after="0" w:line="437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</w:t>
      </w:r>
      <w:r w:rsidR="0004270F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23C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краеведческими знаниями.</w:t>
      </w:r>
    </w:p>
    <w:p w:rsidR="00637CC4" w:rsidRPr="00A11F6C" w:rsidRDefault="00637CC4" w:rsidP="00637CC4">
      <w:pPr>
        <w:shd w:val="clear" w:color="auto" w:fill="FFFFFF"/>
        <w:spacing w:after="0" w:line="437" w:lineRule="atLeast"/>
        <w:ind w:left="708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4270F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23C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 применения краеведческих знаний и умений в различных жизненных ситуациях.</w:t>
      </w:r>
    </w:p>
    <w:p w:rsidR="00637CC4" w:rsidRPr="00A11F6C" w:rsidRDefault="00637CC4" w:rsidP="00637CC4">
      <w:pPr>
        <w:shd w:val="clear" w:color="auto" w:fill="FFFFFF"/>
        <w:spacing w:after="0" w:line="437" w:lineRule="atLeast"/>
        <w:ind w:left="708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E723C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ценности географических знаний</w:t>
      </w:r>
      <w:r w:rsidR="00AE723C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важнейшего компонента научной картины мира.</w:t>
      </w:r>
    </w:p>
    <w:p w:rsidR="0004270F" w:rsidRPr="00A11F6C" w:rsidRDefault="00AE723C" w:rsidP="00637CC4">
      <w:pPr>
        <w:shd w:val="clear" w:color="auto" w:fill="FFFFFF"/>
        <w:spacing w:after="0" w:line="437" w:lineRule="atLeast"/>
        <w:ind w:left="708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Сформировать устойчивые установки социально ответственного поведения </w:t>
      </w:r>
      <w:r w:rsidR="0004270F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географической среде как среде обитания всего живого, в том числе человека.</w:t>
      </w:r>
    </w:p>
    <w:p w:rsidR="0004270F" w:rsidRPr="00A11F6C" w:rsidRDefault="0004270F" w:rsidP="0004270F">
      <w:pPr>
        <w:pStyle w:val="a5"/>
        <w:shd w:val="clear" w:color="auto" w:fill="FFFFFF"/>
        <w:spacing w:after="0" w:line="437" w:lineRule="atLeast"/>
        <w:ind w:left="0" w:right="-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Личностными</w:t>
      </w:r>
      <w:r w:rsidRPr="00A1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результатами освоения курса «Географическое краеведение» являются:</w:t>
      </w:r>
    </w:p>
    <w:p w:rsidR="0004270F" w:rsidRPr="00A11F6C" w:rsidRDefault="0004270F" w:rsidP="0004270F">
      <w:pPr>
        <w:pStyle w:val="a5"/>
        <w:numPr>
          <w:ilvl w:val="1"/>
          <w:numId w:val="2"/>
        </w:numPr>
        <w:shd w:val="clear" w:color="auto" w:fill="FFFFFF"/>
        <w:spacing w:after="0" w:line="437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отношение к школе; чувство необходимости учения.</w:t>
      </w:r>
    </w:p>
    <w:p w:rsidR="0004270F" w:rsidRPr="00A11F6C" w:rsidRDefault="0004270F" w:rsidP="0004270F">
      <w:pPr>
        <w:pStyle w:val="a5"/>
        <w:numPr>
          <w:ilvl w:val="1"/>
          <w:numId w:val="2"/>
        </w:numPr>
        <w:shd w:val="clear" w:color="auto" w:fill="FFFFFF"/>
        <w:spacing w:after="0" w:line="437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себя ценной частью </w:t>
      </w:r>
      <w:r w:rsidR="00447410"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 разнообразного мира (природы и общества).</w:t>
      </w:r>
    </w:p>
    <w:p w:rsidR="00447410" w:rsidRPr="00A11F6C" w:rsidRDefault="00447410" w:rsidP="0004270F">
      <w:pPr>
        <w:pStyle w:val="a5"/>
        <w:numPr>
          <w:ilvl w:val="1"/>
          <w:numId w:val="2"/>
        </w:numPr>
        <w:shd w:val="clear" w:color="auto" w:fill="FFFFFF"/>
        <w:spacing w:after="0" w:line="437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Испытать чувство гордости за красоту родной природы, своей малой родины, страны.</w:t>
      </w:r>
    </w:p>
    <w:p w:rsidR="00447410" w:rsidRPr="00A11F6C" w:rsidRDefault="00447410" w:rsidP="0004270F">
      <w:pPr>
        <w:pStyle w:val="a5"/>
        <w:numPr>
          <w:ilvl w:val="1"/>
          <w:numId w:val="2"/>
        </w:numPr>
        <w:shd w:val="clear" w:color="auto" w:fill="FFFFFF"/>
        <w:spacing w:after="0" w:line="437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Осознать себя гражданином России. Объяснять свою связь с историей, культурой, судьбой своего народа и всей России.</w:t>
      </w:r>
    </w:p>
    <w:p w:rsidR="00447410" w:rsidRPr="00A11F6C" w:rsidRDefault="00447410" w:rsidP="0004270F">
      <w:pPr>
        <w:pStyle w:val="a5"/>
        <w:numPr>
          <w:ilvl w:val="1"/>
          <w:numId w:val="2"/>
        </w:numPr>
        <w:shd w:val="clear" w:color="auto" w:fill="FFFFFF"/>
        <w:spacing w:after="0" w:line="437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 свою позицию в многообразии общественных и мировоззренческих позиций, эстетических и культурных предпочтений.</w:t>
      </w:r>
    </w:p>
    <w:p w:rsidR="00447410" w:rsidRPr="00A11F6C" w:rsidRDefault="00447410" w:rsidP="0004270F">
      <w:pPr>
        <w:pStyle w:val="a5"/>
        <w:numPr>
          <w:ilvl w:val="1"/>
          <w:numId w:val="2"/>
        </w:numPr>
        <w:shd w:val="clear" w:color="auto" w:fill="FFFFFF"/>
        <w:spacing w:after="0" w:line="437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иное мнение, вырабатывать в противоречивых конфликтных ситуациях правила поведения.</w:t>
      </w:r>
    </w:p>
    <w:p w:rsidR="00447410" w:rsidRDefault="00447410" w:rsidP="00447410">
      <w:pPr>
        <w:shd w:val="clear" w:color="auto" w:fill="FFFFFF"/>
        <w:spacing w:after="0" w:line="437" w:lineRule="atLeast"/>
        <w:ind w:left="1068" w:right="-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11F6C" w:rsidRDefault="00A11F6C" w:rsidP="00447410">
      <w:pPr>
        <w:shd w:val="clear" w:color="auto" w:fill="FFFFFF"/>
        <w:spacing w:after="0" w:line="437" w:lineRule="atLeast"/>
        <w:ind w:left="1068" w:right="-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11F6C" w:rsidRDefault="00A11F6C" w:rsidP="00447410">
      <w:pPr>
        <w:shd w:val="clear" w:color="auto" w:fill="FFFFFF"/>
        <w:spacing w:after="0" w:line="437" w:lineRule="atLeast"/>
        <w:ind w:left="1068" w:right="-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11F6C" w:rsidRDefault="00A11F6C" w:rsidP="00447410">
      <w:pPr>
        <w:shd w:val="clear" w:color="auto" w:fill="FFFFFF"/>
        <w:spacing w:after="0" w:line="437" w:lineRule="atLeast"/>
        <w:ind w:left="1068" w:right="-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11F6C" w:rsidRDefault="00A11F6C" w:rsidP="00447410">
      <w:pPr>
        <w:shd w:val="clear" w:color="auto" w:fill="FFFFFF"/>
        <w:spacing w:after="0" w:line="437" w:lineRule="atLeast"/>
        <w:ind w:left="1068" w:right="-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11F6C" w:rsidRDefault="00A11F6C" w:rsidP="00447410">
      <w:pPr>
        <w:shd w:val="clear" w:color="auto" w:fill="FFFFFF"/>
        <w:spacing w:after="0" w:line="437" w:lineRule="atLeast"/>
        <w:ind w:left="1068" w:right="-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11F6C" w:rsidRDefault="00A11F6C" w:rsidP="00447410">
      <w:pPr>
        <w:shd w:val="clear" w:color="auto" w:fill="FFFFFF"/>
        <w:spacing w:after="0" w:line="437" w:lineRule="atLeast"/>
        <w:ind w:left="1068" w:right="-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11F6C" w:rsidRDefault="00A11F6C" w:rsidP="00447410">
      <w:pPr>
        <w:shd w:val="clear" w:color="auto" w:fill="FFFFFF"/>
        <w:spacing w:after="0" w:line="437" w:lineRule="atLeast"/>
        <w:ind w:left="1068" w:right="-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11F6C" w:rsidRPr="00A11F6C" w:rsidRDefault="00A11F6C" w:rsidP="00A11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A11F6C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</w:t>
      </w:r>
    </w:p>
    <w:tbl>
      <w:tblPr>
        <w:tblStyle w:val="a6"/>
        <w:tblW w:w="11057" w:type="dxa"/>
        <w:tblInd w:w="-1310" w:type="dxa"/>
        <w:tblLook w:val="04A0" w:firstRow="1" w:lastRow="0" w:firstColumn="1" w:lastColumn="0" w:noHBand="0" w:noVBand="1"/>
      </w:tblPr>
      <w:tblGrid>
        <w:gridCol w:w="709"/>
        <w:gridCol w:w="215"/>
        <w:gridCol w:w="3432"/>
        <w:gridCol w:w="548"/>
        <w:gridCol w:w="1617"/>
        <w:gridCol w:w="1134"/>
        <w:gridCol w:w="1560"/>
        <w:gridCol w:w="1842"/>
      </w:tblGrid>
      <w:tr w:rsidR="00A11F6C" w:rsidRPr="00A11F6C" w:rsidTr="006F21D0">
        <w:tc>
          <w:tcPr>
            <w:tcW w:w="924" w:type="dxa"/>
            <w:gridSpan w:val="2"/>
            <w:vMerge w:val="restart"/>
          </w:tcPr>
          <w:p w:rsidR="00A11F6C" w:rsidRPr="00A11F6C" w:rsidRDefault="00A11F6C" w:rsidP="00CF7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32" w:type="dxa"/>
            <w:vMerge w:val="restart"/>
          </w:tcPr>
          <w:p w:rsidR="00A11F6C" w:rsidRPr="00A11F6C" w:rsidRDefault="00A11F6C" w:rsidP="00CF7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65" w:type="dxa"/>
            <w:gridSpan w:val="2"/>
            <w:vMerge w:val="restart"/>
          </w:tcPr>
          <w:p w:rsidR="00A11F6C" w:rsidRPr="00A11F6C" w:rsidRDefault="00A11F6C" w:rsidP="00CF7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94" w:type="dxa"/>
            <w:gridSpan w:val="2"/>
          </w:tcPr>
          <w:p w:rsidR="00A11F6C" w:rsidRPr="00A11F6C" w:rsidRDefault="006F21D0" w:rsidP="00CF7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</w:p>
        </w:tc>
        <w:tc>
          <w:tcPr>
            <w:tcW w:w="1842" w:type="dxa"/>
            <w:vMerge w:val="restart"/>
          </w:tcPr>
          <w:p w:rsidR="00A11F6C" w:rsidRPr="00A11F6C" w:rsidRDefault="006F21D0" w:rsidP="006F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прмечание</w:t>
            </w:r>
            <w:proofErr w:type="spellEnd"/>
          </w:p>
        </w:tc>
      </w:tr>
      <w:tr w:rsidR="00A11F6C" w:rsidRPr="00A11F6C" w:rsidTr="006F21D0">
        <w:tc>
          <w:tcPr>
            <w:tcW w:w="924" w:type="dxa"/>
            <w:gridSpan w:val="2"/>
            <w:vMerge/>
          </w:tcPr>
          <w:p w:rsidR="00A11F6C" w:rsidRPr="00A11F6C" w:rsidRDefault="00A11F6C" w:rsidP="00CF7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vMerge/>
          </w:tcPr>
          <w:p w:rsidR="00A11F6C" w:rsidRPr="00A11F6C" w:rsidRDefault="00A11F6C" w:rsidP="00CF7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vMerge/>
          </w:tcPr>
          <w:p w:rsidR="00A11F6C" w:rsidRPr="00A11F6C" w:rsidRDefault="00A11F6C" w:rsidP="00CF7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1F6C" w:rsidRPr="00A11F6C" w:rsidRDefault="006F21D0" w:rsidP="006F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60" w:type="dxa"/>
          </w:tcPr>
          <w:p w:rsidR="00A11F6C" w:rsidRPr="00A11F6C" w:rsidRDefault="006F21D0" w:rsidP="006F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42" w:type="dxa"/>
            <w:vMerge/>
          </w:tcPr>
          <w:p w:rsidR="00A11F6C" w:rsidRPr="00A11F6C" w:rsidRDefault="00A11F6C" w:rsidP="00CF7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CF7C1C">
        <w:tc>
          <w:tcPr>
            <w:tcW w:w="11057" w:type="dxa"/>
            <w:gridSpan w:val="8"/>
          </w:tcPr>
          <w:p w:rsidR="00A11F6C" w:rsidRPr="00A11F6C" w:rsidRDefault="00A11F6C" w:rsidP="00CF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5 класс (34 часа, 1 час в неделю)</w:t>
            </w:r>
          </w:p>
        </w:tc>
      </w:tr>
      <w:tr w:rsidR="00A11F6C" w:rsidRPr="00A11F6C" w:rsidTr="006F21D0">
        <w:tc>
          <w:tcPr>
            <w:tcW w:w="924" w:type="dxa"/>
            <w:gridSpan w:val="2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0" w:type="dxa"/>
            <w:gridSpan w:val="2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Введение в краеведение, что изучает краеведение</w:t>
            </w:r>
            <w:r w:rsidR="00E26B11">
              <w:rPr>
                <w:rFonts w:ascii="Times New Roman" w:hAnsi="Times New Roman" w:cs="Times New Roman"/>
                <w:sz w:val="28"/>
                <w:szCs w:val="28"/>
              </w:rPr>
              <w:t>. Входной контроль</w:t>
            </w:r>
          </w:p>
        </w:tc>
        <w:tc>
          <w:tcPr>
            <w:tcW w:w="1617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CF7C1C">
        <w:tc>
          <w:tcPr>
            <w:tcW w:w="11057" w:type="dxa"/>
            <w:gridSpan w:val="8"/>
          </w:tcPr>
          <w:p w:rsidR="00A11F6C" w:rsidRPr="00A11F6C" w:rsidRDefault="00A11F6C" w:rsidP="00CF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Тема 1. С чего начинается Родина? (9 час.)</w:t>
            </w:r>
          </w:p>
        </w:tc>
      </w:tr>
      <w:tr w:rsidR="00A11F6C" w:rsidRPr="00A11F6C" w:rsidTr="006F21D0">
        <w:tc>
          <w:tcPr>
            <w:tcW w:w="924" w:type="dxa"/>
            <w:gridSpan w:val="2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0" w:type="dxa"/>
            <w:gridSpan w:val="2"/>
          </w:tcPr>
          <w:p w:rsidR="00A11F6C" w:rsidRPr="00A11F6C" w:rsidRDefault="00A11F6C" w:rsidP="00A1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С чего начинается Родина? </w:t>
            </w:r>
          </w:p>
        </w:tc>
        <w:tc>
          <w:tcPr>
            <w:tcW w:w="1617" w:type="dxa"/>
          </w:tcPr>
          <w:p w:rsidR="00A11F6C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924" w:type="dxa"/>
            <w:gridSpan w:val="2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0" w:type="dxa"/>
            <w:gridSpan w:val="2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Основание города Оренбург, появление Оренбургской  области.</w:t>
            </w:r>
          </w:p>
        </w:tc>
        <w:tc>
          <w:tcPr>
            <w:tcW w:w="1617" w:type="dxa"/>
          </w:tcPr>
          <w:p w:rsidR="00A11F6C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924" w:type="dxa"/>
            <w:gridSpan w:val="2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0" w:type="dxa"/>
            <w:gridSpan w:val="2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Топонимика. Улицы и площади города Оренбург.</w:t>
            </w:r>
          </w:p>
        </w:tc>
        <w:tc>
          <w:tcPr>
            <w:tcW w:w="1617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924" w:type="dxa"/>
            <w:gridSpan w:val="2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0" w:type="dxa"/>
            <w:gridSpan w:val="2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Геральдика и символика городов области и Оренбурга.</w:t>
            </w:r>
          </w:p>
        </w:tc>
        <w:tc>
          <w:tcPr>
            <w:tcW w:w="1617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924" w:type="dxa"/>
            <w:gridSpan w:val="2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0" w:type="dxa"/>
            <w:gridSpan w:val="2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Свой населенный пункт, его возникновение, развитие, достопримечательности</w:t>
            </w:r>
          </w:p>
        </w:tc>
        <w:tc>
          <w:tcPr>
            <w:tcW w:w="1617" w:type="dxa"/>
          </w:tcPr>
          <w:p w:rsidR="00A11F6C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924" w:type="dxa"/>
            <w:gridSpan w:val="2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0" w:type="dxa"/>
            <w:gridSpan w:val="2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Свой населенный пункт, его возникновение, развитие, достопримечательности</w:t>
            </w:r>
          </w:p>
        </w:tc>
        <w:tc>
          <w:tcPr>
            <w:tcW w:w="1617" w:type="dxa"/>
          </w:tcPr>
          <w:p w:rsidR="00A11F6C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924" w:type="dxa"/>
            <w:gridSpan w:val="2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0" w:type="dxa"/>
            <w:gridSpan w:val="2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Профессии, связанные с краеведением. История исследования Оренбургской  области.</w:t>
            </w:r>
          </w:p>
        </w:tc>
        <w:tc>
          <w:tcPr>
            <w:tcW w:w="1617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924" w:type="dxa"/>
            <w:gridSpan w:val="2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0" w:type="dxa"/>
            <w:gridSpan w:val="2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Методы научного познания.</w:t>
            </w:r>
          </w:p>
        </w:tc>
        <w:tc>
          <w:tcPr>
            <w:tcW w:w="1617" w:type="dxa"/>
          </w:tcPr>
          <w:p w:rsidR="00A11F6C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924" w:type="dxa"/>
            <w:gridSpan w:val="2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0" w:type="dxa"/>
            <w:gridSpan w:val="2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Методы научного познания.</w:t>
            </w:r>
          </w:p>
        </w:tc>
        <w:tc>
          <w:tcPr>
            <w:tcW w:w="1617" w:type="dxa"/>
          </w:tcPr>
          <w:p w:rsidR="00A11F6C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CF7C1C">
        <w:tc>
          <w:tcPr>
            <w:tcW w:w="11057" w:type="dxa"/>
            <w:gridSpan w:val="8"/>
          </w:tcPr>
          <w:p w:rsidR="00A11F6C" w:rsidRPr="00A11F6C" w:rsidRDefault="00A11F6C" w:rsidP="00CF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Тема 2. На какой земле мы живем?  (12 час.)</w:t>
            </w:r>
          </w:p>
        </w:tc>
      </w:tr>
      <w:tr w:rsidR="00A11F6C" w:rsidRPr="00A11F6C" w:rsidTr="006F21D0">
        <w:tc>
          <w:tcPr>
            <w:tcW w:w="709" w:type="dxa"/>
          </w:tcPr>
          <w:p w:rsidR="00A11F6C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95" w:type="dxa"/>
            <w:gridSpan w:val="3"/>
          </w:tcPr>
          <w:p w:rsidR="00A11F6C" w:rsidRPr="00A11F6C" w:rsidRDefault="00A11F6C" w:rsidP="0029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План и карта. </w:t>
            </w:r>
          </w:p>
        </w:tc>
        <w:tc>
          <w:tcPr>
            <w:tcW w:w="1617" w:type="dxa"/>
          </w:tcPr>
          <w:p w:rsidR="00A11F6C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10E" w:rsidRPr="00A11F6C" w:rsidTr="006F21D0">
        <w:tc>
          <w:tcPr>
            <w:tcW w:w="709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95" w:type="dxa"/>
            <w:gridSpan w:val="3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План и карта.</w:t>
            </w:r>
          </w:p>
        </w:tc>
        <w:tc>
          <w:tcPr>
            <w:tcW w:w="1617" w:type="dxa"/>
          </w:tcPr>
          <w:p w:rsidR="0029710E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10E" w:rsidRPr="00A11F6C" w:rsidTr="006F21D0">
        <w:tc>
          <w:tcPr>
            <w:tcW w:w="709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95" w:type="dxa"/>
            <w:gridSpan w:val="3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местности.</w:t>
            </w:r>
          </w:p>
        </w:tc>
        <w:tc>
          <w:tcPr>
            <w:tcW w:w="1617" w:type="dxa"/>
          </w:tcPr>
          <w:p w:rsidR="0029710E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10E" w:rsidRPr="00A11F6C" w:rsidTr="006F21D0">
        <w:tc>
          <w:tcPr>
            <w:tcW w:w="709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95" w:type="dxa"/>
            <w:gridSpan w:val="3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местности.</w:t>
            </w:r>
          </w:p>
        </w:tc>
        <w:tc>
          <w:tcPr>
            <w:tcW w:w="1617" w:type="dxa"/>
          </w:tcPr>
          <w:p w:rsidR="0029710E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709" w:type="dxa"/>
          </w:tcPr>
          <w:p w:rsidR="00A11F6C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95" w:type="dxa"/>
            <w:gridSpan w:val="3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История изучения нашего края.</w:t>
            </w:r>
          </w:p>
        </w:tc>
        <w:tc>
          <w:tcPr>
            <w:tcW w:w="1617" w:type="dxa"/>
          </w:tcPr>
          <w:p w:rsidR="00A11F6C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10E" w:rsidRPr="00A11F6C" w:rsidTr="006F21D0">
        <w:tc>
          <w:tcPr>
            <w:tcW w:w="709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95" w:type="dxa"/>
            <w:gridSpan w:val="3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История изучения нашего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1617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10E" w:rsidRPr="00A11F6C" w:rsidTr="006F21D0">
        <w:tc>
          <w:tcPr>
            <w:tcW w:w="709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95" w:type="dxa"/>
            <w:gridSpan w:val="3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История изучения нашего</w:t>
            </w:r>
          </w:p>
        </w:tc>
        <w:tc>
          <w:tcPr>
            <w:tcW w:w="1617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709" w:type="dxa"/>
          </w:tcPr>
          <w:p w:rsidR="00A11F6C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95" w:type="dxa"/>
            <w:gridSpan w:val="3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географического</w:t>
            </w: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Оренбургской области, сравнение с другими областями и странами.</w:t>
            </w:r>
          </w:p>
        </w:tc>
        <w:tc>
          <w:tcPr>
            <w:tcW w:w="1617" w:type="dxa"/>
          </w:tcPr>
          <w:p w:rsidR="00A11F6C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10E" w:rsidRPr="00A11F6C" w:rsidTr="006F21D0">
        <w:tc>
          <w:tcPr>
            <w:tcW w:w="709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95" w:type="dxa"/>
            <w:gridSpan w:val="3"/>
          </w:tcPr>
          <w:p w:rsidR="0029710E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географического</w:t>
            </w: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Оренбургской области, сравнение с другими </w:t>
            </w:r>
            <w:r w:rsidRPr="00A11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областями и странами.</w:t>
            </w:r>
          </w:p>
        </w:tc>
        <w:tc>
          <w:tcPr>
            <w:tcW w:w="1617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10E" w:rsidRPr="00A11F6C" w:rsidTr="006F21D0">
        <w:tc>
          <w:tcPr>
            <w:tcW w:w="709" w:type="dxa"/>
          </w:tcPr>
          <w:p w:rsidR="0029710E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195" w:type="dxa"/>
            <w:gridSpan w:val="3"/>
          </w:tcPr>
          <w:p w:rsidR="0029710E" w:rsidRDefault="0029710E">
            <w:r w:rsidRPr="00850BE4">
              <w:rPr>
                <w:rFonts w:ascii="Times New Roman" w:hAnsi="Times New Roman" w:cs="Times New Roman"/>
                <w:sz w:val="28"/>
                <w:szCs w:val="28"/>
              </w:rPr>
              <w:t>Свой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аселенный пункт на карте района</w:t>
            </w:r>
          </w:p>
        </w:tc>
        <w:tc>
          <w:tcPr>
            <w:tcW w:w="1617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10E" w:rsidRPr="00A11F6C" w:rsidTr="006F21D0">
        <w:tc>
          <w:tcPr>
            <w:tcW w:w="709" w:type="dxa"/>
          </w:tcPr>
          <w:p w:rsidR="0029710E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95" w:type="dxa"/>
            <w:gridSpan w:val="3"/>
          </w:tcPr>
          <w:p w:rsidR="0029710E" w:rsidRDefault="0029710E">
            <w:r w:rsidRPr="00850BE4">
              <w:rPr>
                <w:rFonts w:ascii="Times New Roman" w:hAnsi="Times New Roman" w:cs="Times New Roman"/>
                <w:sz w:val="28"/>
                <w:szCs w:val="28"/>
              </w:rPr>
              <w:t>Свой населенный пункт на карте области</w:t>
            </w:r>
          </w:p>
        </w:tc>
        <w:tc>
          <w:tcPr>
            <w:tcW w:w="1617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rPr>
          <w:trHeight w:val="705"/>
        </w:trPr>
        <w:tc>
          <w:tcPr>
            <w:tcW w:w="709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95" w:type="dxa"/>
            <w:gridSpan w:val="3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Свой населенный пункт на карте области</w:t>
            </w:r>
          </w:p>
        </w:tc>
        <w:tc>
          <w:tcPr>
            <w:tcW w:w="1617" w:type="dxa"/>
          </w:tcPr>
          <w:p w:rsidR="00A11F6C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CF7C1C">
        <w:tc>
          <w:tcPr>
            <w:tcW w:w="11057" w:type="dxa"/>
            <w:gridSpan w:val="8"/>
          </w:tcPr>
          <w:p w:rsidR="00A11F6C" w:rsidRPr="00A11F6C" w:rsidRDefault="00A11F6C" w:rsidP="00CF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Тема 3. Рельеф, строение земной коры и полезные ископаемые   (12 час.)</w:t>
            </w:r>
          </w:p>
        </w:tc>
      </w:tr>
      <w:tr w:rsidR="00A11F6C" w:rsidRPr="00A11F6C" w:rsidTr="006F21D0">
        <w:tc>
          <w:tcPr>
            <w:tcW w:w="709" w:type="dxa"/>
          </w:tcPr>
          <w:p w:rsidR="00A11F6C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95" w:type="dxa"/>
            <w:gridSpan w:val="3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Рельеф.  Формы поверхности территории</w:t>
            </w:r>
          </w:p>
        </w:tc>
        <w:tc>
          <w:tcPr>
            <w:tcW w:w="1617" w:type="dxa"/>
          </w:tcPr>
          <w:p w:rsidR="00A11F6C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10E" w:rsidRPr="00A11F6C" w:rsidTr="006F21D0">
        <w:tc>
          <w:tcPr>
            <w:tcW w:w="709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95" w:type="dxa"/>
            <w:gridSpan w:val="3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Рельеф.  Формы поверхности территории</w:t>
            </w:r>
          </w:p>
        </w:tc>
        <w:tc>
          <w:tcPr>
            <w:tcW w:w="1617" w:type="dxa"/>
          </w:tcPr>
          <w:p w:rsidR="0029710E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709" w:type="dxa"/>
          </w:tcPr>
          <w:p w:rsidR="00A11F6C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95" w:type="dxa"/>
            <w:gridSpan w:val="3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Строение территории. Горные породы.</w:t>
            </w:r>
          </w:p>
        </w:tc>
        <w:tc>
          <w:tcPr>
            <w:tcW w:w="1617" w:type="dxa"/>
          </w:tcPr>
          <w:p w:rsidR="00A11F6C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10E" w:rsidRPr="00A11F6C" w:rsidTr="006F21D0">
        <w:tc>
          <w:tcPr>
            <w:tcW w:w="709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95" w:type="dxa"/>
            <w:gridSpan w:val="3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Строение территории. Горные породы.</w:t>
            </w:r>
          </w:p>
        </w:tc>
        <w:tc>
          <w:tcPr>
            <w:tcW w:w="1617" w:type="dxa"/>
          </w:tcPr>
          <w:p w:rsidR="0029710E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709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95" w:type="dxa"/>
            <w:gridSpan w:val="3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Геологические памятники природы. Профессия геолога.</w:t>
            </w:r>
          </w:p>
        </w:tc>
        <w:tc>
          <w:tcPr>
            <w:tcW w:w="1617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709" w:type="dxa"/>
          </w:tcPr>
          <w:p w:rsidR="00A11F6C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95" w:type="dxa"/>
            <w:gridSpan w:val="3"/>
          </w:tcPr>
          <w:p w:rsidR="00A11F6C" w:rsidRPr="00A11F6C" w:rsidRDefault="00A11F6C" w:rsidP="00297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Минералы и горные породы области. </w:t>
            </w:r>
          </w:p>
        </w:tc>
        <w:tc>
          <w:tcPr>
            <w:tcW w:w="1617" w:type="dxa"/>
          </w:tcPr>
          <w:p w:rsidR="00A11F6C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10E" w:rsidRPr="00A11F6C" w:rsidTr="006F21D0">
        <w:tc>
          <w:tcPr>
            <w:tcW w:w="709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95" w:type="dxa"/>
            <w:gridSpan w:val="3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Минералы и горные породы области</w:t>
            </w:r>
          </w:p>
        </w:tc>
        <w:tc>
          <w:tcPr>
            <w:tcW w:w="1617" w:type="dxa"/>
          </w:tcPr>
          <w:p w:rsidR="0029710E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10E" w:rsidRPr="00A11F6C" w:rsidTr="006F21D0">
        <w:tc>
          <w:tcPr>
            <w:tcW w:w="709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95" w:type="dxa"/>
            <w:gridSpan w:val="3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Полезные ископаемые и их использование.</w:t>
            </w:r>
          </w:p>
        </w:tc>
        <w:tc>
          <w:tcPr>
            <w:tcW w:w="1617" w:type="dxa"/>
          </w:tcPr>
          <w:p w:rsidR="0029710E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709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95" w:type="dxa"/>
            <w:gridSpan w:val="3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Влияние человека на изменение рельефа.</w:t>
            </w:r>
          </w:p>
        </w:tc>
        <w:tc>
          <w:tcPr>
            <w:tcW w:w="1617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709" w:type="dxa"/>
          </w:tcPr>
          <w:p w:rsidR="00A11F6C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95" w:type="dxa"/>
            <w:gridSpan w:val="3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Изображение рельефа в произведениях писателей и на полотнах художников.</w:t>
            </w:r>
          </w:p>
        </w:tc>
        <w:tc>
          <w:tcPr>
            <w:tcW w:w="1617" w:type="dxa"/>
          </w:tcPr>
          <w:p w:rsidR="00A11F6C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10E" w:rsidRPr="00A11F6C" w:rsidTr="006F21D0">
        <w:tc>
          <w:tcPr>
            <w:tcW w:w="709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95" w:type="dxa"/>
            <w:gridSpan w:val="3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Изображение рельефа в произведениях писателей и на полотнах художников.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</w:tcPr>
          <w:p w:rsidR="0029710E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709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95" w:type="dxa"/>
            <w:gridSpan w:val="3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</w:t>
            </w:r>
            <w:r w:rsidR="006F21D0">
              <w:rPr>
                <w:rFonts w:ascii="Times New Roman" w:hAnsi="Times New Roman" w:cs="Times New Roman"/>
                <w:sz w:val="28"/>
                <w:szCs w:val="28"/>
              </w:rPr>
              <w:t xml:space="preserve"> в форме защиты проекта</w:t>
            </w:r>
          </w:p>
        </w:tc>
        <w:tc>
          <w:tcPr>
            <w:tcW w:w="1617" w:type="dxa"/>
          </w:tcPr>
          <w:p w:rsidR="00A11F6C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CF7C1C">
        <w:tc>
          <w:tcPr>
            <w:tcW w:w="11057" w:type="dxa"/>
            <w:gridSpan w:val="8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CF7C1C">
        <w:tc>
          <w:tcPr>
            <w:tcW w:w="11057" w:type="dxa"/>
            <w:gridSpan w:val="8"/>
          </w:tcPr>
          <w:p w:rsidR="00A11F6C" w:rsidRPr="00A11F6C" w:rsidRDefault="00A11F6C" w:rsidP="00CF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1F6C" w:rsidRPr="00A11F6C" w:rsidRDefault="00A11F6C" w:rsidP="00CF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6 класс (34 часа, 1 час в неделю)</w:t>
            </w:r>
          </w:p>
          <w:p w:rsidR="00A11F6C" w:rsidRPr="00A11F6C" w:rsidRDefault="00A11F6C" w:rsidP="00CF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924" w:type="dxa"/>
            <w:gridSpan w:val="2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0" w:type="dxa"/>
            <w:gridSpan w:val="2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  <w:r w:rsidR="00E26B11">
              <w:rPr>
                <w:rFonts w:ascii="Times New Roman" w:hAnsi="Times New Roman" w:cs="Times New Roman"/>
                <w:sz w:val="28"/>
                <w:szCs w:val="28"/>
              </w:rPr>
              <w:t>Входной контроль</w:t>
            </w:r>
            <w:bookmarkStart w:id="1" w:name="_GoBack"/>
            <w:bookmarkEnd w:id="1"/>
          </w:p>
        </w:tc>
        <w:tc>
          <w:tcPr>
            <w:tcW w:w="1617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CF7C1C">
        <w:tc>
          <w:tcPr>
            <w:tcW w:w="11057" w:type="dxa"/>
            <w:gridSpan w:val="8"/>
          </w:tcPr>
          <w:p w:rsidR="00A11F6C" w:rsidRPr="00A11F6C" w:rsidRDefault="00A11F6C" w:rsidP="00CF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Тема 1. Воды нашего края (9 час.)</w:t>
            </w:r>
          </w:p>
        </w:tc>
      </w:tr>
      <w:tr w:rsidR="00A11F6C" w:rsidRPr="00A11F6C" w:rsidTr="006F21D0">
        <w:tc>
          <w:tcPr>
            <w:tcW w:w="709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5" w:type="dxa"/>
            <w:gridSpan w:val="3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Воды суши нашего края. Внутренние воды и рельеф. Внутренние воды и климат.</w:t>
            </w:r>
          </w:p>
        </w:tc>
        <w:tc>
          <w:tcPr>
            <w:tcW w:w="1617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709" w:type="dxa"/>
          </w:tcPr>
          <w:p w:rsidR="00A11F6C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95" w:type="dxa"/>
            <w:gridSpan w:val="3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Реки  области</w:t>
            </w:r>
          </w:p>
        </w:tc>
        <w:tc>
          <w:tcPr>
            <w:tcW w:w="1617" w:type="dxa"/>
          </w:tcPr>
          <w:p w:rsidR="00A11F6C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10E" w:rsidRPr="00A11F6C" w:rsidTr="006F21D0">
        <w:tc>
          <w:tcPr>
            <w:tcW w:w="709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5" w:type="dxa"/>
            <w:gridSpan w:val="3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Реки  области</w:t>
            </w:r>
          </w:p>
        </w:tc>
        <w:tc>
          <w:tcPr>
            <w:tcW w:w="1617" w:type="dxa"/>
          </w:tcPr>
          <w:p w:rsidR="0029710E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709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5" w:type="dxa"/>
            <w:gridSpan w:val="3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Урал-река в художественных произведениях.</w:t>
            </w:r>
          </w:p>
        </w:tc>
        <w:tc>
          <w:tcPr>
            <w:tcW w:w="1617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709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5" w:type="dxa"/>
            <w:gridSpan w:val="3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Малые реки своего населенного пункта</w:t>
            </w:r>
          </w:p>
        </w:tc>
        <w:tc>
          <w:tcPr>
            <w:tcW w:w="1617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709" w:type="dxa"/>
          </w:tcPr>
          <w:p w:rsidR="00A11F6C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5" w:type="dxa"/>
            <w:gridSpan w:val="3"/>
          </w:tcPr>
          <w:p w:rsidR="00A11F6C" w:rsidRPr="00A11F6C" w:rsidRDefault="00A11F6C" w:rsidP="0029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Озера, болота области</w:t>
            </w:r>
            <w:proofErr w:type="gramStart"/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617" w:type="dxa"/>
          </w:tcPr>
          <w:p w:rsidR="00A11F6C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10E" w:rsidRPr="00A11F6C" w:rsidTr="006F21D0">
        <w:tc>
          <w:tcPr>
            <w:tcW w:w="709" w:type="dxa"/>
          </w:tcPr>
          <w:p w:rsidR="0029710E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95" w:type="dxa"/>
            <w:gridSpan w:val="3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Грунтовые воды. Минеральные воды</w:t>
            </w:r>
          </w:p>
        </w:tc>
        <w:tc>
          <w:tcPr>
            <w:tcW w:w="1617" w:type="dxa"/>
          </w:tcPr>
          <w:p w:rsidR="0029710E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709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95" w:type="dxa"/>
            <w:gridSpan w:val="3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Водные ресурсы, их значение, экологические проблемы. Профессия гидролога.</w:t>
            </w:r>
          </w:p>
        </w:tc>
        <w:tc>
          <w:tcPr>
            <w:tcW w:w="1617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CF7C1C">
        <w:tc>
          <w:tcPr>
            <w:tcW w:w="11057" w:type="dxa"/>
            <w:gridSpan w:val="8"/>
          </w:tcPr>
          <w:p w:rsidR="00A11F6C" w:rsidRPr="00A11F6C" w:rsidRDefault="00A11F6C" w:rsidP="00CF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Тема 2. Погода и климат Оренбургской области и своего населенного пункта (11 час.)</w:t>
            </w:r>
          </w:p>
        </w:tc>
      </w:tr>
      <w:tr w:rsidR="00A11F6C" w:rsidRPr="00A11F6C" w:rsidTr="006F21D0">
        <w:tc>
          <w:tcPr>
            <w:tcW w:w="924" w:type="dxa"/>
            <w:gridSpan w:val="2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0" w:type="dxa"/>
            <w:gridSpan w:val="2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Атмосфера – воздушная оболочка.  Метеорологические элементы.</w:t>
            </w:r>
          </w:p>
        </w:tc>
        <w:tc>
          <w:tcPr>
            <w:tcW w:w="1617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924" w:type="dxa"/>
            <w:gridSpan w:val="2"/>
          </w:tcPr>
          <w:p w:rsidR="00A11F6C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0" w:type="dxa"/>
            <w:gridSpan w:val="2"/>
          </w:tcPr>
          <w:p w:rsidR="00A11F6C" w:rsidRPr="00A11F6C" w:rsidRDefault="00A11F6C" w:rsidP="0029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Типичные погоды нашего края. </w:t>
            </w:r>
          </w:p>
        </w:tc>
        <w:tc>
          <w:tcPr>
            <w:tcW w:w="1617" w:type="dxa"/>
          </w:tcPr>
          <w:p w:rsidR="00A11F6C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10E" w:rsidRPr="00A11F6C" w:rsidTr="006F21D0">
        <w:tc>
          <w:tcPr>
            <w:tcW w:w="924" w:type="dxa"/>
            <w:gridSpan w:val="2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0" w:type="dxa"/>
            <w:gridSpan w:val="2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Наблюдения за погодой.</w:t>
            </w:r>
          </w:p>
        </w:tc>
        <w:tc>
          <w:tcPr>
            <w:tcW w:w="1617" w:type="dxa"/>
          </w:tcPr>
          <w:p w:rsidR="0029710E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924" w:type="dxa"/>
            <w:gridSpan w:val="2"/>
          </w:tcPr>
          <w:p w:rsidR="00A11F6C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0" w:type="dxa"/>
            <w:gridSpan w:val="2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Температура воздуха, измерение температуры воздуха.</w:t>
            </w:r>
          </w:p>
        </w:tc>
        <w:tc>
          <w:tcPr>
            <w:tcW w:w="1617" w:type="dxa"/>
          </w:tcPr>
          <w:p w:rsidR="00A11F6C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10E" w:rsidRPr="00A11F6C" w:rsidTr="006F21D0">
        <w:tc>
          <w:tcPr>
            <w:tcW w:w="924" w:type="dxa"/>
            <w:gridSpan w:val="2"/>
          </w:tcPr>
          <w:p w:rsidR="0029710E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0" w:type="dxa"/>
            <w:gridSpan w:val="2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Температура воздуха, измерение температуры воздуха.</w:t>
            </w:r>
          </w:p>
        </w:tc>
        <w:tc>
          <w:tcPr>
            <w:tcW w:w="1617" w:type="dxa"/>
          </w:tcPr>
          <w:p w:rsidR="0029710E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924" w:type="dxa"/>
            <w:gridSpan w:val="2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80" w:type="dxa"/>
            <w:gridSpan w:val="2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Ветры. Роза ветров.</w:t>
            </w:r>
          </w:p>
        </w:tc>
        <w:tc>
          <w:tcPr>
            <w:tcW w:w="1617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924" w:type="dxa"/>
            <w:gridSpan w:val="2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80" w:type="dxa"/>
            <w:gridSpan w:val="2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Осадки, виды осадков и их значение</w:t>
            </w:r>
          </w:p>
        </w:tc>
        <w:tc>
          <w:tcPr>
            <w:tcW w:w="1617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924" w:type="dxa"/>
            <w:gridSpan w:val="2"/>
          </w:tcPr>
          <w:p w:rsidR="00A11F6C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80" w:type="dxa"/>
            <w:gridSpan w:val="2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Климат области, своего населенного пункта</w:t>
            </w:r>
          </w:p>
        </w:tc>
        <w:tc>
          <w:tcPr>
            <w:tcW w:w="1617" w:type="dxa"/>
          </w:tcPr>
          <w:p w:rsidR="00A11F6C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10E" w:rsidRPr="00A11F6C" w:rsidTr="006F21D0">
        <w:tc>
          <w:tcPr>
            <w:tcW w:w="924" w:type="dxa"/>
            <w:gridSpan w:val="2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80" w:type="dxa"/>
            <w:gridSpan w:val="2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Климат области, своего населенного пункта</w:t>
            </w:r>
          </w:p>
        </w:tc>
        <w:tc>
          <w:tcPr>
            <w:tcW w:w="1617" w:type="dxa"/>
          </w:tcPr>
          <w:p w:rsidR="0029710E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924" w:type="dxa"/>
            <w:gridSpan w:val="2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80" w:type="dxa"/>
            <w:gridSpan w:val="2"/>
          </w:tcPr>
          <w:p w:rsidR="00A11F6C" w:rsidRPr="00A11F6C" w:rsidRDefault="00A11F6C" w:rsidP="0029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Влияние климата на здоровье и деятельность людей. </w:t>
            </w:r>
          </w:p>
        </w:tc>
        <w:tc>
          <w:tcPr>
            <w:tcW w:w="1617" w:type="dxa"/>
          </w:tcPr>
          <w:p w:rsidR="00A11F6C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10E" w:rsidRPr="00A11F6C" w:rsidTr="006F21D0">
        <w:tc>
          <w:tcPr>
            <w:tcW w:w="924" w:type="dxa"/>
            <w:gridSpan w:val="2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80" w:type="dxa"/>
            <w:gridSpan w:val="2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Профессия метеоролога.</w:t>
            </w:r>
          </w:p>
        </w:tc>
        <w:tc>
          <w:tcPr>
            <w:tcW w:w="1617" w:type="dxa"/>
          </w:tcPr>
          <w:p w:rsidR="0029710E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CF7C1C">
        <w:tc>
          <w:tcPr>
            <w:tcW w:w="11057" w:type="dxa"/>
            <w:gridSpan w:val="8"/>
          </w:tcPr>
          <w:p w:rsidR="00A11F6C" w:rsidRPr="00A11F6C" w:rsidRDefault="00A11F6C" w:rsidP="00CF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Тема 3. Растительный и животный мир Оренбургской области (2 час.)</w:t>
            </w:r>
          </w:p>
        </w:tc>
      </w:tr>
      <w:tr w:rsidR="00A11F6C" w:rsidRPr="00A11F6C" w:rsidTr="006F21D0">
        <w:tc>
          <w:tcPr>
            <w:tcW w:w="924" w:type="dxa"/>
            <w:gridSpan w:val="2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80" w:type="dxa"/>
            <w:gridSpan w:val="2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Растительный и животный мир Оренбургской области</w:t>
            </w:r>
          </w:p>
        </w:tc>
        <w:tc>
          <w:tcPr>
            <w:tcW w:w="1617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924" w:type="dxa"/>
            <w:gridSpan w:val="2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80" w:type="dxa"/>
            <w:gridSpan w:val="2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Биологические ресурсы и памятники природы. Красная книга Оренбургской области</w:t>
            </w:r>
          </w:p>
        </w:tc>
        <w:tc>
          <w:tcPr>
            <w:tcW w:w="1617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CF7C1C">
        <w:tc>
          <w:tcPr>
            <w:tcW w:w="11057" w:type="dxa"/>
            <w:gridSpan w:val="8"/>
          </w:tcPr>
          <w:p w:rsidR="00A11F6C" w:rsidRPr="00A11F6C" w:rsidRDefault="00A11F6C" w:rsidP="00CF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Тема 4. Природные комплексы родного края (2 час.)</w:t>
            </w:r>
          </w:p>
        </w:tc>
      </w:tr>
      <w:tr w:rsidR="00A11F6C" w:rsidRPr="00A11F6C" w:rsidTr="006F21D0">
        <w:tc>
          <w:tcPr>
            <w:tcW w:w="924" w:type="dxa"/>
            <w:gridSpan w:val="2"/>
          </w:tcPr>
          <w:p w:rsidR="00A11F6C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80" w:type="dxa"/>
            <w:gridSpan w:val="2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комплексы </w:t>
            </w:r>
            <w:r w:rsidRPr="00A11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родного края.</w:t>
            </w:r>
          </w:p>
        </w:tc>
        <w:tc>
          <w:tcPr>
            <w:tcW w:w="1617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10E" w:rsidRPr="00A11F6C" w:rsidTr="006F21D0">
        <w:tc>
          <w:tcPr>
            <w:tcW w:w="924" w:type="dxa"/>
            <w:gridSpan w:val="2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980" w:type="dxa"/>
            <w:gridSpan w:val="2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Природные комплексы родного края.</w:t>
            </w:r>
          </w:p>
        </w:tc>
        <w:tc>
          <w:tcPr>
            <w:tcW w:w="1617" w:type="dxa"/>
          </w:tcPr>
          <w:p w:rsidR="0029710E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CF7C1C">
        <w:tc>
          <w:tcPr>
            <w:tcW w:w="11057" w:type="dxa"/>
            <w:gridSpan w:val="8"/>
          </w:tcPr>
          <w:p w:rsidR="00A11F6C" w:rsidRPr="00A11F6C" w:rsidRDefault="00A11F6C" w:rsidP="00CF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b/>
                <w:sz w:val="28"/>
                <w:szCs w:val="28"/>
              </w:rPr>
              <w:t>Тема 5. Население и хозяйство Оренбургской области (10 час.)</w:t>
            </w:r>
          </w:p>
        </w:tc>
      </w:tr>
      <w:tr w:rsidR="00A11F6C" w:rsidRPr="00A11F6C" w:rsidTr="006F21D0">
        <w:tc>
          <w:tcPr>
            <w:tcW w:w="924" w:type="dxa"/>
            <w:gridSpan w:val="2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80" w:type="dxa"/>
            <w:gridSpan w:val="2"/>
          </w:tcPr>
          <w:p w:rsidR="00A11F6C" w:rsidRPr="00A11F6C" w:rsidRDefault="00A11F6C" w:rsidP="0029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Человек на Земле. </w:t>
            </w:r>
          </w:p>
        </w:tc>
        <w:tc>
          <w:tcPr>
            <w:tcW w:w="1617" w:type="dxa"/>
          </w:tcPr>
          <w:p w:rsidR="00A11F6C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10E" w:rsidRPr="00A11F6C" w:rsidTr="006F21D0">
        <w:tc>
          <w:tcPr>
            <w:tcW w:w="924" w:type="dxa"/>
            <w:gridSpan w:val="2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80" w:type="dxa"/>
            <w:gridSpan w:val="2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Заселение края</w:t>
            </w:r>
          </w:p>
        </w:tc>
        <w:tc>
          <w:tcPr>
            <w:tcW w:w="1617" w:type="dxa"/>
          </w:tcPr>
          <w:p w:rsidR="0029710E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924" w:type="dxa"/>
            <w:gridSpan w:val="2"/>
          </w:tcPr>
          <w:p w:rsidR="00A11F6C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80" w:type="dxa"/>
            <w:gridSpan w:val="2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Население обла</w:t>
            </w:r>
            <w:r w:rsidR="0029710E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617" w:type="dxa"/>
          </w:tcPr>
          <w:p w:rsidR="00A11F6C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10E" w:rsidRPr="00A11F6C" w:rsidTr="006F21D0">
        <w:tc>
          <w:tcPr>
            <w:tcW w:w="924" w:type="dxa"/>
            <w:gridSpan w:val="2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80" w:type="dxa"/>
            <w:gridSpan w:val="2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17" w:type="dxa"/>
          </w:tcPr>
          <w:p w:rsidR="0029710E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10E" w:rsidRPr="00A11F6C" w:rsidTr="006F21D0">
        <w:tc>
          <w:tcPr>
            <w:tcW w:w="924" w:type="dxa"/>
            <w:gridSpan w:val="2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80" w:type="dxa"/>
            <w:gridSpan w:val="2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</w:t>
            </w: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населенного пункта.</w:t>
            </w:r>
          </w:p>
        </w:tc>
        <w:tc>
          <w:tcPr>
            <w:tcW w:w="1617" w:type="dxa"/>
          </w:tcPr>
          <w:p w:rsidR="0029710E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924" w:type="dxa"/>
            <w:gridSpan w:val="2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80" w:type="dxa"/>
            <w:gridSpan w:val="2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Я и моя семья: история моей семьи. </w:t>
            </w:r>
          </w:p>
        </w:tc>
        <w:tc>
          <w:tcPr>
            <w:tcW w:w="1617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924" w:type="dxa"/>
            <w:gridSpan w:val="2"/>
          </w:tcPr>
          <w:p w:rsidR="00A11F6C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80" w:type="dxa"/>
            <w:gridSpan w:val="2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Хозяйство Оренбургской </w:t>
            </w:r>
            <w:r w:rsidR="0029710E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617" w:type="dxa"/>
          </w:tcPr>
          <w:p w:rsidR="00A11F6C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10E" w:rsidRPr="00A11F6C" w:rsidTr="006F21D0">
        <w:tc>
          <w:tcPr>
            <w:tcW w:w="924" w:type="dxa"/>
            <w:gridSpan w:val="2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80" w:type="dxa"/>
            <w:gridSpan w:val="2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Хозяйство района, населенного пункта.</w:t>
            </w:r>
          </w:p>
        </w:tc>
        <w:tc>
          <w:tcPr>
            <w:tcW w:w="1617" w:type="dxa"/>
          </w:tcPr>
          <w:p w:rsidR="0029710E" w:rsidRPr="00A11F6C" w:rsidRDefault="006F21D0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9710E" w:rsidRPr="00A11F6C" w:rsidRDefault="0029710E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9710E" w:rsidRPr="00A11F6C" w:rsidRDefault="0029710E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924" w:type="dxa"/>
            <w:gridSpan w:val="2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80" w:type="dxa"/>
            <w:gridSpan w:val="2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Культурная и духовная жизнь населения.</w:t>
            </w:r>
          </w:p>
        </w:tc>
        <w:tc>
          <w:tcPr>
            <w:tcW w:w="1617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6C" w:rsidRPr="00A11F6C" w:rsidTr="006F21D0">
        <w:tc>
          <w:tcPr>
            <w:tcW w:w="924" w:type="dxa"/>
            <w:gridSpan w:val="2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80" w:type="dxa"/>
            <w:gridSpan w:val="2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в форме </w:t>
            </w:r>
            <w:r w:rsidR="006F21D0">
              <w:rPr>
                <w:rFonts w:ascii="Times New Roman" w:hAnsi="Times New Roman" w:cs="Times New Roman"/>
                <w:sz w:val="28"/>
                <w:szCs w:val="28"/>
              </w:rPr>
              <w:t xml:space="preserve"> защиты проекта</w:t>
            </w:r>
          </w:p>
        </w:tc>
        <w:tc>
          <w:tcPr>
            <w:tcW w:w="1617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1F6C" w:rsidRPr="00A11F6C" w:rsidRDefault="00A11F6C" w:rsidP="00CF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1F6C" w:rsidRPr="00A11F6C" w:rsidRDefault="00A11F6C" w:rsidP="00CF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F6C" w:rsidRPr="00A11F6C" w:rsidRDefault="00A11F6C" w:rsidP="00447410">
      <w:pPr>
        <w:shd w:val="clear" w:color="auto" w:fill="FFFFFF"/>
        <w:spacing w:after="0" w:line="437" w:lineRule="atLeast"/>
        <w:ind w:left="1068" w:right="-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sectPr w:rsidR="00A11F6C" w:rsidRPr="00A11F6C" w:rsidSect="003501B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6F1" w:rsidRDefault="008A26F1" w:rsidP="005F75AF">
      <w:pPr>
        <w:spacing w:after="0" w:line="240" w:lineRule="auto"/>
      </w:pPr>
      <w:r>
        <w:separator/>
      </w:r>
    </w:p>
  </w:endnote>
  <w:endnote w:type="continuationSeparator" w:id="0">
    <w:p w:rsidR="008A26F1" w:rsidRDefault="008A26F1" w:rsidP="005F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145"/>
      <w:docPartObj>
        <w:docPartGallery w:val="Page Numbers (Bottom of Page)"/>
        <w:docPartUnique/>
      </w:docPartObj>
    </w:sdtPr>
    <w:sdtEndPr/>
    <w:sdtContent>
      <w:p w:rsidR="000A0DC8" w:rsidRDefault="000A0DC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B1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0A0DC8" w:rsidRDefault="000A0D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6F1" w:rsidRDefault="008A26F1" w:rsidP="005F75AF">
      <w:pPr>
        <w:spacing w:after="0" w:line="240" w:lineRule="auto"/>
      </w:pPr>
      <w:r>
        <w:separator/>
      </w:r>
    </w:p>
  </w:footnote>
  <w:footnote w:type="continuationSeparator" w:id="0">
    <w:p w:rsidR="008A26F1" w:rsidRDefault="008A26F1" w:rsidP="005F7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3746"/>
    <w:multiLevelType w:val="multilevel"/>
    <w:tmpl w:val="7B087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A6418"/>
    <w:multiLevelType w:val="hybridMultilevel"/>
    <w:tmpl w:val="3D240E18"/>
    <w:lvl w:ilvl="0" w:tplc="234A5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B8497D"/>
    <w:multiLevelType w:val="hybridMultilevel"/>
    <w:tmpl w:val="5B3A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07845"/>
    <w:multiLevelType w:val="multilevel"/>
    <w:tmpl w:val="9CA6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06252A"/>
    <w:multiLevelType w:val="multilevel"/>
    <w:tmpl w:val="F83C9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A62343"/>
    <w:multiLevelType w:val="multilevel"/>
    <w:tmpl w:val="2F1C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42481E"/>
    <w:multiLevelType w:val="multilevel"/>
    <w:tmpl w:val="C4A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8C2063"/>
    <w:multiLevelType w:val="multilevel"/>
    <w:tmpl w:val="4352F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4035AF"/>
    <w:multiLevelType w:val="multilevel"/>
    <w:tmpl w:val="541419F4"/>
    <w:lvl w:ilvl="0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310"/>
        </w:tabs>
        <w:ind w:left="83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30"/>
        </w:tabs>
        <w:ind w:left="90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470"/>
        </w:tabs>
        <w:ind w:left="104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190"/>
        </w:tabs>
        <w:ind w:left="111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910"/>
        </w:tabs>
        <w:ind w:left="119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630"/>
        </w:tabs>
        <w:ind w:left="126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350"/>
        </w:tabs>
        <w:ind w:left="13350" w:hanging="360"/>
      </w:pPr>
      <w:rPr>
        <w:rFonts w:ascii="Wingdings" w:hAnsi="Wingdings" w:hint="default"/>
        <w:sz w:val="20"/>
      </w:rPr>
    </w:lvl>
  </w:abstractNum>
  <w:abstractNum w:abstractNumId="9">
    <w:nsid w:val="7DF27ADE"/>
    <w:multiLevelType w:val="hybridMultilevel"/>
    <w:tmpl w:val="3CB69B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AFD"/>
    <w:rsid w:val="00021D7C"/>
    <w:rsid w:val="00027E0A"/>
    <w:rsid w:val="00032F36"/>
    <w:rsid w:val="000350A0"/>
    <w:rsid w:val="0004270F"/>
    <w:rsid w:val="00086AC3"/>
    <w:rsid w:val="000A0701"/>
    <w:rsid w:val="000A0DC8"/>
    <w:rsid w:val="000A35E0"/>
    <w:rsid w:val="000A5B84"/>
    <w:rsid w:val="000E579C"/>
    <w:rsid w:val="001208A5"/>
    <w:rsid w:val="0016522E"/>
    <w:rsid w:val="001D47F3"/>
    <w:rsid w:val="001E2722"/>
    <w:rsid w:val="001F2BB6"/>
    <w:rsid w:val="00295E11"/>
    <w:rsid w:val="0029710E"/>
    <w:rsid w:val="002B6DC5"/>
    <w:rsid w:val="002C715D"/>
    <w:rsid w:val="002D7708"/>
    <w:rsid w:val="003467A7"/>
    <w:rsid w:val="003501B4"/>
    <w:rsid w:val="003D4EE8"/>
    <w:rsid w:val="003E64BF"/>
    <w:rsid w:val="00440A86"/>
    <w:rsid w:val="00442AF0"/>
    <w:rsid w:val="00447410"/>
    <w:rsid w:val="00495C6B"/>
    <w:rsid w:val="004A6085"/>
    <w:rsid w:val="004B7A5D"/>
    <w:rsid w:val="004D4C7E"/>
    <w:rsid w:val="004E0EBF"/>
    <w:rsid w:val="004F7B26"/>
    <w:rsid w:val="0051331C"/>
    <w:rsid w:val="005A386C"/>
    <w:rsid w:val="005D184F"/>
    <w:rsid w:val="005F75AF"/>
    <w:rsid w:val="006155B5"/>
    <w:rsid w:val="00637CC4"/>
    <w:rsid w:val="00644C9A"/>
    <w:rsid w:val="00650EDA"/>
    <w:rsid w:val="006538B0"/>
    <w:rsid w:val="006635A1"/>
    <w:rsid w:val="0067184A"/>
    <w:rsid w:val="00674C0F"/>
    <w:rsid w:val="006B3F24"/>
    <w:rsid w:val="006F21D0"/>
    <w:rsid w:val="006F3465"/>
    <w:rsid w:val="006F36E5"/>
    <w:rsid w:val="00722240"/>
    <w:rsid w:val="00780624"/>
    <w:rsid w:val="007C2328"/>
    <w:rsid w:val="007F1793"/>
    <w:rsid w:val="00821358"/>
    <w:rsid w:val="00832C84"/>
    <w:rsid w:val="00885AA4"/>
    <w:rsid w:val="008A26F1"/>
    <w:rsid w:val="008B3ABF"/>
    <w:rsid w:val="008C02D8"/>
    <w:rsid w:val="008D264F"/>
    <w:rsid w:val="00935F86"/>
    <w:rsid w:val="00A111B0"/>
    <w:rsid w:val="00A11F6C"/>
    <w:rsid w:val="00A241DA"/>
    <w:rsid w:val="00A625C3"/>
    <w:rsid w:val="00AA31AB"/>
    <w:rsid w:val="00AA4CB8"/>
    <w:rsid w:val="00AE723C"/>
    <w:rsid w:val="00B033E1"/>
    <w:rsid w:val="00B35C9F"/>
    <w:rsid w:val="00B76B2F"/>
    <w:rsid w:val="00BC754A"/>
    <w:rsid w:val="00BD0AFD"/>
    <w:rsid w:val="00BD3295"/>
    <w:rsid w:val="00BF20C9"/>
    <w:rsid w:val="00C27A27"/>
    <w:rsid w:val="00C34688"/>
    <w:rsid w:val="00C36DED"/>
    <w:rsid w:val="00C44ECE"/>
    <w:rsid w:val="00C85A3E"/>
    <w:rsid w:val="00CA103C"/>
    <w:rsid w:val="00CA4828"/>
    <w:rsid w:val="00CA7552"/>
    <w:rsid w:val="00CB1F25"/>
    <w:rsid w:val="00CF6ABB"/>
    <w:rsid w:val="00D574BC"/>
    <w:rsid w:val="00D61B85"/>
    <w:rsid w:val="00D91EF8"/>
    <w:rsid w:val="00DB1FC2"/>
    <w:rsid w:val="00DB4615"/>
    <w:rsid w:val="00DC7333"/>
    <w:rsid w:val="00DE625D"/>
    <w:rsid w:val="00E26B11"/>
    <w:rsid w:val="00E554E5"/>
    <w:rsid w:val="00E72D54"/>
    <w:rsid w:val="00E95C09"/>
    <w:rsid w:val="00EB6A31"/>
    <w:rsid w:val="00EC6788"/>
    <w:rsid w:val="00F77362"/>
    <w:rsid w:val="00F85198"/>
    <w:rsid w:val="00F8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B26"/>
    <w:rPr>
      <w:b/>
      <w:bCs/>
    </w:rPr>
  </w:style>
  <w:style w:type="paragraph" w:styleId="a5">
    <w:name w:val="List Paragraph"/>
    <w:basedOn w:val="a"/>
    <w:uiPriority w:val="34"/>
    <w:qFormat/>
    <w:rsid w:val="004F7B26"/>
    <w:pPr>
      <w:ind w:left="720"/>
      <w:contextualSpacing/>
    </w:pPr>
  </w:style>
  <w:style w:type="character" w:customStyle="1" w:styleId="apple-converted-space">
    <w:name w:val="apple-converted-space"/>
    <w:basedOn w:val="a0"/>
    <w:rsid w:val="00442AF0"/>
  </w:style>
  <w:style w:type="table" w:styleId="a6">
    <w:name w:val="Table Grid"/>
    <w:basedOn w:val="a1"/>
    <w:uiPriority w:val="59"/>
    <w:rsid w:val="00F8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5F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75AF"/>
  </w:style>
  <w:style w:type="paragraph" w:styleId="a9">
    <w:name w:val="footer"/>
    <w:basedOn w:val="a"/>
    <w:link w:val="aa"/>
    <w:uiPriority w:val="99"/>
    <w:unhideWhenUsed/>
    <w:rsid w:val="005F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75AF"/>
  </w:style>
  <w:style w:type="table" w:customStyle="1" w:styleId="1">
    <w:name w:val="Сетка таблицы1"/>
    <w:basedOn w:val="a1"/>
    <w:next w:val="a6"/>
    <w:uiPriority w:val="39"/>
    <w:rsid w:val="00A11F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C6AFED4-B5B4-48CA-8385-72860DB5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4004</Words>
  <Characters>22825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14</cp:revision>
  <cp:lastPrinted>2023-09-12T17:04:00Z</cp:lastPrinted>
  <dcterms:created xsi:type="dcterms:W3CDTF">2017-12-06T16:14:00Z</dcterms:created>
  <dcterms:modified xsi:type="dcterms:W3CDTF">2023-09-14T09:05:00Z</dcterms:modified>
</cp:coreProperties>
</file>